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2D3" w:rsidRPr="00531CC9" w:rsidRDefault="00F94C72" w:rsidP="005C6522">
      <w:pPr>
        <w:jc w:val="center"/>
        <w:rPr>
          <w:rFonts w:ascii="Times New Roman" w:hAnsi="Times New Roman" w:cs="Times New Roman"/>
          <w:b/>
          <w:sz w:val="20"/>
          <w:szCs w:val="20"/>
        </w:rPr>
      </w:pPr>
      <w:r w:rsidRPr="00531CC9">
        <w:rPr>
          <w:rFonts w:ascii="Times New Roman" w:hAnsi="Times New Roman" w:cs="Times New Roman"/>
          <w:b/>
          <w:sz w:val="20"/>
          <w:szCs w:val="20"/>
        </w:rPr>
        <w:t>ПОЯСНИТЕЛЬНАЯ ЗАПИСКА</w:t>
      </w:r>
      <w:r w:rsidR="00390AB1" w:rsidRPr="00531CC9">
        <w:rPr>
          <w:rFonts w:ascii="Times New Roman" w:hAnsi="Times New Roman" w:cs="Times New Roman"/>
          <w:b/>
          <w:sz w:val="20"/>
          <w:szCs w:val="20"/>
        </w:rPr>
        <w:t xml:space="preserve"> К РЕШЕНИЮ ХУРАЛА ПРЕДСТАВИТЕЛЕЙ</w:t>
      </w:r>
      <w:r w:rsidR="000265C3" w:rsidRPr="00531CC9">
        <w:rPr>
          <w:rFonts w:ascii="Times New Roman" w:hAnsi="Times New Roman" w:cs="Times New Roman"/>
          <w:b/>
          <w:sz w:val="20"/>
          <w:szCs w:val="20"/>
        </w:rPr>
        <w:t xml:space="preserve"> МУНИЦИПАЛЬНОГО РАЙОНА«</w:t>
      </w:r>
      <w:r w:rsidR="005C6522" w:rsidRPr="00531CC9">
        <w:rPr>
          <w:rFonts w:ascii="Times New Roman" w:hAnsi="Times New Roman" w:cs="Times New Roman"/>
          <w:b/>
          <w:sz w:val="20"/>
          <w:szCs w:val="20"/>
        </w:rPr>
        <w:t>О ВНЕСЕНИИ ИЗМЕНЕНИЙ В БЮДЖЕТ МУНИЦИПАЛЬНОГО РАЙОНА</w:t>
      </w:r>
      <w:r w:rsidR="001C57BB" w:rsidRPr="00531CC9">
        <w:rPr>
          <w:rFonts w:ascii="Times New Roman" w:hAnsi="Times New Roman" w:cs="Times New Roman"/>
          <w:b/>
          <w:sz w:val="20"/>
          <w:szCs w:val="20"/>
        </w:rPr>
        <w:t xml:space="preserve"> НА 2021</w:t>
      </w:r>
      <w:r w:rsidR="000265C3" w:rsidRPr="00531CC9">
        <w:rPr>
          <w:rFonts w:ascii="Times New Roman" w:hAnsi="Times New Roman" w:cs="Times New Roman"/>
          <w:b/>
          <w:sz w:val="20"/>
          <w:szCs w:val="20"/>
        </w:rPr>
        <w:t xml:space="preserve"> ГОД И НА </w:t>
      </w:r>
      <w:r w:rsidR="003F31F7" w:rsidRPr="00531CC9">
        <w:rPr>
          <w:rFonts w:ascii="Times New Roman" w:hAnsi="Times New Roman" w:cs="Times New Roman"/>
          <w:b/>
          <w:sz w:val="20"/>
          <w:szCs w:val="20"/>
        </w:rPr>
        <w:t xml:space="preserve">ПЛАНОВЫЙ ПЕРИОД </w:t>
      </w:r>
      <w:r w:rsidR="001C57BB" w:rsidRPr="00531CC9">
        <w:rPr>
          <w:rFonts w:ascii="Times New Roman" w:hAnsi="Times New Roman" w:cs="Times New Roman"/>
          <w:b/>
          <w:sz w:val="20"/>
          <w:szCs w:val="20"/>
        </w:rPr>
        <w:t>2022</w:t>
      </w:r>
      <w:proofErr w:type="gramStart"/>
      <w:r w:rsidR="001C57BB" w:rsidRPr="00531CC9">
        <w:rPr>
          <w:rFonts w:ascii="Times New Roman" w:hAnsi="Times New Roman" w:cs="Times New Roman"/>
          <w:b/>
          <w:sz w:val="20"/>
          <w:szCs w:val="20"/>
        </w:rPr>
        <w:t xml:space="preserve"> И</w:t>
      </w:r>
      <w:proofErr w:type="gramEnd"/>
      <w:r w:rsidR="001C57BB" w:rsidRPr="00531CC9">
        <w:rPr>
          <w:rFonts w:ascii="Times New Roman" w:hAnsi="Times New Roman" w:cs="Times New Roman"/>
          <w:b/>
          <w:sz w:val="20"/>
          <w:szCs w:val="20"/>
        </w:rPr>
        <w:t xml:space="preserve"> 2023</w:t>
      </w:r>
      <w:r w:rsidR="000265C3" w:rsidRPr="00531CC9">
        <w:rPr>
          <w:rFonts w:ascii="Times New Roman" w:hAnsi="Times New Roman" w:cs="Times New Roman"/>
          <w:b/>
          <w:sz w:val="20"/>
          <w:szCs w:val="20"/>
        </w:rPr>
        <w:t xml:space="preserve"> ГОД</w:t>
      </w:r>
      <w:r w:rsidR="00CE76E2" w:rsidRPr="00531CC9">
        <w:rPr>
          <w:rFonts w:ascii="Times New Roman" w:hAnsi="Times New Roman" w:cs="Times New Roman"/>
          <w:b/>
          <w:sz w:val="20"/>
          <w:szCs w:val="20"/>
        </w:rPr>
        <w:t>ОВ</w:t>
      </w:r>
      <w:r w:rsidR="000265C3" w:rsidRPr="00531CC9">
        <w:rPr>
          <w:rFonts w:ascii="Times New Roman" w:hAnsi="Times New Roman" w:cs="Times New Roman"/>
          <w:b/>
          <w:sz w:val="20"/>
          <w:szCs w:val="20"/>
        </w:rPr>
        <w:t>»</w:t>
      </w:r>
      <w:r w:rsidR="005C6522" w:rsidRPr="00531CC9">
        <w:rPr>
          <w:rFonts w:ascii="Times New Roman" w:hAnsi="Times New Roman" w:cs="Times New Roman"/>
          <w:b/>
          <w:sz w:val="20"/>
          <w:szCs w:val="20"/>
        </w:rPr>
        <w:t xml:space="preserve"> ОТ </w:t>
      </w:r>
      <w:r w:rsidR="00140BF7" w:rsidRPr="00531CC9">
        <w:rPr>
          <w:rFonts w:ascii="Times New Roman" w:hAnsi="Times New Roman" w:cs="Times New Roman"/>
          <w:b/>
          <w:sz w:val="20"/>
          <w:szCs w:val="20"/>
        </w:rPr>
        <w:t>№</w:t>
      </w:r>
      <w:r w:rsidR="005E28FE">
        <w:rPr>
          <w:rFonts w:ascii="Times New Roman" w:hAnsi="Times New Roman" w:cs="Times New Roman"/>
          <w:b/>
          <w:sz w:val="20"/>
          <w:szCs w:val="20"/>
        </w:rPr>
        <w:t xml:space="preserve"> </w:t>
      </w:r>
      <w:r w:rsidR="00D820AF">
        <w:rPr>
          <w:rFonts w:ascii="Times New Roman" w:hAnsi="Times New Roman" w:cs="Times New Roman"/>
          <w:b/>
          <w:sz w:val="20"/>
          <w:szCs w:val="20"/>
        </w:rPr>
        <w:t>224</w:t>
      </w:r>
      <w:bookmarkStart w:id="0" w:name="_GoBack"/>
      <w:bookmarkEnd w:id="0"/>
      <w:r w:rsidR="005E28FE">
        <w:rPr>
          <w:rFonts w:ascii="Times New Roman" w:hAnsi="Times New Roman" w:cs="Times New Roman"/>
          <w:b/>
          <w:sz w:val="20"/>
          <w:szCs w:val="20"/>
        </w:rPr>
        <w:t xml:space="preserve">  </w:t>
      </w:r>
      <w:r w:rsidR="007430CB">
        <w:rPr>
          <w:rFonts w:ascii="Times New Roman" w:hAnsi="Times New Roman" w:cs="Times New Roman"/>
          <w:b/>
          <w:sz w:val="20"/>
          <w:szCs w:val="20"/>
        </w:rPr>
        <w:t xml:space="preserve"> </w:t>
      </w:r>
      <w:r w:rsidR="00F548B3">
        <w:rPr>
          <w:rFonts w:ascii="Times New Roman" w:hAnsi="Times New Roman" w:cs="Times New Roman"/>
          <w:b/>
          <w:sz w:val="20"/>
          <w:szCs w:val="20"/>
        </w:rPr>
        <w:t xml:space="preserve"> от  </w:t>
      </w:r>
      <w:r w:rsidR="00850A92">
        <w:rPr>
          <w:rFonts w:ascii="Times New Roman" w:hAnsi="Times New Roman" w:cs="Times New Roman"/>
          <w:b/>
          <w:sz w:val="20"/>
          <w:szCs w:val="20"/>
        </w:rPr>
        <w:t xml:space="preserve">  </w:t>
      </w:r>
      <w:r w:rsidR="00844072">
        <w:rPr>
          <w:rFonts w:ascii="Times New Roman" w:hAnsi="Times New Roman" w:cs="Times New Roman"/>
          <w:b/>
          <w:sz w:val="20"/>
          <w:szCs w:val="20"/>
        </w:rPr>
        <w:t xml:space="preserve"> </w:t>
      </w:r>
      <w:r w:rsidR="008C01CB">
        <w:rPr>
          <w:rFonts w:ascii="Times New Roman" w:hAnsi="Times New Roman" w:cs="Times New Roman"/>
          <w:b/>
          <w:sz w:val="20"/>
          <w:szCs w:val="20"/>
        </w:rPr>
        <w:t xml:space="preserve"> 28</w:t>
      </w:r>
      <w:r w:rsidR="00844072">
        <w:rPr>
          <w:rFonts w:ascii="Times New Roman" w:hAnsi="Times New Roman" w:cs="Times New Roman"/>
          <w:b/>
          <w:sz w:val="20"/>
          <w:szCs w:val="20"/>
        </w:rPr>
        <w:t xml:space="preserve"> .12</w:t>
      </w:r>
      <w:r w:rsidR="001C57BB" w:rsidRPr="00531CC9">
        <w:rPr>
          <w:rFonts w:ascii="Times New Roman" w:hAnsi="Times New Roman" w:cs="Times New Roman"/>
          <w:b/>
          <w:sz w:val="20"/>
          <w:szCs w:val="20"/>
        </w:rPr>
        <w:t>.2021</w:t>
      </w:r>
      <w:r w:rsidR="001E06E5" w:rsidRPr="00531CC9">
        <w:rPr>
          <w:rFonts w:ascii="Times New Roman" w:hAnsi="Times New Roman" w:cs="Times New Roman"/>
          <w:b/>
          <w:sz w:val="20"/>
          <w:szCs w:val="20"/>
        </w:rPr>
        <w:t xml:space="preserve"> г.</w:t>
      </w:r>
    </w:p>
    <w:p w:rsidR="007F7D3C" w:rsidRPr="00531CC9" w:rsidRDefault="007F7D3C" w:rsidP="00537325">
      <w:pPr>
        <w:pStyle w:val="ConsPlusNormal"/>
        <w:ind w:left="142" w:firstLine="567"/>
        <w:jc w:val="both"/>
        <w:rPr>
          <w:rFonts w:ascii="Times New Roman" w:hAnsi="Times New Roman" w:cs="Times New Roman"/>
          <w:sz w:val="24"/>
          <w:szCs w:val="24"/>
        </w:rPr>
      </w:pPr>
      <w:r w:rsidRPr="00531CC9">
        <w:rPr>
          <w:rFonts w:ascii="Times New Roman" w:hAnsi="Times New Roman" w:cs="Times New Roman"/>
          <w:sz w:val="24"/>
          <w:szCs w:val="24"/>
        </w:rPr>
        <w:t>Бюджет муниципального района на 2021 год:</w:t>
      </w:r>
    </w:p>
    <w:p w:rsidR="007F7D3C" w:rsidRPr="00531CC9" w:rsidRDefault="007F7D3C" w:rsidP="00537325">
      <w:pPr>
        <w:pStyle w:val="ConsPlusNormal"/>
        <w:ind w:left="142" w:firstLine="567"/>
        <w:jc w:val="both"/>
        <w:rPr>
          <w:rFonts w:ascii="Times New Roman" w:hAnsi="Times New Roman" w:cs="Times New Roman"/>
          <w:sz w:val="24"/>
          <w:szCs w:val="24"/>
        </w:rPr>
      </w:pPr>
      <w:r w:rsidRPr="00531CC9">
        <w:rPr>
          <w:rFonts w:ascii="Times New Roman" w:hAnsi="Times New Roman" w:cs="Times New Roman"/>
          <w:sz w:val="24"/>
          <w:szCs w:val="24"/>
        </w:rPr>
        <w:t xml:space="preserve">1) общий объем доходов </w:t>
      </w:r>
      <w:r w:rsidR="006505C9" w:rsidRPr="00531CC9">
        <w:rPr>
          <w:rFonts w:ascii="Times New Roman" w:hAnsi="Times New Roman" w:cs="Times New Roman"/>
          <w:sz w:val="24"/>
          <w:szCs w:val="24"/>
        </w:rPr>
        <w:t>–</w:t>
      </w:r>
      <w:r w:rsidR="007B1C62">
        <w:rPr>
          <w:rFonts w:ascii="Times New Roman" w:hAnsi="Times New Roman" w:cs="Times New Roman"/>
          <w:sz w:val="24"/>
          <w:szCs w:val="24"/>
        </w:rPr>
        <w:t xml:space="preserve"> </w:t>
      </w:r>
      <w:r w:rsidR="00082287" w:rsidRPr="00082287">
        <w:rPr>
          <w:rFonts w:ascii="Times New Roman" w:hAnsi="Times New Roman" w:cs="Times New Roman"/>
          <w:sz w:val="24"/>
          <w:szCs w:val="24"/>
        </w:rPr>
        <w:t>648382,54439</w:t>
      </w:r>
      <w:r w:rsidR="00082287">
        <w:rPr>
          <w:rFonts w:ascii="Times New Roman" w:hAnsi="Times New Roman" w:cs="Times New Roman"/>
          <w:sz w:val="24"/>
          <w:szCs w:val="24"/>
        </w:rPr>
        <w:t xml:space="preserve"> </w:t>
      </w:r>
      <w:r w:rsidRPr="00531CC9">
        <w:rPr>
          <w:rFonts w:ascii="Times New Roman" w:hAnsi="Times New Roman" w:cs="Times New Roman"/>
          <w:sz w:val="24"/>
          <w:szCs w:val="24"/>
        </w:rPr>
        <w:t>тыс. рублей;</w:t>
      </w:r>
    </w:p>
    <w:p w:rsidR="007F7D3C" w:rsidRPr="00531CC9" w:rsidRDefault="007F7D3C" w:rsidP="00353E65">
      <w:pPr>
        <w:pStyle w:val="ConsPlusNormal"/>
        <w:ind w:left="142" w:firstLine="567"/>
        <w:jc w:val="both"/>
        <w:rPr>
          <w:rFonts w:ascii="Times New Roman" w:hAnsi="Times New Roman" w:cs="Times New Roman"/>
          <w:sz w:val="24"/>
          <w:szCs w:val="24"/>
        </w:rPr>
      </w:pPr>
      <w:r w:rsidRPr="00531CC9">
        <w:rPr>
          <w:rFonts w:ascii="Times New Roman" w:hAnsi="Times New Roman" w:cs="Times New Roman"/>
          <w:sz w:val="24"/>
          <w:szCs w:val="24"/>
        </w:rPr>
        <w:t xml:space="preserve">2) общий объем расходов </w:t>
      </w:r>
      <w:r w:rsidR="00056FB6" w:rsidRPr="00531CC9">
        <w:rPr>
          <w:rFonts w:ascii="Times New Roman" w:hAnsi="Times New Roman" w:cs="Times New Roman"/>
          <w:sz w:val="24"/>
          <w:szCs w:val="24"/>
        </w:rPr>
        <w:t>–</w:t>
      </w:r>
      <w:r w:rsidR="00CC1FAE">
        <w:rPr>
          <w:rFonts w:ascii="Times New Roman" w:hAnsi="Times New Roman" w:cs="Times New Roman"/>
          <w:sz w:val="24"/>
          <w:szCs w:val="24"/>
        </w:rPr>
        <w:t xml:space="preserve"> </w:t>
      </w:r>
      <w:r w:rsidR="007B1C62">
        <w:rPr>
          <w:rFonts w:ascii="Times New Roman" w:hAnsi="Times New Roman" w:cs="Times New Roman"/>
          <w:sz w:val="24"/>
          <w:szCs w:val="24"/>
        </w:rPr>
        <w:t>655</w:t>
      </w:r>
      <w:r w:rsidR="00BE6F6A">
        <w:rPr>
          <w:rFonts w:ascii="Times New Roman" w:hAnsi="Times New Roman" w:cs="Times New Roman"/>
          <w:sz w:val="24"/>
          <w:szCs w:val="24"/>
        </w:rPr>
        <w:t xml:space="preserve">309,69785 </w:t>
      </w:r>
      <w:r w:rsidRPr="00531CC9">
        <w:rPr>
          <w:rFonts w:ascii="Times New Roman" w:hAnsi="Times New Roman" w:cs="Times New Roman"/>
          <w:sz w:val="24"/>
          <w:szCs w:val="24"/>
        </w:rPr>
        <w:t>тыс. рублей;</w:t>
      </w:r>
    </w:p>
    <w:p w:rsidR="00E86639" w:rsidRPr="00531CC9" w:rsidRDefault="00F96E7B" w:rsidP="00CC1D1B">
      <w:pPr>
        <w:rPr>
          <w:rFonts w:ascii="Times New Roman" w:hAnsi="Times New Roman" w:cs="Times New Roman"/>
          <w:b/>
          <w:sz w:val="24"/>
          <w:szCs w:val="24"/>
        </w:rPr>
      </w:pPr>
      <w:r>
        <w:rPr>
          <w:rFonts w:ascii="Times New Roman" w:hAnsi="Times New Roman" w:cs="Times New Roman"/>
          <w:sz w:val="24"/>
          <w:szCs w:val="24"/>
        </w:rPr>
        <w:t xml:space="preserve">            </w:t>
      </w:r>
      <w:r w:rsidR="007F7D3C" w:rsidRPr="00531CC9">
        <w:rPr>
          <w:rFonts w:ascii="Times New Roman" w:hAnsi="Times New Roman" w:cs="Times New Roman"/>
          <w:sz w:val="24"/>
          <w:szCs w:val="24"/>
        </w:rPr>
        <w:t xml:space="preserve">3) </w:t>
      </w:r>
      <w:r w:rsidR="00E86639" w:rsidRPr="00531CC9">
        <w:rPr>
          <w:rFonts w:ascii="Times New Roman" w:hAnsi="Times New Roman" w:cs="Times New Roman"/>
          <w:sz w:val="24"/>
          <w:szCs w:val="24"/>
        </w:rPr>
        <w:t xml:space="preserve">дефицит бюджета – </w:t>
      </w:r>
      <w:r w:rsidR="00F93522" w:rsidRPr="00CF16AC">
        <w:rPr>
          <w:rFonts w:ascii="Times New Roman" w:hAnsi="Times New Roman" w:cs="Times New Roman"/>
          <w:sz w:val="24"/>
          <w:szCs w:val="24"/>
        </w:rPr>
        <w:t>6927,15346</w:t>
      </w:r>
      <w:r w:rsidR="00F93522">
        <w:rPr>
          <w:rFonts w:ascii="Times New Roman" w:hAnsi="Times New Roman" w:cs="Times New Roman"/>
          <w:sz w:val="24"/>
          <w:szCs w:val="24"/>
        </w:rPr>
        <w:t xml:space="preserve"> </w:t>
      </w:r>
      <w:proofErr w:type="spellStart"/>
      <w:r w:rsidR="00E86639" w:rsidRPr="00531CC9">
        <w:rPr>
          <w:rFonts w:ascii="Times New Roman" w:hAnsi="Times New Roman" w:cs="Times New Roman"/>
          <w:sz w:val="24"/>
          <w:szCs w:val="24"/>
        </w:rPr>
        <w:t>тыс</w:t>
      </w:r>
      <w:proofErr w:type="gramStart"/>
      <w:r w:rsidR="00E86639" w:rsidRPr="00531CC9">
        <w:rPr>
          <w:rFonts w:ascii="Times New Roman" w:hAnsi="Times New Roman" w:cs="Times New Roman"/>
          <w:sz w:val="24"/>
          <w:szCs w:val="24"/>
        </w:rPr>
        <w:t>.р</w:t>
      </w:r>
      <w:proofErr w:type="gramEnd"/>
      <w:r w:rsidR="00E86639" w:rsidRPr="00531CC9">
        <w:rPr>
          <w:rFonts w:ascii="Times New Roman" w:hAnsi="Times New Roman" w:cs="Times New Roman"/>
          <w:sz w:val="24"/>
          <w:szCs w:val="24"/>
        </w:rPr>
        <w:t>ублей</w:t>
      </w:r>
      <w:proofErr w:type="spellEnd"/>
      <w:r w:rsidR="00A06E7F" w:rsidRPr="00531CC9">
        <w:rPr>
          <w:rFonts w:ascii="Times New Roman" w:hAnsi="Times New Roman" w:cs="Times New Roman"/>
          <w:sz w:val="24"/>
          <w:szCs w:val="24"/>
        </w:rPr>
        <w:t>;</w:t>
      </w:r>
    </w:p>
    <w:p w:rsidR="00C52268" w:rsidRPr="00531CC9" w:rsidRDefault="00C52268" w:rsidP="00537325">
      <w:pPr>
        <w:pStyle w:val="a3"/>
        <w:spacing w:before="240" w:after="0"/>
        <w:ind w:left="142" w:firstLine="567"/>
        <w:rPr>
          <w:rFonts w:ascii="Times New Roman" w:hAnsi="Times New Roman" w:cs="Times New Roman"/>
          <w:b/>
          <w:i/>
          <w:sz w:val="24"/>
          <w:szCs w:val="24"/>
        </w:rPr>
      </w:pPr>
    </w:p>
    <w:p w:rsidR="00C52268" w:rsidRPr="00531CC9" w:rsidRDefault="00C52268" w:rsidP="00537325">
      <w:pPr>
        <w:pStyle w:val="a3"/>
        <w:numPr>
          <w:ilvl w:val="0"/>
          <w:numId w:val="6"/>
        </w:numPr>
        <w:spacing w:before="240" w:after="0"/>
        <w:rPr>
          <w:rFonts w:ascii="Times New Roman" w:hAnsi="Times New Roman" w:cs="Times New Roman"/>
          <w:b/>
          <w:i/>
          <w:sz w:val="24"/>
          <w:szCs w:val="24"/>
        </w:rPr>
      </w:pPr>
      <w:r w:rsidRPr="00531CC9">
        <w:rPr>
          <w:rFonts w:ascii="Times New Roman" w:hAnsi="Times New Roman" w:cs="Times New Roman"/>
          <w:b/>
          <w:i/>
          <w:sz w:val="24"/>
          <w:szCs w:val="24"/>
        </w:rPr>
        <w:t>АДМИНИСТРАЦИЯ:</w:t>
      </w:r>
    </w:p>
    <w:p w:rsidR="00645835" w:rsidRPr="007469DC" w:rsidRDefault="00873538" w:rsidP="007469DC">
      <w:pPr>
        <w:spacing w:before="240"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A42A98" w:rsidRPr="007469DC">
        <w:rPr>
          <w:rFonts w:ascii="Times New Roman" w:eastAsia="Times New Roman" w:hAnsi="Times New Roman" w:cs="Times New Roman"/>
          <w:color w:val="000000" w:themeColor="text1"/>
          <w:sz w:val="24"/>
          <w:szCs w:val="24"/>
        </w:rPr>
        <w:t xml:space="preserve">в </w:t>
      </w:r>
      <w:proofErr w:type="spellStart"/>
      <w:r w:rsidR="00A42A98" w:rsidRPr="007469DC">
        <w:rPr>
          <w:rFonts w:ascii="Times New Roman" w:eastAsia="Times New Roman" w:hAnsi="Times New Roman" w:cs="Times New Roman"/>
          <w:color w:val="000000" w:themeColor="text1"/>
          <w:sz w:val="24"/>
          <w:szCs w:val="24"/>
        </w:rPr>
        <w:t>тыс</w:t>
      </w:r>
      <w:proofErr w:type="gramStart"/>
      <w:r w:rsidR="00A42A98" w:rsidRPr="007469DC">
        <w:rPr>
          <w:rFonts w:ascii="Times New Roman" w:eastAsia="Times New Roman" w:hAnsi="Times New Roman" w:cs="Times New Roman"/>
          <w:color w:val="000000" w:themeColor="text1"/>
          <w:sz w:val="24"/>
          <w:szCs w:val="24"/>
        </w:rPr>
        <w:t>.р</w:t>
      </w:r>
      <w:proofErr w:type="gramEnd"/>
      <w:r w:rsidR="00A42A98" w:rsidRPr="007469DC">
        <w:rPr>
          <w:rFonts w:ascii="Times New Roman" w:eastAsia="Times New Roman" w:hAnsi="Times New Roman" w:cs="Times New Roman"/>
          <w:color w:val="000000" w:themeColor="text1"/>
          <w:sz w:val="24"/>
          <w:szCs w:val="24"/>
        </w:rPr>
        <w:t>уб</w:t>
      </w:r>
      <w:r w:rsidR="009D7FB9" w:rsidRPr="007469DC">
        <w:rPr>
          <w:rFonts w:ascii="Times New Roman" w:eastAsia="Times New Roman" w:hAnsi="Times New Roman" w:cs="Times New Roman"/>
          <w:color w:val="000000" w:themeColor="text1"/>
          <w:sz w:val="24"/>
          <w:szCs w:val="24"/>
        </w:rPr>
        <w:t>лях</w:t>
      </w:r>
      <w:proofErr w:type="spellEnd"/>
    </w:p>
    <w:tbl>
      <w:tblPr>
        <w:tblpPr w:leftFromText="180" w:rightFromText="180" w:vertAnchor="text" w:tblpY="1"/>
        <w:tblOverlap w:val="never"/>
        <w:tblW w:w="10221" w:type="dxa"/>
        <w:tblLook w:val="04A0" w:firstRow="1" w:lastRow="0" w:firstColumn="1" w:lastColumn="0" w:noHBand="0" w:noVBand="1"/>
      </w:tblPr>
      <w:tblGrid>
        <w:gridCol w:w="1662"/>
        <w:gridCol w:w="4838"/>
        <w:gridCol w:w="1830"/>
        <w:gridCol w:w="1891"/>
      </w:tblGrid>
      <w:tr w:rsidR="00F637CE" w:rsidRPr="00531CC9" w:rsidTr="00263F71">
        <w:trPr>
          <w:trHeight w:val="585"/>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F637CE" w:rsidRPr="00531CC9" w:rsidRDefault="00F637CE" w:rsidP="00F637CE">
            <w:pPr>
              <w:spacing w:after="0" w:line="240" w:lineRule="auto"/>
              <w:jc w:val="center"/>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 xml:space="preserve">№ </w:t>
            </w:r>
            <w:proofErr w:type="gramStart"/>
            <w:r w:rsidRPr="00531CC9">
              <w:rPr>
                <w:rFonts w:ascii="Times New Roman" w:eastAsia="Times New Roman" w:hAnsi="Times New Roman" w:cs="Times New Roman"/>
                <w:color w:val="000000" w:themeColor="text1"/>
                <w:sz w:val="24"/>
                <w:szCs w:val="24"/>
              </w:rPr>
              <w:t>п</w:t>
            </w:r>
            <w:proofErr w:type="gramEnd"/>
            <w:r w:rsidRPr="00531CC9">
              <w:rPr>
                <w:rFonts w:ascii="Times New Roman" w:eastAsia="Times New Roman" w:hAnsi="Times New Roman" w:cs="Times New Roman"/>
                <w:color w:val="000000" w:themeColor="text1"/>
                <w:sz w:val="24"/>
                <w:szCs w:val="24"/>
              </w:rPr>
              <w:t>/п</w:t>
            </w:r>
          </w:p>
        </w:tc>
        <w:tc>
          <w:tcPr>
            <w:tcW w:w="4838" w:type="dxa"/>
            <w:tcBorders>
              <w:top w:val="single" w:sz="4" w:space="0" w:color="auto"/>
              <w:left w:val="nil"/>
              <w:bottom w:val="single" w:sz="4" w:space="0" w:color="auto"/>
              <w:right w:val="single" w:sz="4" w:space="0" w:color="auto"/>
            </w:tcBorders>
            <w:shd w:val="clear" w:color="auto" w:fill="auto"/>
            <w:vAlign w:val="center"/>
          </w:tcPr>
          <w:p w:rsidR="00F637CE" w:rsidRPr="00531CC9" w:rsidRDefault="00F637CE" w:rsidP="00F637CE">
            <w:pPr>
              <w:spacing w:after="0" w:line="240" w:lineRule="auto"/>
              <w:jc w:val="center"/>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Наименование статьи</w:t>
            </w:r>
          </w:p>
        </w:tc>
        <w:tc>
          <w:tcPr>
            <w:tcW w:w="1830" w:type="dxa"/>
            <w:tcBorders>
              <w:top w:val="single" w:sz="4" w:space="0" w:color="auto"/>
              <w:left w:val="nil"/>
              <w:bottom w:val="single" w:sz="4" w:space="0" w:color="auto"/>
              <w:right w:val="single" w:sz="4" w:space="0" w:color="auto"/>
            </w:tcBorders>
            <w:shd w:val="clear" w:color="auto" w:fill="auto"/>
            <w:vAlign w:val="center"/>
          </w:tcPr>
          <w:p w:rsidR="00F637CE" w:rsidRPr="00531CC9" w:rsidRDefault="00F637CE" w:rsidP="00F637CE">
            <w:pPr>
              <w:spacing w:after="0" w:line="240" w:lineRule="auto"/>
              <w:jc w:val="center"/>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Уменьшение</w:t>
            </w:r>
          </w:p>
        </w:tc>
        <w:tc>
          <w:tcPr>
            <w:tcW w:w="1891" w:type="dxa"/>
            <w:tcBorders>
              <w:top w:val="single" w:sz="4" w:space="0" w:color="auto"/>
              <w:left w:val="nil"/>
              <w:bottom w:val="single" w:sz="4" w:space="0" w:color="auto"/>
              <w:right w:val="single" w:sz="4" w:space="0" w:color="auto"/>
            </w:tcBorders>
            <w:shd w:val="clear" w:color="auto" w:fill="auto"/>
            <w:vAlign w:val="center"/>
          </w:tcPr>
          <w:p w:rsidR="00F637CE" w:rsidRPr="00531CC9" w:rsidRDefault="00F637CE" w:rsidP="00F637CE">
            <w:pPr>
              <w:spacing w:after="0" w:line="240" w:lineRule="auto"/>
              <w:jc w:val="center"/>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Увеличение</w:t>
            </w:r>
          </w:p>
        </w:tc>
      </w:tr>
      <w:tr w:rsidR="00394F29"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394F29" w:rsidRPr="00507573" w:rsidRDefault="00A951F2" w:rsidP="00A8709B">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394F29" w:rsidRDefault="00B315FA" w:rsidP="00AB7E4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sidR="00AB7E4C">
              <w:rPr>
                <w:rFonts w:ascii="Times New Roman" w:eastAsia="Times New Roman" w:hAnsi="Times New Roman" w:cs="Times New Roman"/>
                <w:color w:val="000000" w:themeColor="text1"/>
                <w:sz w:val="24"/>
                <w:szCs w:val="24"/>
              </w:rPr>
              <w:t xml:space="preserve"> 0102  7850055490</w:t>
            </w:r>
            <w:r>
              <w:rPr>
                <w:rFonts w:ascii="Times New Roman" w:eastAsia="Times New Roman" w:hAnsi="Times New Roman" w:cs="Times New Roman"/>
                <w:color w:val="000000" w:themeColor="text1"/>
                <w:sz w:val="24"/>
                <w:szCs w:val="24"/>
              </w:rPr>
              <w:t xml:space="preserve">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394F29" w:rsidRPr="00507573" w:rsidRDefault="00394F29" w:rsidP="00A8709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394F29" w:rsidRDefault="00AB7E4C" w:rsidP="00A8709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41,248</w:t>
            </w:r>
          </w:p>
        </w:tc>
      </w:tr>
      <w:tr w:rsidR="00AB7E4C"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AB7E4C" w:rsidRPr="00507573" w:rsidRDefault="00AB7E4C" w:rsidP="00AB7E4C">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AB7E4C" w:rsidRDefault="00AB7E4C" w:rsidP="00AB7E4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0102  7850055490  129  2130000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AB7E4C" w:rsidRPr="00507573" w:rsidRDefault="00AB7E4C" w:rsidP="00AB7E4C">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AB7E4C" w:rsidRDefault="00AB7E4C" w:rsidP="00AB7E4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12,457</w:t>
            </w:r>
          </w:p>
        </w:tc>
      </w:tr>
      <w:tr w:rsidR="00F0250C"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F0250C" w:rsidRPr="00507573" w:rsidRDefault="00F0250C" w:rsidP="00F0250C">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F0250C" w:rsidRDefault="00F0250C" w:rsidP="00F0250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0104  7860055490  121  2110000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F0250C" w:rsidRPr="00507573" w:rsidRDefault="00F0250C" w:rsidP="00F0250C">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F0250C" w:rsidRDefault="004243FC" w:rsidP="00F0250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315,396</w:t>
            </w:r>
          </w:p>
        </w:tc>
      </w:tr>
      <w:tr w:rsidR="00F0250C"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F0250C" w:rsidRPr="00507573" w:rsidRDefault="00F0250C" w:rsidP="00F0250C">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F0250C" w:rsidRDefault="00F0250C" w:rsidP="00F0250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 xml:space="preserve">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w:t>
            </w:r>
            <w:r w:rsidRPr="00B315FA">
              <w:rPr>
                <w:rFonts w:ascii="Times New Roman" w:eastAsia="Times New Roman" w:hAnsi="Times New Roman" w:cs="Times New Roman"/>
                <w:color w:val="000000" w:themeColor="text1"/>
                <w:sz w:val="24"/>
                <w:szCs w:val="24"/>
              </w:rPr>
              <w:lastRenderedPageBreak/>
              <w:t>Тыва</w:t>
            </w:r>
            <w:r>
              <w:rPr>
                <w:rFonts w:ascii="Times New Roman" w:eastAsia="Times New Roman" w:hAnsi="Times New Roman" w:cs="Times New Roman"/>
                <w:color w:val="000000" w:themeColor="text1"/>
                <w:sz w:val="24"/>
                <w:szCs w:val="24"/>
              </w:rPr>
              <w:t xml:space="preserve"> 0104  7860055490  129  2130000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F0250C" w:rsidRPr="00507573" w:rsidRDefault="00F0250C" w:rsidP="00F0250C">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F0250C" w:rsidRDefault="004243FC" w:rsidP="00F0250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95,249</w:t>
            </w:r>
          </w:p>
        </w:tc>
      </w:tr>
      <w:tr w:rsidR="007554CB"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7554CB" w:rsidRPr="00507573" w:rsidRDefault="007554CB" w:rsidP="007554CB">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lastRenderedPageBreak/>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7554CB" w:rsidRDefault="007554CB" w:rsidP="007554CB">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0113  9700055490  121  2110000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7554CB" w:rsidRPr="00507573" w:rsidRDefault="007554CB" w:rsidP="007554C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7554CB" w:rsidRDefault="007554CB" w:rsidP="007554C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19,396</w:t>
            </w:r>
          </w:p>
        </w:tc>
      </w:tr>
      <w:tr w:rsidR="007554CB"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7554CB" w:rsidRPr="00507573" w:rsidRDefault="007554CB" w:rsidP="007554CB">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7554CB" w:rsidRDefault="007554CB" w:rsidP="007554CB">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0113  9700055490  129  2130000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7554CB" w:rsidRPr="00507573" w:rsidRDefault="007554CB" w:rsidP="007554C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7554CB" w:rsidRDefault="007554CB" w:rsidP="007554C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5,858</w:t>
            </w:r>
          </w:p>
        </w:tc>
      </w:tr>
      <w:tr w:rsidR="00C146BC"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C146BC" w:rsidRPr="00507573" w:rsidRDefault="00C146BC" w:rsidP="00C146BC">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C146BC" w:rsidRDefault="00C146BC" w:rsidP="00C146B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0709  7860055490  121  2110000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C146BC" w:rsidRPr="00507573" w:rsidRDefault="00C146BC" w:rsidP="00C146BC">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C146BC" w:rsidRDefault="00F117D6" w:rsidP="00C146B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27,312</w:t>
            </w:r>
          </w:p>
        </w:tc>
      </w:tr>
      <w:tr w:rsidR="00C146BC"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C146BC" w:rsidRPr="00507573" w:rsidRDefault="00C146BC" w:rsidP="00C146BC">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C146BC" w:rsidRDefault="00C146BC" w:rsidP="00C146BC">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0709  7860055490  129  2130000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C146BC" w:rsidRPr="00507573" w:rsidRDefault="00C146BC" w:rsidP="00C146BC">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C146BC" w:rsidRDefault="00F117D6" w:rsidP="00C146B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8,248</w:t>
            </w:r>
          </w:p>
        </w:tc>
      </w:tr>
      <w:tr w:rsidR="00A7797E"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A7797E" w:rsidRPr="00507573" w:rsidRDefault="00A7797E" w:rsidP="00A7797E">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A7797E" w:rsidRDefault="00A7797E" w:rsidP="00A7797E">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0804  7860055490  121  2110000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A7797E" w:rsidRPr="00507573" w:rsidRDefault="00A7797E"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A7797E" w:rsidRDefault="007D0EAC"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28,206</w:t>
            </w:r>
          </w:p>
        </w:tc>
      </w:tr>
      <w:tr w:rsidR="00A7797E"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A7797E" w:rsidRPr="00507573" w:rsidRDefault="00A7797E" w:rsidP="00A7797E">
            <w:pPr>
              <w:spacing w:after="0" w:line="240" w:lineRule="auto"/>
              <w:jc w:val="center"/>
              <w:rPr>
                <w:rFonts w:ascii="Times New Roman" w:eastAsia="Times New Roman" w:hAnsi="Times New Roman" w:cs="Times New Roman"/>
                <w:color w:val="000000" w:themeColor="text1"/>
                <w:sz w:val="24"/>
                <w:szCs w:val="24"/>
              </w:rPr>
            </w:pPr>
            <w:r w:rsidRPr="00507573">
              <w:rPr>
                <w:rFonts w:ascii="Times New Roman" w:eastAsia="Times New Roman" w:hAnsi="Times New Roman" w:cs="Times New Roman"/>
                <w:color w:val="000000" w:themeColor="text1"/>
                <w:sz w:val="24"/>
                <w:szCs w:val="24"/>
              </w:rPr>
              <w:t xml:space="preserve">По уведомлению </w:t>
            </w:r>
            <w:r w:rsidRPr="00507573">
              <w:rPr>
                <w:rFonts w:ascii="Times New Roman" w:eastAsia="Times New Roman" w:hAnsi="Times New Roman" w:cs="Times New Roman"/>
                <w:color w:val="000000" w:themeColor="text1"/>
                <w:sz w:val="24"/>
                <w:szCs w:val="24"/>
              </w:rPr>
              <w:lastRenderedPageBreak/>
              <w:t>Минфина № 06-01/7</w:t>
            </w:r>
            <w:r>
              <w:rPr>
                <w:rFonts w:ascii="Times New Roman" w:eastAsia="Times New Roman" w:hAnsi="Times New Roman" w:cs="Times New Roman"/>
                <w:color w:val="000000" w:themeColor="text1"/>
                <w:sz w:val="24"/>
                <w:szCs w:val="24"/>
              </w:rPr>
              <w:t>37</w:t>
            </w:r>
          </w:p>
        </w:tc>
        <w:tc>
          <w:tcPr>
            <w:tcW w:w="4838" w:type="dxa"/>
            <w:tcBorders>
              <w:top w:val="single" w:sz="4" w:space="0" w:color="auto"/>
              <w:left w:val="nil"/>
              <w:bottom w:val="single" w:sz="4" w:space="0" w:color="auto"/>
              <w:right w:val="single" w:sz="4" w:space="0" w:color="auto"/>
            </w:tcBorders>
            <w:shd w:val="clear" w:color="auto" w:fill="auto"/>
            <w:vAlign w:val="center"/>
          </w:tcPr>
          <w:p w:rsidR="00A7797E" w:rsidRDefault="00A7797E" w:rsidP="00A7797E">
            <w:pPr>
              <w:pStyle w:val="a3"/>
              <w:spacing w:after="0"/>
              <w:ind w:left="0"/>
              <w:jc w:val="both"/>
              <w:rPr>
                <w:rFonts w:ascii="Times New Roman" w:eastAsia="Times New Roman" w:hAnsi="Times New Roman" w:cs="Times New Roman"/>
                <w:color w:val="000000" w:themeColor="text1"/>
                <w:sz w:val="24"/>
                <w:szCs w:val="24"/>
              </w:rPr>
            </w:pPr>
            <w:r w:rsidRPr="00B315FA">
              <w:rPr>
                <w:rFonts w:ascii="Times New Roman" w:eastAsia="Times New Roman" w:hAnsi="Times New Roman" w:cs="Times New Roman"/>
                <w:color w:val="000000" w:themeColor="text1"/>
                <w:sz w:val="24"/>
                <w:szCs w:val="24"/>
              </w:rPr>
              <w:lastRenderedPageBreak/>
              <w:t xml:space="preserve">Иные межбюджетные трансферты на 2021 год из республиканского бюджета </w:t>
            </w:r>
            <w:r w:rsidRPr="00B315FA">
              <w:rPr>
                <w:rFonts w:ascii="Times New Roman" w:eastAsia="Times New Roman" w:hAnsi="Times New Roman" w:cs="Times New Roman"/>
                <w:color w:val="000000" w:themeColor="text1"/>
                <w:sz w:val="24"/>
                <w:szCs w:val="24"/>
              </w:rPr>
              <w:lastRenderedPageBreak/>
              <w:t>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0804  7860055490  129  2130000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A7797E" w:rsidRPr="00507573" w:rsidRDefault="00A7797E"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A7797E" w:rsidRDefault="00A7797E"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r w:rsidR="007D0EAC">
              <w:rPr>
                <w:rFonts w:ascii="Times New Roman" w:eastAsia="Times New Roman" w:hAnsi="Times New Roman" w:cs="Times New Roman"/>
                <w:color w:val="000000" w:themeColor="text1"/>
                <w:sz w:val="24"/>
                <w:szCs w:val="24"/>
              </w:rPr>
              <w:t>518</w:t>
            </w:r>
          </w:p>
        </w:tc>
      </w:tr>
      <w:tr w:rsidR="0066003F"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AA4B78" w:rsidP="00A7797E">
            <w:pPr>
              <w:pStyle w:val="a3"/>
              <w:spacing w:after="0"/>
              <w:ind w:left="0"/>
              <w:jc w:val="both"/>
              <w:rPr>
                <w:rFonts w:ascii="Times New Roman" w:eastAsia="Times New Roman" w:hAnsi="Times New Roman" w:cs="Times New Roman"/>
                <w:color w:val="000000" w:themeColor="text1"/>
                <w:sz w:val="24"/>
                <w:szCs w:val="24"/>
              </w:rPr>
            </w:pPr>
            <w:r w:rsidRPr="00AA4B78">
              <w:rPr>
                <w:rFonts w:ascii="Times New Roman" w:eastAsia="Times New Roman" w:hAnsi="Times New Roman" w:cs="Times New Roman"/>
                <w:color w:val="000000" w:themeColor="text1"/>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w:t>
            </w:r>
            <w:r>
              <w:rPr>
                <w:rFonts w:ascii="Times New Roman" w:eastAsia="Times New Roman" w:hAnsi="Times New Roman" w:cs="Times New Roman"/>
                <w:color w:val="000000" w:themeColor="text1"/>
                <w:sz w:val="24"/>
                <w:szCs w:val="24"/>
              </w:rPr>
              <w:t xml:space="preserve">  0409  1700175050  244  2259900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AA4B78"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5244,60240</w:t>
            </w: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66003F" w:rsidP="00A7797E">
            <w:pPr>
              <w:spacing w:after="0" w:line="240" w:lineRule="auto"/>
              <w:jc w:val="center"/>
              <w:rPr>
                <w:rFonts w:ascii="Times New Roman" w:eastAsia="Times New Roman" w:hAnsi="Times New Roman" w:cs="Times New Roman"/>
                <w:color w:val="000000" w:themeColor="text1"/>
                <w:sz w:val="24"/>
                <w:szCs w:val="24"/>
              </w:rPr>
            </w:pPr>
          </w:p>
        </w:tc>
      </w:tr>
      <w:tr w:rsidR="0066003F"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AA4B78" w:rsidP="00A7797E">
            <w:pPr>
              <w:pStyle w:val="a3"/>
              <w:spacing w:after="0"/>
              <w:ind w:left="0"/>
              <w:jc w:val="both"/>
              <w:rPr>
                <w:rFonts w:ascii="Times New Roman" w:eastAsia="Times New Roman" w:hAnsi="Times New Roman" w:cs="Times New Roman"/>
                <w:color w:val="000000" w:themeColor="text1"/>
                <w:sz w:val="24"/>
                <w:szCs w:val="24"/>
              </w:rPr>
            </w:pPr>
            <w:r w:rsidRPr="00AA4B78">
              <w:rPr>
                <w:rFonts w:ascii="Times New Roman" w:eastAsia="Times New Roman" w:hAnsi="Times New Roman" w:cs="Times New Roman"/>
                <w:color w:val="000000" w:themeColor="text1"/>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w:t>
            </w:r>
            <w:r>
              <w:rPr>
                <w:rFonts w:ascii="Times New Roman" w:eastAsia="Times New Roman" w:hAnsi="Times New Roman" w:cs="Times New Roman"/>
                <w:color w:val="000000" w:themeColor="text1"/>
                <w:sz w:val="24"/>
                <w:szCs w:val="24"/>
              </w:rPr>
              <w:t xml:space="preserve">  0409  1700175050  243  2259900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AA4B78"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5244,60240</w:t>
            </w:r>
          </w:p>
        </w:tc>
      </w:tr>
      <w:tr w:rsidR="0066003F"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E5372C" w:rsidP="00A7797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Приобретение основных фондов  0309 0900200190  242  3100400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E5372C"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0,001</w:t>
            </w: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66003F" w:rsidP="00A7797E">
            <w:pPr>
              <w:spacing w:after="0" w:line="240" w:lineRule="auto"/>
              <w:jc w:val="center"/>
              <w:rPr>
                <w:rFonts w:ascii="Times New Roman" w:eastAsia="Times New Roman" w:hAnsi="Times New Roman" w:cs="Times New Roman"/>
                <w:color w:val="000000" w:themeColor="text1"/>
                <w:sz w:val="24"/>
                <w:szCs w:val="24"/>
              </w:rPr>
            </w:pPr>
          </w:p>
        </w:tc>
      </w:tr>
      <w:tr w:rsidR="0066003F"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E5372C" w:rsidP="00A7797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Приобретение основных фондов  0309 0900200190  244  3100400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E5372C"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0,001</w:t>
            </w:r>
          </w:p>
        </w:tc>
      </w:tr>
      <w:tr w:rsidR="0066003F"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2C1D9A" w:rsidP="00A7797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Канцелярские товары 0709 9700076100  244  3490700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2C1D9A"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0,17040</w:t>
            </w: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66003F" w:rsidP="00A7797E">
            <w:pPr>
              <w:spacing w:after="0" w:line="240" w:lineRule="auto"/>
              <w:jc w:val="center"/>
              <w:rPr>
                <w:rFonts w:ascii="Times New Roman" w:eastAsia="Times New Roman" w:hAnsi="Times New Roman" w:cs="Times New Roman"/>
                <w:color w:val="000000" w:themeColor="text1"/>
                <w:sz w:val="24"/>
                <w:szCs w:val="24"/>
              </w:rPr>
            </w:pPr>
          </w:p>
        </w:tc>
      </w:tr>
      <w:tr w:rsidR="002C1D9A"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2C1D9A" w:rsidRPr="00507573" w:rsidRDefault="002C1D9A"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2C1D9A" w:rsidRPr="00B315FA" w:rsidRDefault="00895FB9" w:rsidP="00895FB9">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Связь 0709 9700076100  242  2210400</w:t>
            </w:r>
          </w:p>
        </w:tc>
        <w:tc>
          <w:tcPr>
            <w:tcW w:w="1830" w:type="dxa"/>
            <w:tcBorders>
              <w:top w:val="single" w:sz="4" w:space="0" w:color="auto"/>
              <w:left w:val="nil"/>
              <w:bottom w:val="single" w:sz="4" w:space="0" w:color="auto"/>
              <w:right w:val="single" w:sz="4" w:space="0" w:color="auto"/>
            </w:tcBorders>
            <w:shd w:val="clear" w:color="auto" w:fill="auto"/>
            <w:vAlign w:val="center"/>
          </w:tcPr>
          <w:p w:rsidR="002C1D9A" w:rsidRPr="00507573" w:rsidRDefault="002C1D9A"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2C1D9A" w:rsidRDefault="00895FB9"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0,17040</w:t>
            </w:r>
          </w:p>
        </w:tc>
      </w:tr>
      <w:tr w:rsidR="002C1D9A"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2C1D9A" w:rsidRPr="00507573" w:rsidRDefault="002C1D9A"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2C1D9A" w:rsidRPr="00B315FA" w:rsidRDefault="00390A61" w:rsidP="00A7797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0709  9700076100  121  2110000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2C1D9A" w:rsidRPr="00507573" w:rsidRDefault="00390A61"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2,55315</w:t>
            </w:r>
          </w:p>
        </w:tc>
        <w:tc>
          <w:tcPr>
            <w:tcW w:w="1891" w:type="dxa"/>
            <w:tcBorders>
              <w:top w:val="single" w:sz="4" w:space="0" w:color="auto"/>
              <w:left w:val="nil"/>
              <w:bottom w:val="single" w:sz="4" w:space="0" w:color="auto"/>
              <w:right w:val="single" w:sz="4" w:space="0" w:color="auto"/>
            </w:tcBorders>
            <w:shd w:val="clear" w:color="auto" w:fill="auto"/>
            <w:vAlign w:val="center"/>
          </w:tcPr>
          <w:p w:rsidR="002C1D9A" w:rsidRDefault="002C1D9A" w:rsidP="00A7797E">
            <w:pPr>
              <w:spacing w:after="0" w:line="240" w:lineRule="auto"/>
              <w:jc w:val="center"/>
              <w:rPr>
                <w:rFonts w:ascii="Times New Roman" w:eastAsia="Times New Roman" w:hAnsi="Times New Roman" w:cs="Times New Roman"/>
                <w:color w:val="000000" w:themeColor="text1"/>
                <w:sz w:val="24"/>
                <w:szCs w:val="24"/>
              </w:rPr>
            </w:pPr>
          </w:p>
        </w:tc>
      </w:tr>
      <w:tr w:rsidR="0066003F" w:rsidRPr="00531CC9" w:rsidTr="00472409">
        <w:trPr>
          <w:trHeight w:val="797"/>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6003F" w:rsidRPr="00B315FA" w:rsidRDefault="006356D7" w:rsidP="00A7797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390A61">
              <w:rPr>
                <w:rFonts w:ascii="Times New Roman" w:eastAsia="Times New Roman" w:hAnsi="Times New Roman" w:cs="Times New Roman"/>
                <w:color w:val="000000" w:themeColor="text1"/>
                <w:sz w:val="24"/>
                <w:szCs w:val="24"/>
              </w:rPr>
              <w:t>0709  9700076100  129  2130000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66003F" w:rsidRPr="00507573" w:rsidRDefault="0066003F" w:rsidP="00A7797E">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66003F" w:rsidRDefault="00390A61" w:rsidP="00A7797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2,55315</w:t>
            </w:r>
          </w:p>
        </w:tc>
      </w:tr>
      <w:tr w:rsidR="00472409"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472409" w:rsidRPr="00507573" w:rsidRDefault="00472409"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472409" w:rsidRPr="00F52E28" w:rsidRDefault="00472409" w:rsidP="00A7797E">
            <w:pPr>
              <w:pStyle w:val="a3"/>
              <w:spacing w:after="0"/>
              <w:ind w:left="0"/>
              <w:jc w:val="both"/>
              <w:rPr>
                <w:rFonts w:ascii="Times New Roman" w:eastAsia="Times New Roman" w:hAnsi="Times New Roman" w:cs="Times New Roman"/>
                <w:color w:val="000000" w:themeColor="text1"/>
                <w:sz w:val="24"/>
                <w:szCs w:val="24"/>
              </w:rPr>
            </w:pPr>
            <w:r w:rsidRPr="00F52E28">
              <w:rPr>
                <w:rFonts w:ascii="Times New Roman" w:eastAsia="Times New Roman" w:hAnsi="Times New Roman" w:cs="Times New Roman"/>
                <w:color w:val="000000" w:themeColor="text1"/>
                <w:sz w:val="24"/>
                <w:szCs w:val="24"/>
              </w:rPr>
              <w:t xml:space="preserve">Заработная плата 0102  7850000100 121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472409" w:rsidRPr="00F52E28" w:rsidRDefault="00F52E28" w:rsidP="00A7797E">
            <w:pPr>
              <w:spacing w:after="0" w:line="240" w:lineRule="auto"/>
              <w:jc w:val="center"/>
              <w:rPr>
                <w:rFonts w:ascii="Times New Roman" w:eastAsia="Times New Roman" w:hAnsi="Times New Roman" w:cs="Times New Roman"/>
                <w:color w:val="000000" w:themeColor="text1"/>
                <w:sz w:val="24"/>
                <w:szCs w:val="24"/>
              </w:rPr>
            </w:pPr>
            <w:r w:rsidRPr="00F52E28">
              <w:rPr>
                <w:rFonts w:ascii="Times New Roman" w:eastAsia="Times New Roman" w:hAnsi="Times New Roman" w:cs="Times New Roman"/>
                <w:color w:val="000000" w:themeColor="text1"/>
                <w:sz w:val="24"/>
                <w:szCs w:val="24"/>
              </w:rPr>
              <w:t>52,19555</w:t>
            </w:r>
          </w:p>
        </w:tc>
        <w:tc>
          <w:tcPr>
            <w:tcW w:w="1891" w:type="dxa"/>
            <w:tcBorders>
              <w:top w:val="single" w:sz="4" w:space="0" w:color="auto"/>
              <w:left w:val="nil"/>
              <w:bottom w:val="single" w:sz="4" w:space="0" w:color="auto"/>
              <w:right w:val="single" w:sz="4" w:space="0" w:color="auto"/>
            </w:tcBorders>
            <w:shd w:val="clear" w:color="auto" w:fill="auto"/>
            <w:vAlign w:val="center"/>
          </w:tcPr>
          <w:p w:rsidR="00472409" w:rsidRDefault="00472409" w:rsidP="00A7797E">
            <w:pPr>
              <w:spacing w:after="0" w:line="240" w:lineRule="auto"/>
              <w:jc w:val="center"/>
              <w:rPr>
                <w:rFonts w:ascii="Times New Roman" w:eastAsia="Times New Roman" w:hAnsi="Times New Roman" w:cs="Times New Roman"/>
                <w:color w:val="000000" w:themeColor="text1"/>
                <w:sz w:val="24"/>
                <w:szCs w:val="24"/>
              </w:rPr>
            </w:pPr>
          </w:p>
        </w:tc>
      </w:tr>
      <w:tr w:rsidR="00472409"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472409" w:rsidRPr="00507573" w:rsidRDefault="00472409" w:rsidP="00A7797E">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472409" w:rsidRPr="0088796E" w:rsidRDefault="006356D7" w:rsidP="00A7797E">
            <w:pPr>
              <w:pStyle w:val="a3"/>
              <w:spacing w:after="0"/>
              <w:ind w:left="0"/>
              <w:jc w:val="both"/>
              <w:rPr>
                <w:rFonts w:ascii="Times New Roman" w:eastAsia="Times New Roman" w:hAnsi="Times New Roman" w:cs="Times New Roman"/>
                <w:color w:val="000000" w:themeColor="text1"/>
                <w:sz w:val="24"/>
                <w:szCs w:val="24"/>
                <w:highlight w:val="yellow"/>
              </w:rPr>
            </w:pPr>
            <w:r w:rsidRPr="0088796E">
              <w:rPr>
                <w:rFonts w:ascii="Times New Roman" w:eastAsia="Times New Roman" w:hAnsi="Times New Roman" w:cs="Times New Roman"/>
                <w:color w:val="000000" w:themeColor="text1"/>
                <w:sz w:val="24"/>
                <w:szCs w:val="24"/>
                <w:highlight w:val="yellow"/>
              </w:rPr>
              <w:t xml:space="preserve">Начисления на выплаты по оплате труда  </w:t>
            </w:r>
            <w:r w:rsidR="00200CF5" w:rsidRPr="0088796E">
              <w:rPr>
                <w:rFonts w:ascii="Times New Roman" w:eastAsia="Times New Roman" w:hAnsi="Times New Roman" w:cs="Times New Roman"/>
                <w:color w:val="000000" w:themeColor="text1"/>
                <w:sz w:val="24"/>
                <w:szCs w:val="24"/>
                <w:highlight w:val="yellow"/>
              </w:rPr>
              <w:t xml:space="preserve">0102  7850000190 129  2130000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472409" w:rsidRPr="0088796E" w:rsidRDefault="00472409" w:rsidP="00A7797E">
            <w:pPr>
              <w:spacing w:after="0" w:line="240" w:lineRule="auto"/>
              <w:jc w:val="center"/>
              <w:rPr>
                <w:rFonts w:ascii="Times New Roman" w:eastAsia="Times New Roman" w:hAnsi="Times New Roman" w:cs="Times New Roman"/>
                <w:color w:val="000000" w:themeColor="text1"/>
                <w:sz w:val="24"/>
                <w:szCs w:val="24"/>
                <w:highlight w:val="yellow"/>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472409" w:rsidRPr="0088796E" w:rsidRDefault="004A7484" w:rsidP="00A7797E">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42,36963</w:t>
            </w:r>
          </w:p>
        </w:tc>
      </w:tr>
      <w:tr w:rsidR="00AC0E43"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AC0E43" w:rsidRPr="00507573" w:rsidRDefault="00AC0E43" w:rsidP="00AC0E43">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AC0E43" w:rsidRPr="007B3FE7" w:rsidRDefault="00AC0E43" w:rsidP="00AC0E43">
            <w:pPr>
              <w:pStyle w:val="a3"/>
              <w:spacing w:after="0"/>
              <w:ind w:left="0"/>
              <w:jc w:val="both"/>
              <w:rPr>
                <w:rFonts w:ascii="Times New Roman" w:eastAsia="Times New Roman" w:hAnsi="Times New Roman" w:cs="Times New Roman"/>
                <w:color w:val="000000" w:themeColor="text1"/>
                <w:sz w:val="24"/>
                <w:szCs w:val="24"/>
                <w:highlight w:val="yellow"/>
              </w:rPr>
            </w:pPr>
            <w:r w:rsidRPr="007B3FE7">
              <w:rPr>
                <w:rFonts w:ascii="Times New Roman" w:eastAsia="Times New Roman" w:hAnsi="Times New Roman" w:cs="Times New Roman"/>
                <w:color w:val="000000" w:themeColor="text1"/>
                <w:sz w:val="24"/>
                <w:szCs w:val="24"/>
                <w:highlight w:val="yellow"/>
              </w:rPr>
              <w:t xml:space="preserve">Заработная плата 0104  7860000100 121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AC0E43" w:rsidRPr="007B3FE7" w:rsidRDefault="00D96399" w:rsidP="00AC0E43">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265,99445</w:t>
            </w:r>
          </w:p>
        </w:tc>
        <w:tc>
          <w:tcPr>
            <w:tcW w:w="1891" w:type="dxa"/>
            <w:tcBorders>
              <w:top w:val="single" w:sz="4" w:space="0" w:color="auto"/>
              <w:left w:val="nil"/>
              <w:bottom w:val="single" w:sz="4" w:space="0" w:color="auto"/>
              <w:right w:val="single" w:sz="4" w:space="0" w:color="auto"/>
            </w:tcBorders>
            <w:shd w:val="clear" w:color="auto" w:fill="auto"/>
            <w:vAlign w:val="center"/>
          </w:tcPr>
          <w:p w:rsidR="00AC0E43" w:rsidRDefault="00AC0E43" w:rsidP="00AC0E43">
            <w:pPr>
              <w:spacing w:after="0" w:line="240" w:lineRule="auto"/>
              <w:jc w:val="center"/>
              <w:rPr>
                <w:rFonts w:ascii="Times New Roman" w:eastAsia="Times New Roman" w:hAnsi="Times New Roman" w:cs="Times New Roman"/>
                <w:color w:val="000000" w:themeColor="text1"/>
                <w:sz w:val="24"/>
                <w:szCs w:val="24"/>
              </w:rPr>
            </w:pPr>
          </w:p>
        </w:tc>
      </w:tr>
      <w:tr w:rsidR="00AC0E43"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AC0E43" w:rsidRPr="00507573" w:rsidRDefault="00AC0E43" w:rsidP="00AC0E43">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AC0E43" w:rsidRDefault="006356D7" w:rsidP="00AC0E43">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AC0E43">
              <w:rPr>
                <w:rFonts w:ascii="Times New Roman" w:eastAsia="Times New Roman" w:hAnsi="Times New Roman" w:cs="Times New Roman"/>
                <w:color w:val="000000" w:themeColor="text1"/>
                <w:sz w:val="24"/>
                <w:szCs w:val="24"/>
              </w:rPr>
              <w:t xml:space="preserve">0104  7860000190 129  2130000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AC0E43" w:rsidRPr="00507573" w:rsidRDefault="00AC0E43" w:rsidP="00AC0E43">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AC0E43" w:rsidRDefault="00C91B66" w:rsidP="00AC0E4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598,14834</w:t>
            </w:r>
          </w:p>
        </w:tc>
      </w:tr>
      <w:tr w:rsidR="00795AB2"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795AB2" w:rsidRPr="00507573" w:rsidRDefault="00795AB2" w:rsidP="00795AB2">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795AB2" w:rsidRPr="009C5CD4" w:rsidRDefault="00795AB2" w:rsidP="00795AB2">
            <w:pPr>
              <w:pStyle w:val="a3"/>
              <w:spacing w:after="0"/>
              <w:ind w:left="0"/>
              <w:jc w:val="both"/>
              <w:rPr>
                <w:rFonts w:ascii="Times New Roman" w:eastAsia="Times New Roman" w:hAnsi="Times New Roman" w:cs="Times New Roman"/>
                <w:color w:val="000000" w:themeColor="text1"/>
                <w:sz w:val="24"/>
                <w:szCs w:val="24"/>
                <w:highlight w:val="yellow"/>
              </w:rPr>
            </w:pPr>
            <w:r w:rsidRPr="009C5CD4">
              <w:rPr>
                <w:rFonts w:ascii="Times New Roman" w:eastAsia="Times New Roman" w:hAnsi="Times New Roman" w:cs="Times New Roman"/>
                <w:color w:val="000000" w:themeColor="text1"/>
                <w:sz w:val="24"/>
                <w:szCs w:val="24"/>
                <w:highlight w:val="yellow"/>
              </w:rPr>
              <w:t xml:space="preserve">Заработная плата 0309  7860000100 111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795AB2" w:rsidRPr="009C5CD4" w:rsidRDefault="00F010FC" w:rsidP="00795AB2">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61,06380</w:t>
            </w:r>
          </w:p>
        </w:tc>
        <w:tc>
          <w:tcPr>
            <w:tcW w:w="1891" w:type="dxa"/>
            <w:tcBorders>
              <w:top w:val="single" w:sz="4" w:space="0" w:color="auto"/>
              <w:left w:val="nil"/>
              <w:bottom w:val="single" w:sz="4" w:space="0" w:color="auto"/>
              <w:right w:val="single" w:sz="4" w:space="0" w:color="auto"/>
            </w:tcBorders>
            <w:shd w:val="clear" w:color="auto" w:fill="auto"/>
            <w:vAlign w:val="center"/>
          </w:tcPr>
          <w:p w:rsidR="00100E15" w:rsidRDefault="00100E15" w:rsidP="00100E15">
            <w:pPr>
              <w:spacing w:after="0" w:line="240" w:lineRule="auto"/>
              <w:jc w:val="center"/>
              <w:rPr>
                <w:rFonts w:ascii="Times New Roman" w:eastAsia="Times New Roman" w:hAnsi="Times New Roman" w:cs="Times New Roman"/>
                <w:color w:val="000000" w:themeColor="text1"/>
                <w:sz w:val="24"/>
                <w:szCs w:val="24"/>
              </w:rPr>
            </w:pPr>
          </w:p>
        </w:tc>
      </w:tr>
      <w:tr w:rsidR="00795AB2"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795AB2" w:rsidRPr="00507573" w:rsidRDefault="00795AB2" w:rsidP="00795AB2">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795AB2" w:rsidRPr="008D056A" w:rsidRDefault="006356D7" w:rsidP="00795AB2">
            <w:pPr>
              <w:pStyle w:val="a3"/>
              <w:spacing w:after="0"/>
              <w:ind w:left="0"/>
              <w:jc w:val="both"/>
              <w:rPr>
                <w:rFonts w:ascii="Times New Roman" w:eastAsia="Times New Roman" w:hAnsi="Times New Roman" w:cs="Times New Roman"/>
                <w:color w:val="000000" w:themeColor="text1"/>
                <w:sz w:val="24"/>
                <w:szCs w:val="24"/>
                <w:highlight w:val="yellow"/>
              </w:rPr>
            </w:pPr>
            <w:r w:rsidRPr="008D056A">
              <w:rPr>
                <w:rFonts w:ascii="Times New Roman" w:eastAsia="Times New Roman" w:hAnsi="Times New Roman" w:cs="Times New Roman"/>
                <w:color w:val="000000" w:themeColor="text1"/>
                <w:sz w:val="24"/>
                <w:szCs w:val="24"/>
                <w:highlight w:val="yellow"/>
              </w:rPr>
              <w:t xml:space="preserve">Начисления на выплаты по оплате труда  </w:t>
            </w:r>
            <w:r w:rsidR="00795AB2" w:rsidRPr="008D056A">
              <w:rPr>
                <w:rFonts w:ascii="Times New Roman" w:eastAsia="Times New Roman" w:hAnsi="Times New Roman" w:cs="Times New Roman"/>
                <w:color w:val="000000" w:themeColor="text1"/>
                <w:sz w:val="24"/>
                <w:szCs w:val="24"/>
                <w:highlight w:val="yellow"/>
              </w:rPr>
              <w:t xml:space="preserve">0309  7860000190 119  2130000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795AB2" w:rsidRPr="008D056A" w:rsidRDefault="00795AB2" w:rsidP="00795AB2">
            <w:pPr>
              <w:spacing w:after="0" w:line="240" w:lineRule="auto"/>
              <w:jc w:val="center"/>
              <w:rPr>
                <w:rFonts w:ascii="Times New Roman" w:eastAsia="Times New Roman" w:hAnsi="Times New Roman" w:cs="Times New Roman"/>
                <w:color w:val="000000" w:themeColor="text1"/>
                <w:sz w:val="24"/>
                <w:szCs w:val="24"/>
                <w:highlight w:val="yellow"/>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795AB2" w:rsidRPr="008D056A" w:rsidRDefault="008D056A" w:rsidP="00795AB2">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58,05933</w:t>
            </w:r>
          </w:p>
        </w:tc>
      </w:tr>
      <w:tr w:rsidR="00350213"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350213" w:rsidRPr="00507573" w:rsidRDefault="00350213" w:rsidP="00350213">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350213" w:rsidRPr="00EC573B" w:rsidRDefault="00350213" w:rsidP="00350213">
            <w:pPr>
              <w:pStyle w:val="a3"/>
              <w:spacing w:after="0"/>
              <w:ind w:left="0"/>
              <w:jc w:val="both"/>
              <w:rPr>
                <w:rFonts w:ascii="Times New Roman" w:eastAsia="Times New Roman" w:hAnsi="Times New Roman" w:cs="Times New Roman"/>
                <w:color w:val="000000" w:themeColor="text1"/>
                <w:sz w:val="24"/>
                <w:szCs w:val="24"/>
                <w:highlight w:val="yellow"/>
              </w:rPr>
            </w:pPr>
            <w:r w:rsidRPr="00EC573B">
              <w:rPr>
                <w:rFonts w:ascii="Times New Roman" w:eastAsia="Times New Roman" w:hAnsi="Times New Roman" w:cs="Times New Roman"/>
                <w:color w:val="000000" w:themeColor="text1"/>
                <w:sz w:val="24"/>
                <w:szCs w:val="24"/>
                <w:highlight w:val="yellow"/>
              </w:rPr>
              <w:t xml:space="preserve">Заработная плата 0709  7860000100 121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350213" w:rsidRPr="00EC573B" w:rsidRDefault="00350213" w:rsidP="00350213">
            <w:pPr>
              <w:spacing w:after="0" w:line="240" w:lineRule="auto"/>
              <w:jc w:val="center"/>
              <w:rPr>
                <w:rFonts w:ascii="Times New Roman" w:eastAsia="Times New Roman" w:hAnsi="Times New Roman" w:cs="Times New Roman"/>
                <w:color w:val="000000" w:themeColor="text1"/>
                <w:sz w:val="24"/>
                <w:szCs w:val="24"/>
                <w:highlight w:val="yellow"/>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350213" w:rsidRDefault="00EC573B" w:rsidP="00350213">
            <w:pPr>
              <w:spacing w:after="0" w:line="240" w:lineRule="auto"/>
              <w:jc w:val="center"/>
              <w:rPr>
                <w:rFonts w:ascii="Times New Roman" w:eastAsia="Times New Roman" w:hAnsi="Times New Roman" w:cs="Times New Roman"/>
                <w:color w:val="000000" w:themeColor="text1"/>
                <w:sz w:val="24"/>
                <w:szCs w:val="24"/>
              </w:rPr>
            </w:pPr>
            <w:r w:rsidRPr="00EC573B">
              <w:rPr>
                <w:rFonts w:ascii="Times New Roman" w:eastAsia="Times New Roman" w:hAnsi="Times New Roman" w:cs="Times New Roman"/>
                <w:color w:val="000000" w:themeColor="text1"/>
                <w:sz w:val="24"/>
                <w:szCs w:val="24"/>
                <w:highlight w:val="yellow"/>
              </w:rPr>
              <w:t>0,24026</w:t>
            </w:r>
          </w:p>
        </w:tc>
      </w:tr>
      <w:tr w:rsidR="00350213"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350213" w:rsidRPr="00507573" w:rsidRDefault="00350213" w:rsidP="00350213">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350213" w:rsidRDefault="006356D7" w:rsidP="00350213">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350213">
              <w:rPr>
                <w:rFonts w:ascii="Times New Roman" w:eastAsia="Times New Roman" w:hAnsi="Times New Roman" w:cs="Times New Roman"/>
                <w:color w:val="000000" w:themeColor="text1"/>
                <w:sz w:val="24"/>
                <w:szCs w:val="24"/>
              </w:rPr>
              <w:t xml:space="preserve">0709  7860000190 129  2130000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350213" w:rsidRPr="00507573" w:rsidRDefault="00350213" w:rsidP="00350213">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350213" w:rsidRDefault="00D97F37" w:rsidP="0035021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13,85230</w:t>
            </w:r>
          </w:p>
        </w:tc>
      </w:tr>
      <w:tr w:rsidR="006C02EB"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C02EB" w:rsidRPr="00507573" w:rsidRDefault="006C02EB"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C02EB" w:rsidRPr="00EC573B" w:rsidRDefault="006C02EB" w:rsidP="006C02EB">
            <w:pPr>
              <w:pStyle w:val="a3"/>
              <w:spacing w:after="0"/>
              <w:ind w:left="0"/>
              <w:jc w:val="both"/>
              <w:rPr>
                <w:rFonts w:ascii="Times New Roman" w:eastAsia="Times New Roman" w:hAnsi="Times New Roman" w:cs="Times New Roman"/>
                <w:color w:val="000000" w:themeColor="text1"/>
                <w:sz w:val="24"/>
                <w:szCs w:val="24"/>
                <w:highlight w:val="yellow"/>
              </w:rPr>
            </w:pPr>
            <w:r w:rsidRPr="00EC573B">
              <w:rPr>
                <w:rFonts w:ascii="Times New Roman" w:eastAsia="Times New Roman" w:hAnsi="Times New Roman" w:cs="Times New Roman"/>
                <w:color w:val="000000" w:themeColor="text1"/>
                <w:sz w:val="24"/>
                <w:szCs w:val="24"/>
                <w:highlight w:val="yellow"/>
              </w:rPr>
              <w:t xml:space="preserve">Заработная плата 0804  7860000100 121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6C02EB" w:rsidRPr="00EC573B" w:rsidRDefault="00EC573B" w:rsidP="006C02EB">
            <w:pPr>
              <w:spacing w:after="0" w:line="240" w:lineRule="auto"/>
              <w:jc w:val="center"/>
              <w:rPr>
                <w:rFonts w:ascii="Times New Roman" w:eastAsia="Times New Roman" w:hAnsi="Times New Roman" w:cs="Times New Roman"/>
                <w:color w:val="000000" w:themeColor="text1"/>
                <w:sz w:val="24"/>
                <w:szCs w:val="24"/>
                <w:highlight w:val="yellow"/>
              </w:rPr>
            </w:pPr>
            <w:r w:rsidRPr="00EC573B">
              <w:rPr>
                <w:rFonts w:ascii="Times New Roman" w:eastAsia="Times New Roman" w:hAnsi="Times New Roman" w:cs="Times New Roman"/>
                <w:color w:val="000000" w:themeColor="text1"/>
                <w:sz w:val="24"/>
                <w:szCs w:val="24"/>
                <w:highlight w:val="yellow"/>
              </w:rPr>
              <w:t>0,632,97</w:t>
            </w:r>
          </w:p>
        </w:tc>
        <w:tc>
          <w:tcPr>
            <w:tcW w:w="1891" w:type="dxa"/>
            <w:tcBorders>
              <w:top w:val="single" w:sz="4" w:space="0" w:color="auto"/>
              <w:left w:val="nil"/>
              <w:bottom w:val="single" w:sz="4" w:space="0" w:color="auto"/>
              <w:right w:val="single" w:sz="4" w:space="0" w:color="auto"/>
            </w:tcBorders>
            <w:shd w:val="clear" w:color="auto" w:fill="auto"/>
            <w:vAlign w:val="center"/>
          </w:tcPr>
          <w:p w:rsidR="006C02EB" w:rsidRDefault="006C02EB" w:rsidP="006C02EB">
            <w:pPr>
              <w:spacing w:after="0" w:line="240" w:lineRule="auto"/>
              <w:jc w:val="center"/>
              <w:rPr>
                <w:rFonts w:ascii="Times New Roman" w:eastAsia="Times New Roman" w:hAnsi="Times New Roman" w:cs="Times New Roman"/>
                <w:color w:val="000000" w:themeColor="text1"/>
                <w:sz w:val="24"/>
                <w:szCs w:val="24"/>
              </w:rPr>
            </w:pPr>
          </w:p>
        </w:tc>
      </w:tr>
      <w:tr w:rsidR="000E3125"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E3125" w:rsidRPr="00507573" w:rsidRDefault="000E3125"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0E3125" w:rsidRPr="000E3125" w:rsidRDefault="000E3125" w:rsidP="006C02EB">
            <w:pPr>
              <w:pStyle w:val="a3"/>
              <w:spacing w:after="0"/>
              <w:ind w:left="0"/>
              <w:jc w:val="both"/>
              <w:rPr>
                <w:rFonts w:ascii="Times New Roman" w:eastAsia="Times New Roman" w:hAnsi="Times New Roman" w:cs="Times New Roman"/>
                <w:color w:val="000000" w:themeColor="text1"/>
                <w:sz w:val="24"/>
                <w:szCs w:val="24"/>
                <w:highlight w:val="yellow"/>
              </w:rPr>
            </w:pPr>
            <w:r w:rsidRPr="000E3125">
              <w:rPr>
                <w:rFonts w:ascii="Times New Roman" w:eastAsia="Times New Roman" w:hAnsi="Times New Roman" w:cs="Times New Roman"/>
                <w:color w:val="000000" w:themeColor="text1"/>
                <w:sz w:val="24"/>
                <w:szCs w:val="24"/>
                <w:highlight w:val="yellow"/>
              </w:rPr>
              <w:t xml:space="preserve">Заработная плата 0804  7860000100 121  2110000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0E3125" w:rsidRPr="000E3125" w:rsidRDefault="000E3125" w:rsidP="006C02EB">
            <w:pPr>
              <w:spacing w:after="0" w:line="240" w:lineRule="auto"/>
              <w:jc w:val="center"/>
              <w:rPr>
                <w:rFonts w:ascii="Times New Roman" w:eastAsia="Times New Roman" w:hAnsi="Times New Roman" w:cs="Times New Roman"/>
                <w:color w:val="000000" w:themeColor="text1"/>
                <w:sz w:val="24"/>
                <w:szCs w:val="24"/>
                <w:highlight w:val="yellow"/>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0E3125" w:rsidRPr="000E3125" w:rsidRDefault="000E3125" w:rsidP="006C02EB">
            <w:pPr>
              <w:spacing w:after="0" w:line="240" w:lineRule="auto"/>
              <w:jc w:val="center"/>
              <w:rPr>
                <w:rFonts w:ascii="Times New Roman" w:eastAsia="Times New Roman" w:hAnsi="Times New Roman" w:cs="Times New Roman"/>
                <w:color w:val="000000" w:themeColor="text1"/>
                <w:sz w:val="24"/>
                <w:szCs w:val="24"/>
                <w:highlight w:val="yellow"/>
              </w:rPr>
            </w:pPr>
            <w:r w:rsidRPr="000E3125">
              <w:rPr>
                <w:rFonts w:ascii="Times New Roman" w:eastAsia="Times New Roman" w:hAnsi="Times New Roman" w:cs="Times New Roman"/>
                <w:color w:val="000000" w:themeColor="text1"/>
                <w:sz w:val="24"/>
                <w:szCs w:val="24"/>
                <w:highlight w:val="yellow"/>
              </w:rPr>
              <w:t>0,34779</w:t>
            </w:r>
          </w:p>
        </w:tc>
      </w:tr>
      <w:tr w:rsidR="006C02EB"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6C02EB" w:rsidRPr="00507573" w:rsidRDefault="006C02EB"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6C02EB" w:rsidRDefault="006356D7" w:rsidP="006C02EB">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6C02EB">
              <w:rPr>
                <w:rFonts w:ascii="Times New Roman" w:eastAsia="Times New Roman" w:hAnsi="Times New Roman" w:cs="Times New Roman"/>
                <w:color w:val="000000" w:themeColor="text1"/>
                <w:sz w:val="24"/>
                <w:szCs w:val="24"/>
              </w:rPr>
              <w:t xml:space="preserve">0804  7860000190 129  2130000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6C02EB" w:rsidRPr="00507573" w:rsidRDefault="006C02EB" w:rsidP="006C02E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6C02EB" w:rsidRDefault="00A55FD9" w:rsidP="006C02E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14,302</w:t>
            </w:r>
          </w:p>
        </w:tc>
      </w:tr>
      <w:tr w:rsidR="00972E58"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972E58" w:rsidRPr="00507573" w:rsidRDefault="00972E58" w:rsidP="006C02E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838" w:type="dxa"/>
            <w:tcBorders>
              <w:top w:val="single" w:sz="4" w:space="0" w:color="auto"/>
              <w:left w:val="nil"/>
              <w:bottom w:val="single" w:sz="4" w:space="0" w:color="auto"/>
              <w:right w:val="single" w:sz="4" w:space="0" w:color="auto"/>
            </w:tcBorders>
            <w:shd w:val="clear" w:color="auto" w:fill="auto"/>
            <w:vAlign w:val="center"/>
          </w:tcPr>
          <w:p w:rsidR="00972E58" w:rsidRDefault="00972E58" w:rsidP="006C02EB">
            <w:pPr>
              <w:pStyle w:val="a3"/>
              <w:spacing w:after="0"/>
              <w:ind w:left="0"/>
              <w:jc w:val="both"/>
              <w:rPr>
                <w:rFonts w:ascii="Times New Roman" w:eastAsia="Times New Roman" w:hAnsi="Times New Roman" w:cs="Times New Roman"/>
                <w:color w:val="000000" w:themeColor="text1"/>
                <w:sz w:val="24"/>
                <w:szCs w:val="24"/>
              </w:rPr>
            </w:pPr>
            <w:r w:rsidRPr="00972E58">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w:t>
            </w:r>
            <w:r>
              <w:rPr>
                <w:rFonts w:ascii="Times New Roman" w:eastAsia="Times New Roman" w:hAnsi="Times New Roman" w:cs="Times New Roman"/>
                <w:color w:val="000000" w:themeColor="text1"/>
                <w:sz w:val="24"/>
                <w:szCs w:val="24"/>
              </w:rPr>
              <w:t xml:space="preserve">епловой энергии, водоснабжения) 0104  7860075020  247  2230400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972E58" w:rsidRPr="00507573" w:rsidRDefault="00972E58" w:rsidP="006C02E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93,66689</w:t>
            </w:r>
          </w:p>
        </w:tc>
        <w:tc>
          <w:tcPr>
            <w:tcW w:w="1891" w:type="dxa"/>
            <w:tcBorders>
              <w:top w:val="single" w:sz="4" w:space="0" w:color="auto"/>
              <w:left w:val="nil"/>
              <w:bottom w:val="single" w:sz="4" w:space="0" w:color="auto"/>
              <w:right w:val="single" w:sz="4" w:space="0" w:color="auto"/>
            </w:tcBorders>
            <w:shd w:val="clear" w:color="auto" w:fill="auto"/>
            <w:vAlign w:val="center"/>
          </w:tcPr>
          <w:p w:rsidR="00972E58" w:rsidRDefault="00972E58" w:rsidP="006C02EB">
            <w:pPr>
              <w:spacing w:after="0" w:line="240" w:lineRule="auto"/>
              <w:jc w:val="center"/>
              <w:rPr>
                <w:rFonts w:ascii="Times New Roman" w:eastAsia="Times New Roman" w:hAnsi="Times New Roman" w:cs="Times New Roman"/>
                <w:color w:val="000000" w:themeColor="text1"/>
                <w:sz w:val="24"/>
                <w:szCs w:val="24"/>
              </w:rPr>
            </w:pPr>
          </w:p>
        </w:tc>
      </w:tr>
      <w:tr w:rsidR="00841DFD"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841DFD" w:rsidRDefault="00841DFD" w:rsidP="006C02E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838" w:type="dxa"/>
            <w:tcBorders>
              <w:top w:val="single" w:sz="4" w:space="0" w:color="auto"/>
              <w:left w:val="nil"/>
              <w:bottom w:val="single" w:sz="4" w:space="0" w:color="auto"/>
              <w:right w:val="single" w:sz="4" w:space="0" w:color="auto"/>
            </w:tcBorders>
            <w:shd w:val="clear" w:color="auto" w:fill="auto"/>
            <w:vAlign w:val="center"/>
          </w:tcPr>
          <w:p w:rsidR="00841DFD" w:rsidRPr="00972E58" w:rsidRDefault="007B544E" w:rsidP="007B544E">
            <w:pPr>
              <w:pStyle w:val="a3"/>
              <w:spacing w:after="0"/>
              <w:ind w:left="0"/>
              <w:jc w:val="both"/>
              <w:rPr>
                <w:rFonts w:ascii="Times New Roman" w:eastAsia="Times New Roman" w:hAnsi="Times New Roman" w:cs="Times New Roman"/>
                <w:color w:val="000000" w:themeColor="text1"/>
                <w:sz w:val="24"/>
                <w:szCs w:val="24"/>
              </w:rPr>
            </w:pPr>
            <w:r w:rsidRPr="007B544E">
              <w:rPr>
                <w:rFonts w:ascii="Times New Roman" w:eastAsia="Times New Roman" w:hAnsi="Times New Roman" w:cs="Times New Roman"/>
                <w:color w:val="000000" w:themeColor="text1"/>
                <w:sz w:val="24"/>
                <w:szCs w:val="24"/>
              </w:rPr>
              <w:t xml:space="preserve">Субсидии </w:t>
            </w:r>
            <w:r>
              <w:rPr>
                <w:rFonts w:ascii="Times New Roman" w:eastAsia="Times New Roman" w:hAnsi="Times New Roman" w:cs="Times New Roman"/>
                <w:color w:val="000000" w:themeColor="text1"/>
                <w:sz w:val="24"/>
                <w:szCs w:val="24"/>
              </w:rPr>
              <w:t xml:space="preserve">на капитальный ремонт и ремонт автомобильных дорог общего пользования  населенных пунктов за счет средств Дорожного фонда РТ  </w:t>
            </w:r>
            <w:r w:rsidR="00BC5AD6">
              <w:rPr>
                <w:rFonts w:ascii="Times New Roman" w:eastAsia="Times New Roman" w:hAnsi="Times New Roman" w:cs="Times New Roman"/>
                <w:color w:val="000000" w:themeColor="text1"/>
                <w:sz w:val="24"/>
                <w:szCs w:val="24"/>
              </w:rPr>
              <w:t>0409   1700175050  244  2259900</w:t>
            </w:r>
          </w:p>
        </w:tc>
        <w:tc>
          <w:tcPr>
            <w:tcW w:w="1830" w:type="dxa"/>
            <w:tcBorders>
              <w:top w:val="single" w:sz="4" w:space="0" w:color="auto"/>
              <w:left w:val="nil"/>
              <w:bottom w:val="single" w:sz="4" w:space="0" w:color="auto"/>
              <w:right w:val="single" w:sz="4" w:space="0" w:color="auto"/>
            </w:tcBorders>
            <w:shd w:val="clear" w:color="auto" w:fill="auto"/>
            <w:vAlign w:val="center"/>
          </w:tcPr>
          <w:p w:rsidR="00841DFD" w:rsidRDefault="00841DFD" w:rsidP="006C02E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841DFD" w:rsidRDefault="00BC5AD6" w:rsidP="006C02E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5822,550</w:t>
            </w:r>
          </w:p>
        </w:tc>
      </w:tr>
      <w:tr w:rsidR="00053307"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53307" w:rsidRDefault="00053307"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7B544E">
            <w:pPr>
              <w:pStyle w:val="a3"/>
              <w:spacing w:after="0"/>
              <w:ind w:left="0"/>
              <w:jc w:val="both"/>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 xml:space="preserve">Канцелярские товары 0104  7860000190  244  3440000  </w:t>
            </w:r>
          </w:p>
        </w:tc>
        <w:tc>
          <w:tcPr>
            <w:tcW w:w="1830"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6C02EB">
            <w:pPr>
              <w:spacing w:after="0" w:line="240" w:lineRule="auto"/>
              <w:jc w:val="center"/>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71,19552</w:t>
            </w:r>
          </w:p>
        </w:tc>
        <w:tc>
          <w:tcPr>
            <w:tcW w:w="1891"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053307" w:rsidP="006C02EB">
            <w:pPr>
              <w:spacing w:after="0" w:line="240" w:lineRule="auto"/>
              <w:jc w:val="center"/>
              <w:rPr>
                <w:rFonts w:ascii="Times New Roman" w:eastAsia="Times New Roman" w:hAnsi="Times New Roman" w:cs="Times New Roman"/>
                <w:color w:val="000000" w:themeColor="text1"/>
                <w:sz w:val="24"/>
                <w:szCs w:val="24"/>
              </w:rPr>
            </w:pPr>
          </w:p>
        </w:tc>
      </w:tr>
      <w:tr w:rsidR="00053307"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53307" w:rsidRDefault="00053307"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7B544E">
            <w:pPr>
              <w:pStyle w:val="a3"/>
              <w:spacing w:after="0"/>
              <w:ind w:left="0"/>
              <w:jc w:val="both"/>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ГСМ 0104 78600000190  244  3430000</w:t>
            </w:r>
          </w:p>
        </w:tc>
        <w:tc>
          <w:tcPr>
            <w:tcW w:w="1830"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053307" w:rsidP="006C02E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6C02EB">
            <w:pPr>
              <w:spacing w:after="0" w:line="240" w:lineRule="auto"/>
              <w:jc w:val="center"/>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68,325</w:t>
            </w:r>
          </w:p>
        </w:tc>
      </w:tr>
      <w:tr w:rsidR="00053307" w:rsidRPr="00531CC9" w:rsidTr="00263F71">
        <w:trPr>
          <w:trHeight w:val="388"/>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53307" w:rsidRDefault="00053307" w:rsidP="006C02EB">
            <w:pPr>
              <w:spacing w:after="0" w:line="240" w:lineRule="auto"/>
              <w:jc w:val="center"/>
              <w:rPr>
                <w:rFonts w:ascii="Times New Roman" w:eastAsia="Times New Roman" w:hAnsi="Times New Roman" w:cs="Times New Roman"/>
                <w:color w:val="000000" w:themeColor="text1"/>
                <w:sz w:val="24"/>
                <w:szCs w:val="24"/>
              </w:rPr>
            </w:pPr>
          </w:p>
        </w:tc>
        <w:tc>
          <w:tcPr>
            <w:tcW w:w="4838"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7B544E">
            <w:pPr>
              <w:pStyle w:val="a3"/>
              <w:spacing w:after="0"/>
              <w:ind w:left="0"/>
              <w:jc w:val="both"/>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Уличное освещение 0503   1100200190  247  2230400</w:t>
            </w:r>
          </w:p>
        </w:tc>
        <w:tc>
          <w:tcPr>
            <w:tcW w:w="1830"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053307" w:rsidP="006C02EB">
            <w:pPr>
              <w:spacing w:after="0" w:line="240" w:lineRule="auto"/>
              <w:jc w:val="center"/>
              <w:rPr>
                <w:rFonts w:ascii="Times New Roman" w:eastAsia="Times New Roman" w:hAnsi="Times New Roman" w:cs="Times New Roman"/>
                <w:color w:val="000000" w:themeColor="text1"/>
                <w:sz w:val="24"/>
                <w:szCs w:val="24"/>
              </w:rPr>
            </w:pPr>
          </w:p>
        </w:tc>
        <w:tc>
          <w:tcPr>
            <w:tcW w:w="1891" w:type="dxa"/>
            <w:tcBorders>
              <w:top w:val="single" w:sz="4" w:space="0" w:color="auto"/>
              <w:left w:val="nil"/>
              <w:bottom w:val="single" w:sz="4" w:space="0" w:color="auto"/>
              <w:right w:val="single" w:sz="4" w:space="0" w:color="auto"/>
            </w:tcBorders>
            <w:shd w:val="clear" w:color="auto" w:fill="auto"/>
            <w:vAlign w:val="center"/>
          </w:tcPr>
          <w:p w:rsidR="00053307" w:rsidRPr="00271A33" w:rsidRDefault="00C238A0" w:rsidP="006C02EB">
            <w:pPr>
              <w:spacing w:after="0" w:line="240" w:lineRule="auto"/>
              <w:jc w:val="center"/>
              <w:rPr>
                <w:rFonts w:ascii="Times New Roman" w:eastAsia="Times New Roman" w:hAnsi="Times New Roman" w:cs="Times New Roman"/>
                <w:color w:val="000000" w:themeColor="text1"/>
                <w:sz w:val="24"/>
                <w:szCs w:val="24"/>
              </w:rPr>
            </w:pPr>
            <w:r w:rsidRPr="00271A33">
              <w:rPr>
                <w:rFonts w:ascii="Times New Roman" w:eastAsia="Times New Roman" w:hAnsi="Times New Roman" w:cs="Times New Roman"/>
                <w:color w:val="000000" w:themeColor="text1"/>
                <w:sz w:val="24"/>
                <w:szCs w:val="24"/>
              </w:rPr>
              <w:t>2,87052</w:t>
            </w:r>
          </w:p>
        </w:tc>
      </w:tr>
      <w:tr w:rsidR="00451389" w:rsidRPr="00531CC9" w:rsidTr="00263F71">
        <w:trPr>
          <w:trHeight w:val="388"/>
        </w:trPr>
        <w:tc>
          <w:tcPr>
            <w:tcW w:w="6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389" w:rsidRPr="00C273B0" w:rsidRDefault="00451389" w:rsidP="00451389">
            <w:pPr>
              <w:spacing w:after="0" w:line="240" w:lineRule="auto"/>
              <w:jc w:val="right"/>
              <w:rPr>
                <w:rFonts w:ascii="Times New Roman" w:eastAsia="Times New Roman" w:hAnsi="Times New Roman" w:cs="Times New Roman"/>
                <w:b/>
                <w:color w:val="000000" w:themeColor="text1"/>
                <w:sz w:val="24"/>
                <w:szCs w:val="24"/>
              </w:rPr>
            </w:pPr>
            <w:r w:rsidRPr="00C273B0">
              <w:rPr>
                <w:rFonts w:ascii="Times New Roman" w:eastAsia="Times New Roman" w:hAnsi="Times New Roman" w:cs="Times New Roman"/>
                <w:b/>
                <w:color w:val="000000" w:themeColor="text1"/>
                <w:sz w:val="24"/>
                <w:szCs w:val="24"/>
              </w:rPr>
              <w:t>Итого</w:t>
            </w:r>
          </w:p>
        </w:tc>
        <w:tc>
          <w:tcPr>
            <w:tcW w:w="1830" w:type="dxa"/>
            <w:tcBorders>
              <w:top w:val="single" w:sz="4" w:space="0" w:color="auto"/>
              <w:left w:val="nil"/>
              <w:bottom w:val="single" w:sz="4" w:space="0" w:color="auto"/>
              <w:right w:val="single" w:sz="4" w:space="0" w:color="auto"/>
            </w:tcBorders>
            <w:shd w:val="clear" w:color="auto" w:fill="auto"/>
            <w:vAlign w:val="center"/>
          </w:tcPr>
          <w:p w:rsidR="00451389" w:rsidRPr="00C273B0" w:rsidRDefault="00C54F75" w:rsidP="00DD7C06">
            <w:pPr>
              <w:spacing w:after="0" w:line="240" w:lineRule="auto"/>
              <w:jc w:val="center"/>
              <w:rPr>
                <w:rFonts w:ascii="Times New Roman" w:eastAsia="Times New Roman" w:hAnsi="Times New Roman" w:cs="Times New Roman"/>
                <w:b/>
                <w:color w:val="000000" w:themeColor="text1"/>
                <w:sz w:val="24"/>
                <w:szCs w:val="24"/>
              </w:rPr>
            </w:pPr>
            <w:r w:rsidRPr="00C54F75">
              <w:rPr>
                <w:rFonts w:ascii="Times New Roman" w:eastAsia="Times New Roman" w:hAnsi="Times New Roman" w:cs="Times New Roman"/>
                <w:b/>
                <w:color w:val="000000" w:themeColor="text1"/>
                <w:sz w:val="24"/>
                <w:szCs w:val="24"/>
              </w:rPr>
              <w:t>5791,44316</w:t>
            </w:r>
          </w:p>
        </w:tc>
        <w:tc>
          <w:tcPr>
            <w:tcW w:w="1891" w:type="dxa"/>
            <w:tcBorders>
              <w:top w:val="single" w:sz="4" w:space="0" w:color="auto"/>
              <w:left w:val="nil"/>
              <w:bottom w:val="single" w:sz="4" w:space="0" w:color="auto"/>
              <w:right w:val="single" w:sz="4" w:space="0" w:color="auto"/>
            </w:tcBorders>
            <w:shd w:val="clear" w:color="auto" w:fill="auto"/>
            <w:vAlign w:val="center"/>
          </w:tcPr>
          <w:p w:rsidR="00451389" w:rsidRPr="00C273B0" w:rsidRDefault="00C54F75" w:rsidP="00C722E9">
            <w:pPr>
              <w:spacing w:after="0" w:line="240" w:lineRule="auto"/>
              <w:jc w:val="center"/>
              <w:rPr>
                <w:rFonts w:ascii="Times New Roman" w:eastAsia="Times New Roman" w:hAnsi="Times New Roman" w:cs="Times New Roman"/>
                <w:b/>
                <w:color w:val="000000" w:themeColor="text1"/>
                <w:sz w:val="24"/>
                <w:szCs w:val="24"/>
              </w:rPr>
            </w:pPr>
            <w:r w:rsidRPr="00C54F75">
              <w:rPr>
                <w:rFonts w:ascii="Times New Roman" w:eastAsia="Times New Roman" w:hAnsi="Times New Roman" w:cs="Times New Roman"/>
                <w:b/>
                <w:color w:val="000000" w:themeColor="text1"/>
                <w:sz w:val="24"/>
                <w:szCs w:val="24"/>
              </w:rPr>
              <w:t>12430,28012</w:t>
            </w:r>
          </w:p>
        </w:tc>
      </w:tr>
    </w:tbl>
    <w:p w:rsidR="00A70437" w:rsidRPr="00531CC9" w:rsidRDefault="00C5647D" w:rsidP="006606AF">
      <w:pPr>
        <w:spacing w:before="240" w:after="0"/>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ab/>
      </w:r>
    </w:p>
    <w:p w:rsidR="00A10B03" w:rsidRPr="00531CC9" w:rsidRDefault="00C0024D" w:rsidP="00537325">
      <w:pPr>
        <w:pStyle w:val="a3"/>
        <w:numPr>
          <w:ilvl w:val="0"/>
          <w:numId w:val="6"/>
        </w:numPr>
        <w:spacing w:after="0" w:line="240" w:lineRule="auto"/>
        <w:jc w:val="both"/>
        <w:rPr>
          <w:rFonts w:ascii="Times New Roman" w:hAnsi="Times New Roman" w:cs="Times New Roman"/>
          <w:b/>
          <w:i/>
          <w:sz w:val="24"/>
          <w:szCs w:val="24"/>
        </w:rPr>
      </w:pPr>
      <w:r w:rsidRPr="00531CC9">
        <w:rPr>
          <w:rFonts w:ascii="Times New Roman" w:hAnsi="Times New Roman" w:cs="Times New Roman"/>
          <w:b/>
          <w:i/>
          <w:sz w:val="24"/>
          <w:szCs w:val="24"/>
        </w:rPr>
        <w:t>УПРАВЛЕНИЕ ОБРАЗОВАНИЯ</w:t>
      </w:r>
      <w:r w:rsidR="007B4113" w:rsidRPr="00531CC9">
        <w:rPr>
          <w:rFonts w:ascii="Times New Roman" w:hAnsi="Times New Roman" w:cs="Times New Roman"/>
          <w:b/>
          <w:i/>
          <w:sz w:val="24"/>
          <w:szCs w:val="24"/>
        </w:rPr>
        <w:t>:</w:t>
      </w:r>
    </w:p>
    <w:p w:rsidR="00537325" w:rsidRPr="00531CC9" w:rsidRDefault="00537325" w:rsidP="00537325">
      <w:pPr>
        <w:pStyle w:val="a3"/>
        <w:spacing w:after="0" w:line="240" w:lineRule="auto"/>
        <w:ind w:left="709"/>
        <w:jc w:val="both"/>
        <w:rPr>
          <w:rFonts w:ascii="Times New Roman" w:hAnsi="Times New Roman" w:cs="Times New Roman"/>
          <w:b/>
          <w:i/>
          <w:sz w:val="24"/>
          <w:szCs w:val="24"/>
        </w:rPr>
      </w:pPr>
    </w:p>
    <w:p w:rsidR="00AD7AD7" w:rsidRPr="00531CC9" w:rsidRDefault="00AD7AD7" w:rsidP="00537325">
      <w:pPr>
        <w:pStyle w:val="a3"/>
        <w:spacing w:before="240" w:after="0"/>
        <w:ind w:left="142" w:firstLine="567"/>
        <w:rPr>
          <w:rFonts w:ascii="Times New Roman" w:eastAsia="Times New Roman" w:hAnsi="Times New Roman" w:cs="Times New Roman"/>
          <w:color w:val="000000" w:themeColor="text1"/>
          <w:sz w:val="24"/>
          <w:szCs w:val="24"/>
        </w:rPr>
      </w:pPr>
    </w:p>
    <w:p w:rsidR="00AD7AD7" w:rsidRPr="00531CC9" w:rsidRDefault="001A675B" w:rsidP="00AD7AD7">
      <w:pPr>
        <w:pStyle w:val="a3"/>
        <w:spacing w:before="240" w:after="0"/>
        <w:ind w:left="142"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AD7AD7" w:rsidRPr="00531CC9">
        <w:rPr>
          <w:rFonts w:ascii="Times New Roman" w:eastAsia="Times New Roman" w:hAnsi="Times New Roman" w:cs="Times New Roman"/>
          <w:color w:val="000000" w:themeColor="text1"/>
          <w:sz w:val="24"/>
          <w:szCs w:val="24"/>
        </w:rPr>
        <w:t xml:space="preserve"> в </w:t>
      </w:r>
      <w:proofErr w:type="spellStart"/>
      <w:r w:rsidR="00AD149B">
        <w:rPr>
          <w:rFonts w:ascii="Times New Roman" w:eastAsia="Times New Roman" w:hAnsi="Times New Roman" w:cs="Times New Roman"/>
          <w:color w:val="000000" w:themeColor="text1"/>
          <w:sz w:val="24"/>
          <w:szCs w:val="24"/>
        </w:rPr>
        <w:t>тыс</w:t>
      </w:r>
      <w:proofErr w:type="gramStart"/>
      <w:r w:rsidR="00AD149B">
        <w:rPr>
          <w:rFonts w:ascii="Times New Roman" w:eastAsia="Times New Roman" w:hAnsi="Times New Roman" w:cs="Times New Roman"/>
          <w:color w:val="000000" w:themeColor="text1"/>
          <w:sz w:val="24"/>
          <w:szCs w:val="24"/>
        </w:rPr>
        <w:t>.</w:t>
      </w:r>
      <w:r w:rsidR="00A42A98">
        <w:rPr>
          <w:rFonts w:ascii="Times New Roman" w:eastAsia="Times New Roman" w:hAnsi="Times New Roman" w:cs="Times New Roman"/>
          <w:color w:val="000000" w:themeColor="text1"/>
          <w:sz w:val="24"/>
          <w:szCs w:val="24"/>
        </w:rPr>
        <w:t>р</w:t>
      </w:r>
      <w:proofErr w:type="gramEnd"/>
      <w:r w:rsidR="00A42A98">
        <w:rPr>
          <w:rFonts w:ascii="Times New Roman" w:eastAsia="Times New Roman" w:hAnsi="Times New Roman" w:cs="Times New Roman"/>
          <w:color w:val="000000" w:themeColor="text1"/>
          <w:sz w:val="24"/>
          <w:szCs w:val="24"/>
        </w:rPr>
        <w:t>уб</w:t>
      </w:r>
      <w:r w:rsidR="00B35157">
        <w:rPr>
          <w:rFonts w:ascii="Times New Roman" w:eastAsia="Times New Roman" w:hAnsi="Times New Roman" w:cs="Times New Roman"/>
          <w:color w:val="000000" w:themeColor="text1"/>
          <w:sz w:val="24"/>
          <w:szCs w:val="24"/>
        </w:rPr>
        <w:t>лях</w:t>
      </w:r>
      <w:proofErr w:type="spellEnd"/>
    </w:p>
    <w:tbl>
      <w:tblPr>
        <w:tblpPr w:leftFromText="180" w:rightFromText="180" w:vertAnchor="text" w:tblpY="1"/>
        <w:tblOverlap w:val="never"/>
        <w:tblW w:w="10221" w:type="dxa"/>
        <w:tblLook w:val="04A0" w:firstRow="1" w:lastRow="0" w:firstColumn="1" w:lastColumn="0" w:noHBand="0" w:noVBand="1"/>
      </w:tblPr>
      <w:tblGrid>
        <w:gridCol w:w="1716"/>
        <w:gridCol w:w="5387"/>
        <w:gridCol w:w="1559"/>
        <w:gridCol w:w="1559"/>
      </w:tblGrid>
      <w:tr w:rsidR="00A14DA1" w:rsidRPr="00531CC9" w:rsidTr="00531CC9">
        <w:trPr>
          <w:trHeight w:val="585"/>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DA1" w:rsidRPr="00CE156D" w:rsidRDefault="00A14DA1" w:rsidP="005A41B6">
            <w:pPr>
              <w:spacing w:after="0" w:line="240" w:lineRule="auto"/>
              <w:jc w:val="center"/>
              <w:rPr>
                <w:rFonts w:ascii="Times New Roman" w:eastAsia="Times New Roman" w:hAnsi="Times New Roman" w:cs="Times New Roman"/>
                <w:color w:val="000000" w:themeColor="text1"/>
                <w:sz w:val="24"/>
                <w:szCs w:val="24"/>
              </w:rPr>
            </w:pPr>
            <w:r w:rsidRPr="00CE156D">
              <w:rPr>
                <w:rFonts w:ascii="Times New Roman" w:eastAsia="Times New Roman" w:hAnsi="Times New Roman" w:cs="Times New Roman"/>
                <w:color w:val="000000" w:themeColor="text1"/>
                <w:sz w:val="24"/>
                <w:szCs w:val="24"/>
              </w:rPr>
              <w:t xml:space="preserve">№ </w:t>
            </w:r>
            <w:proofErr w:type="gramStart"/>
            <w:r w:rsidRPr="00CE156D">
              <w:rPr>
                <w:rFonts w:ascii="Times New Roman" w:eastAsia="Times New Roman" w:hAnsi="Times New Roman" w:cs="Times New Roman"/>
                <w:color w:val="000000" w:themeColor="text1"/>
                <w:sz w:val="24"/>
                <w:szCs w:val="24"/>
              </w:rPr>
              <w:t>п</w:t>
            </w:r>
            <w:proofErr w:type="gramEnd"/>
            <w:r w:rsidRPr="00CE156D">
              <w:rPr>
                <w:rFonts w:ascii="Times New Roman" w:eastAsia="Times New Roman" w:hAnsi="Times New Roman" w:cs="Times New Roman"/>
                <w:color w:val="000000" w:themeColor="text1"/>
                <w:sz w:val="24"/>
                <w:szCs w:val="24"/>
              </w:rPr>
              <w:t>/п</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A14DA1" w:rsidRPr="00CE156D" w:rsidRDefault="00A14DA1" w:rsidP="005A41B6">
            <w:pPr>
              <w:spacing w:after="0" w:line="240" w:lineRule="auto"/>
              <w:jc w:val="center"/>
              <w:rPr>
                <w:rFonts w:ascii="Times New Roman" w:eastAsia="Times New Roman" w:hAnsi="Times New Roman" w:cs="Times New Roman"/>
                <w:color w:val="000000" w:themeColor="text1"/>
                <w:sz w:val="24"/>
                <w:szCs w:val="24"/>
              </w:rPr>
            </w:pPr>
            <w:r w:rsidRPr="00CE156D">
              <w:rPr>
                <w:rFonts w:ascii="Times New Roman" w:eastAsia="Times New Roman" w:hAnsi="Times New Roman" w:cs="Times New Roman"/>
                <w:color w:val="000000" w:themeColor="text1"/>
                <w:sz w:val="24"/>
                <w:szCs w:val="24"/>
              </w:rPr>
              <w:t>Наименование статьи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14DA1" w:rsidRPr="00CE156D" w:rsidRDefault="00A14DA1" w:rsidP="005A41B6">
            <w:pPr>
              <w:spacing w:after="0" w:line="240" w:lineRule="auto"/>
              <w:jc w:val="center"/>
              <w:rPr>
                <w:rFonts w:ascii="Times New Roman" w:eastAsia="Times New Roman" w:hAnsi="Times New Roman" w:cs="Times New Roman"/>
                <w:color w:val="000000" w:themeColor="text1"/>
                <w:sz w:val="24"/>
                <w:szCs w:val="24"/>
              </w:rPr>
            </w:pPr>
            <w:r w:rsidRPr="00CE156D">
              <w:rPr>
                <w:rFonts w:ascii="Times New Roman" w:eastAsia="Times New Roman" w:hAnsi="Times New Roman" w:cs="Times New Roman"/>
                <w:color w:val="000000" w:themeColor="text1"/>
                <w:sz w:val="24"/>
                <w:szCs w:val="24"/>
              </w:rPr>
              <w:t>Уменьшение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14DA1" w:rsidRPr="00CE156D" w:rsidRDefault="00A14DA1" w:rsidP="005A41B6">
            <w:pPr>
              <w:spacing w:after="0" w:line="240" w:lineRule="auto"/>
              <w:jc w:val="center"/>
              <w:rPr>
                <w:rFonts w:ascii="Times New Roman" w:eastAsia="Times New Roman" w:hAnsi="Times New Roman" w:cs="Times New Roman"/>
                <w:color w:val="000000" w:themeColor="text1"/>
                <w:sz w:val="24"/>
                <w:szCs w:val="24"/>
              </w:rPr>
            </w:pPr>
            <w:r w:rsidRPr="00CE156D">
              <w:rPr>
                <w:rFonts w:ascii="Times New Roman" w:eastAsia="Times New Roman" w:hAnsi="Times New Roman" w:cs="Times New Roman"/>
                <w:color w:val="000000" w:themeColor="text1"/>
                <w:sz w:val="24"/>
                <w:szCs w:val="24"/>
              </w:rPr>
              <w:t>Увеличение</w:t>
            </w:r>
          </w:p>
        </w:tc>
      </w:tr>
      <w:tr w:rsidR="00A14DA1"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A14DA1" w:rsidRPr="00CE156D" w:rsidRDefault="00A14DA1" w:rsidP="000D348E">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A14DA1" w:rsidRPr="00CE156D" w:rsidRDefault="0020774B" w:rsidP="005A41B6">
            <w:pPr>
              <w:pStyle w:val="a3"/>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Льготы по оплате ЖКУ сельским специалистам 0702  8720076040  611   2411203</w:t>
            </w:r>
          </w:p>
        </w:tc>
        <w:tc>
          <w:tcPr>
            <w:tcW w:w="1559" w:type="dxa"/>
            <w:tcBorders>
              <w:top w:val="single" w:sz="4" w:space="0" w:color="auto"/>
              <w:left w:val="nil"/>
              <w:bottom w:val="single" w:sz="4" w:space="0" w:color="auto"/>
              <w:right w:val="single" w:sz="4" w:space="0" w:color="auto"/>
            </w:tcBorders>
            <w:shd w:val="clear" w:color="auto" w:fill="auto"/>
            <w:vAlign w:val="center"/>
          </w:tcPr>
          <w:p w:rsidR="00A14DA1" w:rsidRPr="00CE156D" w:rsidRDefault="0020774B" w:rsidP="005A41B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0,618</w:t>
            </w:r>
          </w:p>
        </w:tc>
        <w:tc>
          <w:tcPr>
            <w:tcW w:w="1559" w:type="dxa"/>
            <w:tcBorders>
              <w:top w:val="single" w:sz="4" w:space="0" w:color="auto"/>
              <w:left w:val="nil"/>
              <w:bottom w:val="single" w:sz="4" w:space="0" w:color="auto"/>
              <w:right w:val="single" w:sz="4" w:space="0" w:color="auto"/>
            </w:tcBorders>
            <w:shd w:val="clear" w:color="auto" w:fill="auto"/>
            <w:vAlign w:val="center"/>
          </w:tcPr>
          <w:p w:rsidR="00A14DA1" w:rsidRPr="00CE156D" w:rsidRDefault="00A14DA1" w:rsidP="005A41B6">
            <w:pPr>
              <w:spacing w:after="0" w:line="240" w:lineRule="auto"/>
              <w:jc w:val="center"/>
              <w:rPr>
                <w:rFonts w:ascii="Times New Roman" w:eastAsia="Times New Roman" w:hAnsi="Times New Roman" w:cs="Times New Roman"/>
                <w:color w:val="000000" w:themeColor="text1"/>
                <w:sz w:val="24"/>
                <w:szCs w:val="24"/>
              </w:rPr>
            </w:pPr>
          </w:p>
        </w:tc>
      </w:tr>
      <w:tr w:rsidR="000D348E" w:rsidRPr="00531CC9" w:rsidTr="002D392B">
        <w:trPr>
          <w:trHeight w:val="588"/>
        </w:trPr>
        <w:tc>
          <w:tcPr>
            <w:tcW w:w="1716" w:type="dxa"/>
            <w:tcBorders>
              <w:top w:val="single" w:sz="4" w:space="0" w:color="auto"/>
              <w:left w:val="single" w:sz="4" w:space="0" w:color="auto"/>
              <w:bottom w:val="single" w:sz="4" w:space="0" w:color="auto"/>
              <w:right w:val="single" w:sz="4" w:space="0" w:color="auto"/>
            </w:tcBorders>
            <w:shd w:val="clear" w:color="auto" w:fill="auto"/>
          </w:tcPr>
          <w:p w:rsidR="000D348E" w:rsidRPr="00CE156D" w:rsidRDefault="000D348E" w:rsidP="000D348E">
            <w:pPr>
              <w:spacing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20774B" w:rsidP="00D46D3B">
            <w:pPr>
              <w:pStyle w:val="a3"/>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Льготы по оплате ЖКУ сельским специалистам 0703  8720076040  611   2411203</w:t>
            </w: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0D348E" w:rsidP="00D46D3B">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20774B" w:rsidP="00D46D3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0,618</w:t>
            </w:r>
          </w:p>
        </w:tc>
      </w:tr>
      <w:tr w:rsidR="000D348E" w:rsidRPr="00531CC9" w:rsidTr="002D392B">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tcPr>
          <w:p w:rsidR="000D348E" w:rsidRPr="00CE156D" w:rsidRDefault="000D348E" w:rsidP="000D348E">
            <w:pPr>
              <w:spacing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B94622" w:rsidP="00D46D3B">
            <w:pPr>
              <w:pStyle w:val="a3"/>
              <w:spacing w:after="0" w:line="240" w:lineRule="auto"/>
              <w:ind w:left="0" w:hanging="4"/>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Компенсация родительской платы за содержание ребенка в </w:t>
            </w:r>
            <w:proofErr w:type="spellStart"/>
            <w:r>
              <w:rPr>
                <w:rFonts w:ascii="Times New Roman" w:eastAsia="Times New Roman" w:hAnsi="Times New Roman" w:cs="Times New Roman"/>
                <w:color w:val="000000" w:themeColor="text1"/>
                <w:sz w:val="24"/>
                <w:szCs w:val="24"/>
              </w:rPr>
              <w:t>госуд</w:t>
            </w:r>
            <w:proofErr w:type="spellEnd"/>
            <w:r>
              <w:rPr>
                <w:rFonts w:ascii="Times New Roman" w:eastAsia="Times New Roman" w:hAnsi="Times New Roman" w:cs="Times New Roman"/>
                <w:color w:val="000000" w:themeColor="text1"/>
                <w:sz w:val="24"/>
                <w:szCs w:val="24"/>
              </w:rPr>
              <w:t xml:space="preserve">-х и </w:t>
            </w:r>
            <w:proofErr w:type="spellStart"/>
            <w:r>
              <w:rPr>
                <w:rFonts w:ascii="Times New Roman" w:eastAsia="Times New Roman" w:hAnsi="Times New Roman" w:cs="Times New Roman"/>
                <w:color w:val="000000" w:themeColor="text1"/>
                <w:sz w:val="24"/>
                <w:szCs w:val="24"/>
              </w:rPr>
              <w:t>мун</w:t>
            </w:r>
            <w:proofErr w:type="spellEnd"/>
            <w:r>
              <w:rPr>
                <w:rFonts w:ascii="Times New Roman" w:eastAsia="Times New Roman" w:hAnsi="Times New Roman" w:cs="Times New Roman"/>
                <w:color w:val="000000" w:themeColor="text1"/>
                <w:sz w:val="24"/>
                <w:szCs w:val="24"/>
              </w:rPr>
              <w:t>-х образовательных учреждениях  1004  0110276090  313  2629900</w:t>
            </w: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B94622" w:rsidP="00D46D3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22,653</w:t>
            </w: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0D348E" w:rsidP="00D46D3B">
            <w:pPr>
              <w:spacing w:after="0" w:line="240" w:lineRule="auto"/>
              <w:jc w:val="center"/>
              <w:rPr>
                <w:rFonts w:ascii="Times New Roman" w:eastAsia="Times New Roman" w:hAnsi="Times New Roman" w:cs="Times New Roman"/>
                <w:color w:val="000000" w:themeColor="text1"/>
                <w:sz w:val="24"/>
                <w:szCs w:val="24"/>
              </w:rPr>
            </w:pPr>
          </w:p>
        </w:tc>
      </w:tr>
      <w:tr w:rsidR="000D348E" w:rsidRPr="00531CC9" w:rsidTr="002D392B">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tcPr>
          <w:p w:rsidR="000D348E" w:rsidRPr="00CE156D" w:rsidRDefault="000D348E" w:rsidP="000D348E">
            <w:pPr>
              <w:spacing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B94622" w:rsidP="00B94622">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Компенсация родительской платы за содержание ребенка в </w:t>
            </w:r>
            <w:proofErr w:type="spellStart"/>
            <w:r>
              <w:rPr>
                <w:rFonts w:ascii="Times New Roman" w:eastAsia="Times New Roman" w:hAnsi="Times New Roman" w:cs="Times New Roman"/>
                <w:color w:val="000000" w:themeColor="text1"/>
                <w:sz w:val="24"/>
                <w:szCs w:val="24"/>
              </w:rPr>
              <w:t>госуд</w:t>
            </w:r>
            <w:proofErr w:type="spellEnd"/>
            <w:r>
              <w:rPr>
                <w:rFonts w:ascii="Times New Roman" w:eastAsia="Times New Roman" w:hAnsi="Times New Roman" w:cs="Times New Roman"/>
                <w:color w:val="000000" w:themeColor="text1"/>
                <w:sz w:val="24"/>
                <w:szCs w:val="24"/>
              </w:rPr>
              <w:t xml:space="preserve">-х и </w:t>
            </w:r>
            <w:proofErr w:type="spellStart"/>
            <w:r>
              <w:rPr>
                <w:rFonts w:ascii="Times New Roman" w:eastAsia="Times New Roman" w:hAnsi="Times New Roman" w:cs="Times New Roman"/>
                <w:color w:val="000000" w:themeColor="text1"/>
                <w:sz w:val="24"/>
                <w:szCs w:val="24"/>
              </w:rPr>
              <w:t>мун</w:t>
            </w:r>
            <w:proofErr w:type="spellEnd"/>
            <w:r>
              <w:rPr>
                <w:rFonts w:ascii="Times New Roman" w:eastAsia="Times New Roman" w:hAnsi="Times New Roman" w:cs="Times New Roman"/>
                <w:color w:val="000000" w:themeColor="text1"/>
                <w:sz w:val="24"/>
                <w:szCs w:val="24"/>
              </w:rPr>
              <w:t>-х образовательных учреждениях  1004  0110276090  813  2420200</w:t>
            </w: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0D348E" w:rsidP="00D46D3B">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D348E" w:rsidRPr="00CE156D" w:rsidRDefault="00B94622" w:rsidP="00D46D3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22,653</w:t>
            </w:r>
          </w:p>
        </w:tc>
      </w:tr>
      <w:tr w:rsidR="00CA42EA"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CA42EA" w:rsidRPr="00CE156D" w:rsidRDefault="00CA42EA" w:rsidP="00CA42EA">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CA726E" w:rsidP="00CA42EA">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0701  0110151001 611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D40B3E" w:rsidP="00CA42E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268,10171</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CA42EA" w:rsidP="00CA42EA">
            <w:pPr>
              <w:spacing w:after="0" w:line="240" w:lineRule="auto"/>
              <w:jc w:val="center"/>
              <w:rPr>
                <w:rFonts w:ascii="Times New Roman" w:eastAsia="Times New Roman" w:hAnsi="Times New Roman" w:cs="Times New Roman"/>
                <w:color w:val="000000" w:themeColor="text1"/>
                <w:sz w:val="24"/>
                <w:szCs w:val="24"/>
              </w:rPr>
            </w:pPr>
          </w:p>
        </w:tc>
      </w:tr>
      <w:tr w:rsidR="00D40B3E"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D40B3E" w:rsidRPr="00CE156D" w:rsidRDefault="00D40B3E" w:rsidP="00CA42EA">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D40B3E" w:rsidRDefault="00D40B3E" w:rsidP="00CA42EA">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0701  0110176020 611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D40B3E" w:rsidRDefault="00D40B3E" w:rsidP="00CA42E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423,11810</w:t>
            </w:r>
          </w:p>
        </w:tc>
        <w:tc>
          <w:tcPr>
            <w:tcW w:w="1559" w:type="dxa"/>
            <w:tcBorders>
              <w:top w:val="single" w:sz="4" w:space="0" w:color="auto"/>
              <w:left w:val="nil"/>
              <w:bottom w:val="single" w:sz="4" w:space="0" w:color="auto"/>
              <w:right w:val="single" w:sz="4" w:space="0" w:color="auto"/>
            </w:tcBorders>
            <w:shd w:val="clear" w:color="auto" w:fill="auto"/>
            <w:vAlign w:val="center"/>
          </w:tcPr>
          <w:p w:rsidR="00D40B3E" w:rsidRPr="00CE156D" w:rsidRDefault="00D40B3E" w:rsidP="00CA42EA">
            <w:pPr>
              <w:spacing w:after="0" w:line="240" w:lineRule="auto"/>
              <w:jc w:val="center"/>
              <w:rPr>
                <w:rFonts w:ascii="Times New Roman" w:eastAsia="Times New Roman" w:hAnsi="Times New Roman" w:cs="Times New Roman"/>
                <w:color w:val="000000" w:themeColor="text1"/>
                <w:sz w:val="24"/>
                <w:szCs w:val="24"/>
              </w:rPr>
            </w:pPr>
          </w:p>
        </w:tc>
      </w:tr>
      <w:tr w:rsidR="00CA42EA"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CA42EA" w:rsidRPr="00CE156D" w:rsidRDefault="00CA42EA" w:rsidP="00CA42EA">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CA726E" w:rsidP="00CA42EA">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w:t>
            </w:r>
            <w:r w:rsidR="006356D7">
              <w:rPr>
                <w:rFonts w:ascii="Times New Roman" w:eastAsia="Times New Roman" w:hAnsi="Times New Roman" w:cs="Times New Roman"/>
                <w:color w:val="000000" w:themeColor="text1"/>
                <w:sz w:val="24"/>
                <w:szCs w:val="24"/>
              </w:rPr>
              <w:t xml:space="preserve">на выплаты </w:t>
            </w:r>
            <w:r>
              <w:rPr>
                <w:rFonts w:ascii="Times New Roman" w:eastAsia="Times New Roman" w:hAnsi="Times New Roman" w:cs="Times New Roman"/>
                <w:color w:val="000000" w:themeColor="text1"/>
                <w:sz w:val="24"/>
                <w:szCs w:val="24"/>
              </w:rPr>
              <w:t xml:space="preserve">по оплате труда  </w:t>
            </w:r>
            <w:r w:rsidR="003E7206">
              <w:rPr>
                <w:rFonts w:ascii="Times New Roman" w:eastAsia="Times New Roman" w:hAnsi="Times New Roman" w:cs="Times New Roman"/>
                <w:color w:val="000000" w:themeColor="text1"/>
                <w:sz w:val="24"/>
                <w:szCs w:val="24"/>
              </w:rPr>
              <w:t>0701  0110176020</w:t>
            </w:r>
            <w:r w:rsidR="00E1340D">
              <w:rPr>
                <w:rFonts w:ascii="Times New Roman" w:eastAsia="Times New Roman" w:hAnsi="Times New Roman" w:cs="Times New Roman"/>
                <w:color w:val="000000" w:themeColor="text1"/>
                <w:sz w:val="24"/>
                <w:szCs w:val="24"/>
              </w:rPr>
              <w:t xml:space="preserve"> 611  24113</w:t>
            </w:r>
            <w:r>
              <w:rPr>
                <w:rFonts w:ascii="Times New Roman" w:eastAsia="Times New Roman" w:hAnsi="Times New Roman" w:cs="Times New Roman"/>
                <w:color w:val="000000" w:themeColor="text1"/>
                <w:sz w:val="24"/>
                <w:szCs w:val="24"/>
              </w:rPr>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CA42EA" w:rsidP="00CA42EA">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CA42EA" w:rsidRPr="00CE156D" w:rsidRDefault="00EA5700" w:rsidP="00CA42E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710,90154</w:t>
            </w:r>
          </w:p>
        </w:tc>
      </w:tr>
      <w:tr w:rsidR="00D40B3E"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D40B3E" w:rsidRPr="00CE156D" w:rsidRDefault="00D40B3E" w:rsidP="00CA42EA">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D40B3E" w:rsidRDefault="00023C88" w:rsidP="00CA42EA">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0701  0110176020 621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D40B3E" w:rsidRPr="00CE156D" w:rsidRDefault="00023C88" w:rsidP="00CA42E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798,03144</w:t>
            </w:r>
          </w:p>
        </w:tc>
        <w:tc>
          <w:tcPr>
            <w:tcW w:w="1559" w:type="dxa"/>
            <w:tcBorders>
              <w:top w:val="single" w:sz="4" w:space="0" w:color="auto"/>
              <w:left w:val="nil"/>
              <w:bottom w:val="single" w:sz="4" w:space="0" w:color="auto"/>
              <w:right w:val="single" w:sz="4" w:space="0" w:color="auto"/>
            </w:tcBorders>
            <w:shd w:val="clear" w:color="auto" w:fill="auto"/>
            <w:vAlign w:val="center"/>
          </w:tcPr>
          <w:p w:rsidR="00D40B3E" w:rsidRDefault="00D40B3E" w:rsidP="00CA42EA">
            <w:pPr>
              <w:spacing w:after="0" w:line="240" w:lineRule="auto"/>
              <w:jc w:val="center"/>
              <w:rPr>
                <w:rFonts w:ascii="Times New Roman" w:eastAsia="Times New Roman" w:hAnsi="Times New Roman" w:cs="Times New Roman"/>
                <w:color w:val="000000" w:themeColor="text1"/>
                <w:sz w:val="24"/>
                <w:szCs w:val="24"/>
              </w:rPr>
            </w:pPr>
          </w:p>
        </w:tc>
      </w:tr>
      <w:tr w:rsidR="00FA7A4E"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FA7A4E" w:rsidRPr="00CE156D" w:rsidRDefault="00FA7A4E" w:rsidP="00FA7A4E">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FA7A4E" w:rsidRPr="00CE156D" w:rsidRDefault="00FA7A4E" w:rsidP="00FA7A4E">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0701  0110151001 621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A7A4E" w:rsidRPr="00942560" w:rsidRDefault="00023C88" w:rsidP="00FA7A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55,90114</w:t>
            </w:r>
          </w:p>
        </w:tc>
        <w:tc>
          <w:tcPr>
            <w:tcW w:w="1559" w:type="dxa"/>
            <w:tcBorders>
              <w:top w:val="single" w:sz="4" w:space="0" w:color="auto"/>
              <w:left w:val="nil"/>
              <w:bottom w:val="single" w:sz="4" w:space="0" w:color="auto"/>
              <w:right w:val="single" w:sz="4" w:space="0" w:color="auto"/>
            </w:tcBorders>
            <w:shd w:val="clear" w:color="auto" w:fill="auto"/>
            <w:vAlign w:val="center"/>
          </w:tcPr>
          <w:p w:rsidR="00FA7A4E" w:rsidRPr="00CE156D" w:rsidRDefault="00FA7A4E" w:rsidP="00FA7A4E">
            <w:pPr>
              <w:spacing w:after="0" w:line="240" w:lineRule="auto"/>
              <w:jc w:val="center"/>
              <w:rPr>
                <w:rFonts w:ascii="Times New Roman" w:eastAsia="Times New Roman" w:hAnsi="Times New Roman" w:cs="Times New Roman"/>
                <w:color w:val="000000" w:themeColor="text1"/>
                <w:sz w:val="24"/>
                <w:szCs w:val="24"/>
              </w:rPr>
            </w:pPr>
          </w:p>
        </w:tc>
      </w:tr>
      <w:tr w:rsidR="00173832"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173832" w:rsidRPr="00CE156D" w:rsidRDefault="00173832" w:rsidP="00173832">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173832" w:rsidRPr="00CE156D" w:rsidRDefault="00173832" w:rsidP="00173832">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0701  </w:t>
            </w:r>
            <w:r>
              <w:rPr>
                <w:rFonts w:ascii="Times New Roman" w:eastAsia="Times New Roman" w:hAnsi="Times New Roman" w:cs="Times New Roman"/>
                <w:color w:val="000000" w:themeColor="text1"/>
                <w:sz w:val="24"/>
                <w:szCs w:val="24"/>
              </w:rPr>
              <w:lastRenderedPageBreak/>
              <w:t>0110176020 621  2411300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173832" w:rsidRPr="00CE156D" w:rsidRDefault="00173832" w:rsidP="00173832">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73832" w:rsidRPr="00CE156D" w:rsidRDefault="00173832" w:rsidP="0017383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510,248</w:t>
            </w:r>
          </w:p>
        </w:tc>
      </w:tr>
      <w:tr w:rsidR="00FA7A4E"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FA7A4E" w:rsidRPr="00CE156D" w:rsidRDefault="00FA7A4E" w:rsidP="00FA7A4E">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FA7A4E" w:rsidRPr="00CE156D" w:rsidRDefault="00FA7A4E" w:rsidP="00173832">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0701  01101</w:t>
            </w:r>
            <w:r w:rsidR="00173832">
              <w:rPr>
                <w:rFonts w:ascii="Times New Roman" w:eastAsia="Times New Roman" w:hAnsi="Times New Roman" w:cs="Times New Roman"/>
                <w:color w:val="000000" w:themeColor="text1"/>
                <w:sz w:val="24"/>
                <w:szCs w:val="24"/>
              </w:rPr>
              <w:t>76020</w:t>
            </w:r>
            <w:r>
              <w:rPr>
                <w:rFonts w:ascii="Times New Roman" w:eastAsia="Times New Roman" w:hAnsi="Times New Roman" w:cs="Times New Roman"/>
                <w:color w:val="000000" w:themeColor="text1"/>
                <w:sz w:val="24"/>
                <w:szCs w:val="24"/>
              </w:rPr>
              <w:t xml:space="preserve"> 621  2411300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A7A4E" w:rsidRPr="00CE156D" w:rsidRDefault="00FA7A4E" w:rsidP="00FA7A4E">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FA7A4E" w:rsidRPr="00CE156D" w:rsidRDefault="00FA7A4E" w:rsidP="00FA7A4E">
            <w:pPr>
              <w:spacing w:after="0" w:line="240" w:lineRule="auto"/>
              <w:jc w:val="center"/>
              <w:rPr>
                <w:rFonts w:ascii="Times New Roman" w:eastAsia="Times New Roman" w:hAnsi="Times New Roman" w:cs="Times New Roman"/>
                <w:color w:val="000000" w:themeColor="text1"/>
                <w:sz w:val="24"/>
                <w:szCs w:val="24"/>
              </w:rPr>
            </w:pPr>
          </w:p>
        </w:tc>
      </w:tr>
      <w:tr w:rsidR="00764ED8"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764ED8" w:rsidRPr="00CE156D" w:rsidRDefault="00764ED8" w:rsidP="00764ED8">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764ED8" w:rsidRPr="00CE156D" w:rsidRDefault="005856F0" w:rsidP="00B8665A">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0702  0120176020 6</w:t>
            </w:r>
            <w:r w:rsidR="00E7612D">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764ED8" w:rsidRPr="00CE156D" w:rsidRDefault="005856F0" w:rsidP="00764ED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1234,33106</w:t>
            </w:r>
          </w:p>
        </w:tc>
        <w:tc>
          <w:tcPr>
            <w:tcW w:w="1559" w:type="dxa"/>
            <w:tcBorders>
              <w:top w:val="single" w:sz="4" w:space="0" w:color="auto"/>
              <w:left w:val="nil"/>
              <w:bottom w:val="single" w:sz="4" w:space="0" w:color="auto"/>
              <w:right w:val="single" w:sz="4" w:space="0" w:color="auto"/>
            </w:tcBorders>
            <w:shd w:val="clear" w:color="auto" w:fill="auto"/>
            <w:vAlign w:val="center"/>
          </w:tcPr>
          <w:p w:rsidR="00764ED8" w:rsidRPr="00CE156D" w:rsidRDefault="00764ED8" w:rsidP="00764ED8">
            <w:pPr>
              <w:spacing w:after="0" w:line="240" w:lineRule="auto"/>
              <w:jc w:val="center"/>
              <w:rPr>
                <w:rFonts w:ascii="Times New Roman" w:eastAsia="Times New Roman" w:hAnsi="Times New Roman" w:cs="Times New Roman"/>
                <w:color w:val="000000" w:themeColor="text1"/>
                <w:sz w:val="24"/>
                <w:szCs w:val="24"/>
              </w:rPr>
            </w:pPr>
          </w:p>
        </w:tc>
      </w:tr>
      <w:tr w:rsidR="005856F0"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5856F0" w:rsidRPr="00CE156D" w:rsidRDefault="005856F0" w:rsidP="005856F0">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5856F0" w:rsidRPr="00CE156D" w:rsidRDefault="00E7612D" w:rsidP="005856F0">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5856F0">
              <w:rPr>
                <w:rFonts w:ascii="Times New Roman" w:eastAsia="Times New Roman" w:hAnsi="Times New Roman" w:cs="Times New Roman"/>
                <w:color w:val="000000" w:themeColor="text1"/>
                <w:sz w:val="24"/>
                <w:szCs w:val="24"/>
              </w:rPr>
              <w:t>0702  0120176020 6</w:t>
            </w:r>
            <w:r>
              <w:rPr>
                <w:rFonts w:ascii="Times New Roman" w:eastAsia="Times New Roman" w:hAnsi="Times New Roman" w:cs="Times New Roman"/>
                <w:color w:val="000000" w:themeColor="text1"/>
                <w:sz w:val="24"/>
                <w:szCs w:val="24"/>
              </w:rPr>
              <w:t>1</w:t>
            </w:r>
            <w:r w:rsidR="005856F0">
              <w:rPr>
                <w:rFonts w:ascii="Times New Roman" w:eastAsia="Times New Roman" w:hAnsi="Times New Roman" w:cs="Times New Roman"/>
                <w:color w:val="000000" w:themeColor="text1"/>
                <w:sz w:val="24"/>
                <w:szCs w:val="24"/>
              </w:rPr>
              <w:t>1  2411300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856F0" w:rsidRPr="00CE156D" w:rsidRDefault="005856F0" w:rsidP="005856F0">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856F0" w:rsidRPr="00CE156D" w:rsidRDefault="005856F0" w:rsidP="005856F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1234,33106</w:t>
            </w:r>
          </w:p>
        </w:tc>
      </w:tr>
      <w:tr w:rsidR="00E7612D"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E7612D" w:rsidRPr="00CE156D" w:rsidRDefault="00E7612D" w:rsidP="005856F0">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E7612D" w:rsidRDefault="00E7612D" w:rsidP="00E7612D">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0702  0120151002 611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E7612D" w:rsidRPr="00CE156D" w:rsidRDefault="00E7612D" w:rsidP="005856F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162,30596</w:t>
            </w:r>
          </w:p>
        </w:tc>
        <w:tc>
          <w:tcPr>
            <w:tcW w:w="1559" w:type="dxa"/>
            <w:tcBorders>
              <w:top w:val="single" w:sz="4" w:space="0" w:color="auto"/>
              <w:left w:val="nil"/>
              <w:bottom w:val="single" w:sz="4" w:space="0" w:color="auto"/>
              <w:right w:val="single" w:sz="4" w:space="0" w:color="auto"/>
            </w:tcBorders>
            <w:shd w:val="clear" w:color="auto" w:fill="auto"/>
            <w:vAlign w:val="center"/>
          </w:tcPr>
          <w:p w:rsidR="00E7612D" w:rsidRDefault="00E7612D" w:rsidP="005856F0">
            <w:pPr>
              <w:spacing w:after="0" w:line="240" w:lineRule="auto"/>
              <w:jc w:val="center"/>
              <w:rPr>
                <w:rFonts w:ascii="Times New Roman" w:eastAsia="Times New Roman" w:hAnsi="Times New Roman" w:cs="Times New Roman"/>
                <w:color w:val="000000" w:themeColor="text1"/>
                <w:sz w:val="24"/>
                <w:szCs w:val="24"/>
              </w:rPr>
            </w:pPr>
          </w:p>
        </w:tc>
      </w:tr>
      <w:tr w:rsidR="00686442"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686442" w:rsidRPr="00CE156D" w:rsidRDefault="00686442" w:rsidP="005856F0">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686442" w:rsidRDefault="00686442" w:rsidP="00E7612D">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0703  0130151003 611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442" w:rsidRDefault="00686442" w:rsidP="005856F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72,77251</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442" w:rsidRDefault="00686442" w:rsidP="005856F0">
            <w:pPr>
              <w:spacing w:after="0" w:line="240" w:lineRule="auto"/>
              <w:jc w:val="center"/>
              <w:rPr>
                <w:rFonts w:ascii="Times New Roman" w:eastAsia="Times New Roman" w:hAnsi="Times New Roman" w:cs="Times New Roman"/>
                <w:color w:val="000000" w:themeColor="text1"/>
                <w:sz w:val="24"/>
                <w:szCs w:val="24"/>
              </w:rPr>
            </w:pPr>
          </w:p>
        </w:tc>
      </w:tr>
      <w:tr w:rsidR="0006023C"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06023C" w:rsidRPr="00CE156D" w:rsidRDefault="0006023C" w:rsidP="0006023C">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06023C" w:rsidRPr="00CE156D" w:rsidRDefault="0006023C" w:rsidP="0006023C">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0709  79000</w:t>
            </w:r>
            <w:r w:rsidR="00EE036E">
              <w:rPr>
                <w:rFonts w:ascii="Times New Roman" w:eastAsia="Times New Roman" w:hAnsi="Times New Roman" w:cs="Times New Roman"/>
                <w:color w:val="000000" w:themeColor="text1"/>
                <w:sz w:val="24"/>
                <w:szCs w:val="24"/>
              </w:rPr>
              <w:t>0</w:t>
            </w:r>
            <w:r>
              <w:rPr>
                <w:rFonts w:ascii="Times New Roman" w:eastAsia="Times New Roman" w:hAnsi="Times New Roman" w:cs="Times New Roman"/>
                <w:color w:val="000000" w:themeColor="text1"/>
                <w:sz w:val="24"/>
                <w:szCs w:val="24"/>
              </w:rPr>
              <w:t>0100 111  2110000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06023C" w:rsidRDefault="008070AA" w:rsidP="0006023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80,86446</w:t>
            </w:r>
          </w:p>
        </w:tc>
        <w:tc>
          <w:tcPr>
            <w:tcW w:w="1559" w:type="dxa"/>
            <w:tcBorders>
              <w:top w:val="single" w:sz="4" w:space="0" w:color="auto"/>
              <w:left w:val="nil"/>
              <w:bottom w:val="single" w:sz="4" w:space="0" w:color="auto"/>
              <w:right w:val="single" w:sz="4" w:space="0" w:color="auto"/>
            </w:tcBorders>
            <w:shd w:val="clear" w:color="auto" w:fill="auto"/>
            <w:vAlign w:val="center"/>
          </w:tcPr>
          <w:p w:rsidR="0006023C" w:rsidRDefault="0006023C" w:rsidP="0006023C">
            <w:pPr>
              <w:spacing w:after="0" w:line="240" w:lineRule="auto"/>
              <w:jc w:val="center"/>
              <w:rPr>
                <w:rFonts w:ascii="Times New Roman" w:eastAsia="Times New Roman" w:hAnsi="Times New Roman" w:cs="Times New Roman"/>
                <w:color w:val="000000" w:themeColor="text1"/>
                <w:sz w:val="24"/>
                <w:szCs w:val="24"/>
              </w:rPr>
            </w:pPr>
          </w:p>
        </w:tc>
      </w:tr>
      <w:tr w:rsidR="0006023C"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06023C" w:rsidRPr="00CE156D" w:rsidRDefault="0006023C" w:rsidP="0006023C">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06023C" w:rsidRPr="00CE156D" w:rsidRDefault="0006023C" w:rsidP="0006023C">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0709  </w:t>
            </w:r>
            <w:r w:rsidR="004F32C7">
              <w:rPr>
                <w:rFonts w:ascii="Times New Roman" w:eastAsia="Times New Roman" w:hAnsi="Times New Roman" w:cs="Times New Roman"/>
                <w:color w:val="000000" w:themeColor="text1"/>
                <w:sz w:val="24"/>
                <w:szCs w:val="24"/>
              </w:rPr>
              <w:t>79</w:t>
            </w:r>
            <w:r>
              <w:rPr>
                <w:rFonts w:ascii="Times New Roman" w:eastAsia="Times New Roman" w:hAnsi="Times New Roman" w:cs="Times New Roman"/>
                <w:color w:val="000000" w:themeColor="text1"/>
                <w:sz w:val="24"/>
                <w:szCs w:val="24"/>
              </w:rPr>
              <w:t>00000190  119  2130000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06023C" w:rsidRDefault="0006023C" w:rsidP="0006023C">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6023C" w:rsidRDefault="008070AA" w:rsidP="0006023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175,23337</w:t>
            </w:r>
          </w:p>
        </w:tc>
      </w:tr>
      <w:tr w:rsidR="00B10950"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B10950" w:rsidRPr="00507573"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5387"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pStyle w:val="a3"/>
              <w:spacing w:after="0"/>
              <w:ind w:left="0"/>
              <w:jc w:val="both"/>
              <w:rPr>
                <w:rFonts w:ascii="Times New Roman" w:eastAsia="Times New Roman" w:hAnsi="Times New Roman" w:cs="Times New Roman"/>
                <w:color w:val="000000" w:themeColor="text1"/>
                <w:sz w:val="24"/>
                <w:szCs w:val="24"/>
              </w:rPr>
            </w:pPr>
            <w:r w:rsidRPr="00972E58">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w:t>
            </w:r>
            <w:r>
              <w:rPr>
                <w:rFonts w:ascii="Times New Roman" w:eastAsia="Times New Roman" w:hAnsi="Times New Roman" w:cs="Times New Roman"/>
                <w:color w:val="000000" w:themeColor="text1"/>
                <w:sz w:val="24"/>
                <w:szCs w:val="24"/>
              </w:rPr>
              <w:t>епловой энергии, водоснабжения) 0701  0110175020  611  2412304</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71,59088</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p>
        </w:tc>
      </w:tr>
      <w:tr w:rsidR="00B10950"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B10950" w:rsidRPr="00507573"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5387"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pStyle w:val="a3"/>
              <w:spacing w:after="0"/>
              <w:ind w:left="0"/>
              <w:jc w:val="both"/>
              <w:rPr>
                <w:rFonts w:ascii="Times New Roman" w:eastAsia="Times New Roman" w:hAnsi="Times New Roman" w:cs="Times New Roman"/>
                <w:color w:val="000000" w:themeColor="text1"/>
                <w:sz w:val="24"/>
                <w:szCs w:val="24"/>
              </w:rPr>
            </w:pPr>
            <w:r w:rsidRPr="00972E58">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w:t>
            </w:r>
            <w:r>
              <w:rPr>
                <w:rFonts w:ascii="Times New Roman" w:eastAsia="Times New Roman" w:hAnsi="Times New Roman" w:cs="Times New Roman"/>
                <w:color w:val="000000" w:themeColor="text1"/>
                <w:sz w:val="24"/>
                <w:szCs w:val="24"/>
              </w:rPr>
              <w:t>епловой энергии, водоснабжения) 0701  0110175020  621  2412304</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9,05715</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p>
        </w:tc>
      </w:tr>
      <w:tr w:rsidR="00B10950" w:rsidRPr="00531CC9" w:rsidTr="00531CC9">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B10950" w:rsidRPr="00507573"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5387"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pStyle w:val="a3"/>
              <w:spacing w:after="0"/>
              <w:ind w:left="0"/>
              <w:jc w:val="both"/>
              <w:rPr>
                <w:rFonts w:ascii="Times New Roman" w:eastAsia="Times New Roman" w:hAnsi="Times New Roman" w:cs="Times New Roman"/>
                <w:color w:val="000000" w:themeColor="text1"/>
                <w:sz w:val="24"/>
                <w:szCs w:val="24"/>
              </w:rPr>
            </w:pPr>
            <w:r w:rsidRPr="00972E58">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w:t>
            </w:r>
            <w:r>
              <w:rPr>
                <w:rFonts w:ascii="Times New Roman" w:eastAsia="Times New Roman" w:hAnsi="Times New Roman" w:cs="Times New Roman"/>
                <w:color w:val="000000" w:themeColor="text1"/>
                <w:sz w:val="24"/>
                <w:szCs w:val="24"/>
              </w:rPr>
              <w:t xml:space="preserve">епловой энергии, водоснабжения) 0702  0120175020  611 2412304 </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144,71512</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p>
        </w:tc>
      </w:tr>
      <w:tr w:rsidR="00B10950" w:rsidRPr="00531CC9" w:rsidTr="00AA7954">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tcPr>
          <w:p w:rsidR="00B10950" w:rsidRPr="00B10950" w:rsidRDefault="00B10950" w:rsidP="00B677F4">
            <w:pPr>
              <w:jc w:val="center"/>
              <w:rPr>
                <w:rFonts w:ascii="Times New Roman" w:hAnsi="Times New Roman" w:cs="Times New Roman"/>
                <w:sz w:val="24"/>
                <w:szCs w:val="24"/>
              </w:rPr>
            </w:pPr>
            <w:r w:rsidRPr="00B10950">
              <w:rPr>
                <w:rFonts w:ascii="Times New Roman" w:hAnsi="Times New Roman" w:cs="Times New Roman"/>
                <w:sz w:val="24"/>
                <w:szCs w:val="24"/>
              </w:rPr>
              <w:t>По уведомлению Минфина № 06-01/813</w:t>
            </w:r>
          </w:p>
        </w:tc>
        <w:tc>
          <w:tcPr>
            <w:tcW w:w="5387" w:type="dxa"/>
            <w:tcBorders>
              <w:top w:val="single" w:sz="4" w:space="0" w:color="auto"/>
              <w:left w:val="nil"/>
              <w:bottom w:val="single" w:sz="4" w:space="0" w:color="auto"/>
              <w:right w:val="single" w:sz="4" w:space="0" w:color="auto"/>
            </w:tcBorders>
            <w:shd w:val="clear" w:color="auto" w:fill="auto"/>
          </w:tcPr>
          <w:p w:rsidR="00B10950" w:rsidRPr="00B10950" w:rsidRDefault="00B10950" w:rsidP="00B10950">
            <w:pPr>
              <w:rPr>
                <w:rFonts w:ascii="Times New Roman" w:hAnsi="Times New Roman" w:cs="Times New Roman"/>
                <w:sz w:val="24"/>
                <w:szCs w:val="24"/>
              </w:rPr>
            </w:pPr>
            <w:r w:rsidRPr="00B10950">
              <w:rPr>
                <w:rFonts w:ascii="Times New Roman" w:hAnsi="Times New Roman" w:cs="Times New Roman"/>
                <w:sz w:val="24"/>
                <w:szCs w:val="24"/>
              </w:rPr>
              <w:t xml:space="preserve">Субсидии на долевое финансирование расходов на оплату коммунальных услуг (в отношении расходов по оплате электрической и тепловой энергии, водоснабжения) </w:t>
            </w:r>
            <w:r>
              <w:rPr>
                <w:rFonts w:ascii="Times New Roman" w:hAnsi="Times New Roman" w:cs="Times New Roman"/>
                <w:sz w:val="24"/>
                <w:szCs w:val="24"/>
              </w:rPr>
              <w:t>0709  7900075020  247  2230400</w:t>
            </w:r>
            <w:r w:rsidRPr="00B10950">
              <w:rPr>
                <w:rFonts w:ascii="Times New Roman" w:hAnsi="Times New Roman" w:cs="Times New Roman"/>
                <w:sz w:val="24"/>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22,27672</w:t>
            </w:r>
          </w:p>
        </w:tc>
        <w:tc>
          <w:tcPr>
            <w:tcW w:w="1559" w:type="dxa"/>
            <w:tcBorders>
              <w:top w:val="single" w:sz="4" w:space="0" w:color="auto"/>
              <w:left w:val="nil"/>
              <w:bottom w:val="single" w:sz="4" w:space="0" w:color="auto"/>
              <w:right w:val="single" w:sz="4" w:space="0" w:color="auto"/>
            </w:tcBorders>
            <w:shd w:val="clear" w:color="auto" w:fill="auto"/>
            <w:vAlign w:val="center"/>
          </w:tcPr>
          <w:p w:rsidR="00B10950" w:rsidRDefault="00B10950" w:rsidP="00B10950">
            <w:pPr>
              <w:spacing w:after="0" w:line="240" w:lineRule="auto"/>
              <w:jc w:val="center"/>
              <w:rPr>
                <w:rFonts w:ascii="Times New Roman" w:eastAsia="Times New Roman" w:hAnsi="Times New Roman" w:cs="Times New Roman"/>
                <w:color w:val="000000" w:themeColor="text1"/>
                <w:sz w:val="24"/>
                <w:szCs w:val="24"/>
              </w:rPr>
            </w:pPr>
          </w:p>
        </w:tc>
      </w:tr>
      <w:tr w:rsidR="00B677F4" w:rsidRPr="00531CC9" w:rsidTr="008B466E">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B677F4" w:rsidRPr="008114B0" w:rsidRDefault="00B677F4" w:rsidP="00B677F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5387" w:type="dxa"/>
            <w:tcBorders>
              <w:top w:val="single" w:sz="4" w:space="0" w:color="auto"/>
              <w:left w:val="nil"/>
              <w:bottom w:val="single" w:sz="4" w:space="0" w:color="auto"/>
              <w:right w:val="single" w:sz="4" w:space="0" w:color="auto"/>
            </w:tcBorders>
            <w:shd w:val="clear" w:color="auto" w:fill="auto"/>
            <w:vAlign w:val="center"/>
          </w:tcPr>
          <w:p w:rsidR="00B677F4" w:rsidRPr="008114B0" w:rsidRDefault="00B677F4" w:rsidP="00B677F4">
            <w:pPr>
              <w:pStyle w:val="a3"/>
              <w:spacing w:after="0"/>
              <w:ind w:left="0"/>
              <w:jc w:val="both"/>
              <w:rPr>
                <w:rFonts w:ascii="Times New Roman" w:eastAsia="Times New Roman" w:hAnsi="Times New Roman" w:cs="Times New Roman"/>
                <w:color w:val="000000" w:themeColor="text1"/>
                <w:sz w:val="24"/>
                <w:szCs w:val="24"/>
              </w:rPr>
            </w:pPr>
            <w:r w:rsidRPr="00C31A7D">
              <w:rPr>
                <w:rFonts w:ascii="Times New Roman" w:eastAsia="Times New Roman" w:hAnsi="Times New Roman" w:cs="Times New Roman"/>
                <w:color w:val="000000" w:themeColor="text1"/>
                <w:sz w:val="24"/>
                <w:szCs w:val="24"/>
              </w:rPr>
              <w:t>Дотации бюджетам муниципальных районов на поддержку мер по обеспечению сбалансированности бюджетов</w:t>
            </w:r>
            <w:r>
              <w:rPr>
                <w:rFonts w:ascii="Times New Roman" w:eastAsia="Times New Roman" w:hAnsi="Times New Roman" w:cs="Times New Roman"/>
                <w:color w:val="000000" w:themeColor="text1"/>
                <w:sz w:val="24"/>
                <w:szCs w:val="24"/>
              </w:rPr>
              <w:t xml:space="preserve">  0701  0110151001  611  2411100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677F4" w:rsidRDefault="00B677F4" w:rsidP="00B677F4">
            <w:pPr>
              <w:spacing w:after="0" w:line="240" w:lineRule="auto"/>
              <w:jc w:val="center"/>
              <w:rPr>
                <w:rFonts w:ascii="Times New Roman" w:eastAsia="Times New Roman" w:hAnsi="Times New Roman" w:cs="Times New Roman"/>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677F4" w:rsidRDefault="00B677F4" w:rsidP="00B677F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31,49237</w:t>
            </w:r>
          </w:p>
        </w:tc>
      </w:tr>
      <w:tr w:rsidR="002B6FCA" w:rsidRPr="00531CC9" w:rsidTr="008B466E">
        <w:trPr>
          <w:trHeight w:val="388"/>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2B6FCA" w:rsidRDefault="002B6FCA" w:rsidP="00B677F4">
            <w:pPr>
              <w:spacing w:after="0" w:line="240" w:lineRule="auto"/>
              <w:jc w:val="center"/>
              <w:rPr>
                <w:rFonts w:ascii="Times New Roman" w:eastAsia="Times New Roman" w:hAnsi="Times New Roman" w:cs="Times New Roman"/>
                <w:color w:val="000000" w:themeColor="text1"/>
                <w:sz w:val="24"/>
                <w:szCs w:val="24"/>
              </w:rPr>
            </w:pPr>
          </w:p>
        </w:tc>
        <w:tc>
          <w:tcPr>
            <w:tcW w:w="5387" w:type="dxa"/>
            <w:tcBorders>
              <w:top w:val="single" w:sz="4" w:space="0" w:color="auto"/>
              <w:left w:val="nil"/>
              <w:bottom w:val="single" w:sz="4" w:space="0" w:color="auto"/>
              <w:right w:val="single" w:sz="4" w:space="0" w:color="auto"/>
            </w:tcBorders>
            <w:shd w:val="clear" w:color="auto" w:fill="auto"/>
            <w:vAlign w:val="center"/>
          </w:tcPr>
          <w:p w:rsidR="002B6FCA" w:rsidRPr="004C5A83" w:rsidRDefault="00555BB7" w:rsidP="00B677F4">
            <w:pPr>
              <w:pStyle w:val="a3"/>
              <w:spacing w:after="0"/>
              <w:ind w:left="0"/>
              <w:jc w:val="both"/>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 xml:space="preserve"> Проведение </w:t>
            </w:r>
            <w:proofErr w:type="spellStart"/>
            <w:r>
              <w:rPr>
                <w:rFonts w:ascii="Times New Roman" w:eastAsia="Times New Roman" w:hAnsi="Times New Roman" w:cs="Times New Roman"/>
                <w:color w:val="000000" w:themeColor="text1"/>
                <w:sz w:val="24"/>
                <w:szCs w:val="24"/>
                <w:highlight w:val="yellow"/>
              </w:rPr>
              <w:t>гос</w:t>
            </w:r>
            <w:proofErr w:type="spellEnd"/>
            <w:r>
              <w:rPr>
                <w:rFonts w:ascii="Times New Roman" w:eastAsia="Times New Roman" w:hAnsi="Times New Roman" w:cs="Times New Roman"/>
                <w:color w:val="000000" w:themeColor="text1"/>
                <w:sz w:val="24"/>
                <w:szCs w:val="24"/>
                <w:highlight w:val="yellow"/>
              </w:rPr>
              <w:t xml:space="preserve">-ой экспертизы проектной документации </w:t>
            </w:r>
            <w:r w:rsidR="002B6FCA" w:rsidRPr="004C5A83">
              <w:rPr>
                <w:rFonts w:ascii="Times New Roman" w:eastAsia="Times New Roman" w:hAnsi="Times New Roman" w:cs="Times New Roman"/>
                <w:color w:val="000000" w:themeColor="text1"/>
                <w:sz w:val="24"/>
                <w:szCs w:val="24"/>
                <w:highlight w:val="yellow"/>
              </w:rPr>
              <w:t>0702  0120151002  611  2412615</w:t>
            </w:r>
          </w:p>
        </w:tc>
        <w:tc>
          <w:tcPr>
            <w:tcW w:w="1559" w:type="dxa"/>
            <w:tcBorders>
              <w:top w:val="single" w:sz="4" w:space="0" w:color="auto"/>
              <w:left w:val="nil"/>
              <w:bottom w:val="single" w:sz="4" w:space="0" w:color="auto"/>
              <w:right w:val="single" w:sz="4" w:space="0" w:color="auto"/>
            </w:tcBorders>
            <w:shd w:val="clear" w:color="auto" w:fill="auto"/>
            <w:vAlign w:val="center"/>
          </w:tcPr>
          <w:p w:rsidR="002B6FCA" w:rsidRPr="004C5A83" w:rsidRDefault="002B6FCA" w:rsidP="00B677F4">
            <w:pPr>
              <w:spacing w:after="0" w:line="240" w:lineRule="auto"/>
              <w:jc w:val="center"/>
              <w:rPr>
                <w:rFonts w:ascii="Times New Roman" w:eastAsia="Times New Roman" w:hAnsi="Times New Roman" w:cs="Times New Roman"/>
                <w:color w:val="000000" w:themeColor="text1"/>
                <w:sz w:val="24"/>
                <w:szCs w:val="24"/>
                <w:highlight w:val="yellow"/>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B6FCA" w:rsidRPr="004C5A83" w:rsidRDefault="002B6FCA" w:rsidP="00B677F4">
            <w:pPr>
              <w:spacing w:after="0" w:line="240" w:lineRule="auto"/>
              <w:jc w:val="center"/>
              <w:rPr>
                <w:rFonts w:ascii="Times New Roman" w:eastAsia="Times New Roman" w:hAnsi="Times New Roman" w:cs="Times New Roman"/>
                <w:color w:val="000000" w:themeColor="text1"/>
                <w:sz w:val="24"/>
                <w:szCs w:val="24"/>
                <w:highlight w:val="yellow"/>
              </w:rPr>
            </w:pPr>
            <w:r w:rsidRPr="004C5A83">
              <w:rPr>
                <w:rFonts w:ascii="Times New Roman" w:eastAsia="Times New Roman" w:hAnsi="Times New Roman" w:cs="Times New Roman"/>
                <w:color w:val="000000" w:themeColor="text1"/>
                <w:sz w:val="24"/>
                <w:szCs w:val="24"/>
                <w:highlight w:val="yellow"/>
              </w:rPr>
              <w:t>15,76925</w:t>
            </w:r>
          </w:p>
        </w:tc>
      </w:tr>
      <w:tr w:rsidR="008C2763" w:rsidRPr="00531CC9" w:rsidTr="00D3257F">
        <w:trPr>
          <w:trHeight w:val="388"/>
        </w:trPr>
        <w:tc>
          <w:tcPr>
            <w:tcW w:w="71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C2763" w:rsidRPr="00C273B0" w:rsidRDefault="008C2763" w:rsidP="008C2763">
            <w:pPr>
              <w:spacing w:after="0" w:line="240" w:lineRule="auto"/>
              <w:jc w:val="right"/>
              <w:rPr>
                <w:rFonts w:ascii="Times New Roman" w:eastAsia="Times New Roman" w:hAnsi="Times New Roman" w:cs="Times New Roman"/>
                <w:b/>
                <w:color w:val="000000" w:themeColor="text1"/>
                <w:sz w:val="28"/>
                <w:szCs w:val="28"/>
              </w:rPr>
            </w:pPr>
            <w:r w:rsidRPr="00C273B0">
              <w:rPr>
                <w:rFonts w:ascii="Times New Roman" w:eastAsia="Times New Roman" w:hAnsi="Times New Roman" w:cs="Times New Roman"/>
                <w:b/>
                <w:color w:val="000000" w:themeColor="text1"/>
                <w:sz w:val="28"/>
                <w:szCs w:val="28"/>
              </w:rPr>
              <w:t>Итого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8C2763" w:rsidRPr="00C273B0" w:rsidRDefault="003A6657" w:rsidP="008C2763">
            <w:pPr>
              <w:spacing w:after="0" w:line="240" w:lineRule="auto"/>
              <w:jc w:val="center"/>
              <w:rPr>
                <w:rFonts w:ascii="Times New Roman" w:eastAsia="Times New Roman" w:hAnsi="Times New Roman" w:cs="Times New Roman"/>
                <w:b/>
                <w:color w:val="000000" w:themeColor="text1"/>
                <w:sz w:val="24"/>
                <w:szCs w:val="24"/>
              </w:rPr>
            </w:pPr>
            <w:r w:rsidRPr="003A6657">
              <w:rPr>
                <w:rFonts w:ascii="Times New Roman" w:eastAsia="Times New Roman" w:hAnsi="Times New Roman" w:cs="Times New Roman"/>
                <w:b/>
                <w:color w:val="000000" w:themeColor="text1"/>
                <w:sz w:val="24"/>
                <w:szCs w:val="24"/>
              </w:rPr>
              <w:t>3366,33725</w:t>
            </w:r>
          </w:p>
        </w:tc>
        <w:tc>
          <w:tcPr>
            <w:tcW w:w="1559" w:type="dxa"/>
            <w:tcBorders>
              <w:top w:val="single" w:sz="4" w:space="0" w:color="auto"/>
              <w:left w:val="nil"/>
              <w:bottom w:val="single" w:sz="4" w:space="0" w:color="auto"/>
              <w:right w:val="single" w:sz="4" w:space="0" w:color="auto"/>
            </w:tcBorders>
            <w:shd w:val="clear" w:color="auto" w:fill="auto"/>
            <w:vAlign w:val="center"/>
          </w:tcPr>
          <w:p w:rsidR="008C2763" w:rsidRPr="00C273B0" w:rsidRDefault="004C5A83" w:rsidP="008C2763">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2701,24659</w:t>
            </w:r>
          </w:p>
        </w:tc>
      </w:tr>
    </w:tbl>
    <w:p w:rsidR="004D7F6F" w:rsidRDefault="004D7F6F" w:rsidP="00C253FF">
      <w:pPr>
        <w:spacing w:line="240" w:lineRule="auto"/>
        <w:jc w:val="both"/>
        <w:rPr>
          <w:rFonts w:ascii="Times New Roman" w:hAnsi="Times New Roman" w:cs="Times New Roman"/>
          <w:b/>
          <w:sz w:val="24"/>
          <w:szCs w:val="24"/>
        </w:rPr>
      </w:pPr>
    </w:p>
    <w:p w:rsidR="00846B73" w:rsidRPr="00531CC9" w:rsidRDefault="00846B73" w:rsidP="00846B73">
      <w:pPr>
        <w:spacing w:line="240" w:lineRule="auto"/>
        <w:ind w:left="142" w:firstLine="567"/>
        <w:jc w:val="both"/>
        <w:rPr>
          <w:rFonts w:ascii="Times New Roman" w:hAnsi="Times New Roman" w:cs="Times New Roman"/>
          <w:b/>
          <w:sz w:val="24"/>
          <w:szCs w:val="24"/>
        </w:rPr>
      </w:pPr>
      <w:r>
        <w:rPr>
          <w:rFonts w:ascii="Times New Roman" w:hAnsi="Times New Roman" w:cs="Times New Roman"/>
          <w:b/>
          <w:sz w:val="24"/>
          <w:szCs w:val="24"/>
        </w:rPr>
        <w:t xml:space="preserve">    3</w:t>
      </w:r>
      <w:r w:rsidRPr="00531CC9">
        <w:rPr>
          <w:rFonts w:ascii="Times New Roman" w:hAnsi="Times New Roman" w:cs="Times New Roman"/>
          <w:b/>
          <w:sz w:val="24"/>
          <w:szCs w:val="24"/>
        </w:rPr>
        <w:t xml:space="preserve">) </w:t>
      </w:r>
      <w:r w:rsidR="003601BC">
        <w:rPr>
          <w:rFonts w:ascii="Times New Roman" w:hAnsi="Times New Roman" w:cs="Times New Roman"/>
          <w:b/>
          <w:i/>
          <w:sz w:val="24"/>
          <w:szCs w:val="24"/>
        </w:rPr>
        <w:t>ХУРАЛ ПРЕДСТАВИТЕЛЕЙ</w:t>
      </w:r>
      <w:r w:rsidRPr="00531CC9">
        <w:rPr>
          <w:rFonts w:ascii="Times New Roman" w:hAnsi="Times New Roman" w:cs="Times New Roman"/>
          <w:b/>
          <w:i/>
          <w:sz w:val="24"/>
          <w:szCs w:val="24"/>
        </w:rPr>
        <w:t>АДМИНИСТРАЦИИ</w:t>
      </w:r>
      <w:proofErr w:type="gramStart"/>
      <w:r w:rsidRPr="00531CC9">
        <w:rPr>
          <w:rFonts w:ascii="Times New Roman" w:hAnsi="Times New Roman" w:cs="Times New Roman"/>
          <w:b/>
          <w:i/>
          <w:sz w:val="24"/>
          <w:szCs w:val="24"/>
        </w:rPr>
        <w:t xml:space="preserve"> :</w:t>
      </w:r>
      <w:proofErr w:type="gramEnd"/>
    </w:p>
    <w:p w:rsidR="00846B73" w:rsidRPr="00531CC9" w:rsidRDefault="004D7F6F" w:rsidP="00846B73">
      <w:pPr>
        <w:spacing w:after="0" w:line="240" w:lineRule="auto"/>
        <w:ind w:left="142"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846B73" w:rsidRPr="00531CC9">
        <w:rPr>
          <w:rFonts w:ascii="Times New Roman" w:eastAsia="Times New Roman" w:hAnsi="Times New Roman" w:cs="Times New Roman"/>
          <w:color w:val="000000" w:themeColor="text1"/>
          <w:sz w:val="24"/>
          <w:szCs w:val="24"/>
        </w:rPr>
        <w:t xml:space="preserve"> в </w:t>
      </w:r>
      <w:proofErr w:type="spellStart"/>
      <w:r w:rsidR="00846B73">
        <w:rPr>
          <w:rFonts w:ascii="Times New Roman" w:eastAsia="Times New Roman" w:hAnsi="Times New Roman" w:cs="Times New Roman"/>
          <w:color w:val="000000" w:themeColor="text1"/>
          <w:sz w:val="24"/>
          <w:szCs w:val="24"/>
        </w:rPr>
        <w:t>тыс.рублях</w:t>
      </w:r>
      <w:proofErr w:type="spellEnd"/>
    </w:p>
    <w:tbl>
      <w:tblPr>
        <w:tblpPr w:leftFromText="180" w:rightFromText="180" w:vertAnchor="text" w:tblpY="1"/>
        <w:tblOverlap w:val="never"/>
        <w:tblW w:w="10221" w:type="dxa"/>
        <w:tblLook w:val="04A0" w:firstRow="1" w:lastRow="0" w:firstColumn="1" w:lastColumn="0" w:noHBand="0" w:noVBand="1"/>
      </w:tblPr>
      <w:tblGrid>
        <w:gridCol w:w="2037"/>
        <w:gridCol w:w="5051"/>
        <w:gridCol w:w="1537"/>
        <w:gridCol w:w="1596"/>
      </w:tblGrid>
      <w:tr w:rsidR="00846B73" w:rsidRPr="00531CC9" w:rsidTr="00DD7C06">
        <w:trPr>
          <w:trHeight w:val="585"/>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B73" w:rsidRPr="00CB0C2C" w:rsidRDefault="00846B73" w:rsidP="00DD7C06">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lastRenderedPageBreak/>
              <w:t>№ п/п</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846B73" w:rsidRPr="00CB0C2C" w:rsidRDefault="00846B73" w:rsidP="00DD7C06">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Наименование статьи</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846B73" w:rsidRPr="00CB0C2C" w:rsidRDefault="00846B73" w:rsidP="00DD7C06">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Уменьшение</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846B73" w:rsidRPr="00CB0C2C" w:rsidRDefault="00846B73" w:rsidP="00DD7C06">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Увеличение</w:t>
            </w:r>
          </w:p>
        </w:tc>
      </w:tr>
      <w:tr w:rsidR="00407CEF"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07CEF" w:rsidRPr="00CB0C2C" w:rsidRDefault="00407CEF" w:rsidP="00037258">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037258">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0103  7960055490  121  2110000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037258">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03725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43,965</w:t>
            </w:r>
          </w:p>
        </w:tc>
      </w:tr>
      <w:tr w:rsidR="00407CEF"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07CEF" w:rsidRPr="00CB0C2C" w:rsidRDefault="00407CEF" w:rsidP="00407CEF">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407CEF">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0103  7960055490  129  2130000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407CEF">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407CEF" w:rsidRPr="00CB0C2C" w:rsidRDefault="00407CEF" w:rsidP="00407CEF">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13,277</w:t>
            </w:r>
          </w:p>
        </w:tc>
      </w:tr>
      <w:tr w:rsidR="00C467FA"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0106  7980055490  121  2110000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49,950</w:t>
            </w:r>
          </w:p>
        </w:tc>
      </w:tr>
      <w:tr w:rsidR="00C467FA"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0106  7980055490  129  2130000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C467FA" w:rsidRPr="00CB0C2C" w:rsidRDefault="00C467FA" w:rsidP="00C467F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15,085</w:t>
            </w:r>
          </w:p>
        </w:tc>
      </w:tr>
      <w:tr w:rsidR="003932F6"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3932F6" w:rsidRPr="00CB0C2C" w:rsidRDefault="003932F6" w:rsidP="003932F6">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3932F6" w:rsidRPr="00CE156D" w:rsidRDefault="003932F6" w:rsidP="003932F6">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0103  7960000100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3932F6" w:rsidRPr="00CB0C2C" w:rsidRDefault="00EF2C9E" w:rsidP="003932F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14,296</w:t>
            </w:r>
          </w:p>
        </w:tc>
        <w:tc>
          <w:tcPr>
            <w:tcW w:w="1596" w:type="dxa"/>
            <w:tcBorders>
              <w:top w:val="single" w:sz="4" w:space="0" w:color="auto"/>
              <w:left w:val="nil"/>
              <w:bottom w:val="single" w:sz="4" w:space="0" w:color="auto"/>
              <w:right w:val="single" w:sz="4" w:space="0" w:color="auto"/>
            </w:tcBorders>
            <w:shd w:val="clear" w:color="auto" w:fill="auto"/>
            <w:vAlign w:val="center"/>
          </w:tcPr>
          <w:p w:rsidR="003932F6" w:rsidRDefault="003932F6" w:rsidP="003932F6">
            <w:pPr>
              <w:spacing w:after="0" w:line="240" w:lineRule="auto"/>
              <w:jc w:val="center"/>
              <w:rPr>
                <w:rFonts w:ascii="Times New Roman" w:eastAsia="Times New Roman" w:hAnsi="Times New Roman" w:cs="Times New Roman"/>
                <w:color w:val="000000" w:themeColor="text1"/>
                <w:sz w:val="24"/>
                <w:szCs w:val="24"/>
              </w:rPr>
            </w:pPr>
          </w:p>
        </w:tc>
      </w:tr>
      <w:tr w:rsidR="003932F6"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3932F6" w:rsidRPr="00CB0C2C" w:rsidRDefault="003932F6" w:rsidP="003932F6">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3932F6" w:rsidRPr="00CE156D" w:rsidRDefault="003932F6" w:rsidP="003932F6">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0103  </w:t>
            </w:r>
            <w:r w:rsidR="004F32C7">
              <w:rPr>
                <w:rFonts w:ascii="Times New Roman" w:eastAsia="Times New Roman" w:hAnsi="Times New Roman" w:cs="Times New Roman"/>
                <w:color w:val="000000" w:themeColor="text1"/>
                <w:sz w:val="24"/>
                <w:szCs w:val="24"/>
              </w:rPr>
              <w:t>7</w:t>
            </w:r>
            <w:r>
              <w:rPr>
                <w:rFonts w:ascii="Times New Roman" w:eastAsia="Times New Roman" w:hAnsi="Times New Roman" w:cs="Times New Roman"/>
                <w:color w:val="000000" w:themeColor="text1"/>
                <w:sz w:val="24"/>
                <w:szCs w:val="24"/>
              </w:rPr>
              <w:t>960000190  129  2130000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3932F6" w:rsidRPr="00CB0C2C" w:rsidRDefault="003932F6" w:rsidP="003932F6">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3932F6" w:rsidRDefault="00EF2C9E" w:rsidP="003932F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22,129</w:t>
            </w:r>
          </w:p>
        </w:tc>
      </w:tr>
      <w:tr w:rsidR="00EF2C9E"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F2C9E" w:rsidRPr="00CB0C2C" w:rsidRDefault="00EF2C9E" w:rsidP="00EF2C9E">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EF2C9E" w:rsidRPr="00CE156D" w:rsidRDefault="00EF2C9E" w:rsidP="00EF2C9E">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0106  7980000100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F2C9E" w:rsidRPr="00CB0C2C" w:rsidRDefault="00EF2C9E" w:rsidP="00EF2C9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38,175</w:t>
            </w:r>
          </w:p>
        </w:tc>
        <w:tc>
          <w:tcPr>
            <w:tcW w:w="1596" w:type="dxa"/>
            <w:tcBorders>
              <w:top w:val="single" w:sz="4" w:space="0" w:color="auto"/>
              <w:left w:val="nil"/>
              <w:bottom w:val="single" w:sz="4" w:space="0" w:color="auto"/>
              <w:right w:val="single" w:sz="4" w:space="0" w:color="auto"/>
            </w:tcBorders>
            <w:shd w:val="clear" w:color="auto" w:fill="auto"/>
            <w:vAlign w:val="center"/>
          </w:tcPr>
          <w:p w:rsidR="00EF2C9E" w:rsidRDefault="00EF2C9E" w:rsidP="00EF2C9E">
            <w:pPr>
              <w:spacing w:after="0" w:line="240" w:lineRule="auto"/>
              <w:jc w:val="center"/>
              <w:rPr>
                <w:rFonts w:ascii="Times New Roman" w:eastAsia="Times New Roman" w:hAnsi="Times New Roman" w:cs="Times New Roman"/>
                <w:color w:val="000000" w:themeColor="text1"/>
                <w:sz w:val="24"/>
                <w:szCs w:val="24"/>
              </w:rPr>
            </w:pPr>
          </w:p>
        </w:tc>
      </w:tr>
      <w:tr w:rsidR="00EF2C9E" w:rsidRPr="00531CC9" w:rsidTr="00DD7C06">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F2C9E" w:rsidRPr="00CB0C2C" w:rsidRDefault="00EF2C9E" w:rsidP="00EF2C9E">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EF2C9E" w:rsidRPr="00CE156D" w:rsidRDefault="00EF2C9E" w:rsidP="00EF2C9E">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0106  7980000190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F2C9E" w:rsidRPr="00CB0C2C" w:rsidRDefault="00EF2C9E" w:rsidP="00EF2C9E">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EF2C9E" w:rsidRDefault="00EF2C9E" w:rsidP="00EF2C9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31,815</w:t>
            </w:r>
          </w:p>
        </w:tc>
      </w:tr>
      <w:tr w:rsidR="00F64A68" w:rsidRPr="00531CC9" w:rsidTr="00DD7C06">
        <w:trPr>
          <w:trHeight w:val="270"/>
        </w:trPr>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64A68" w:rsidRPr="00CB0C2C" w:rsidRDefault="00F64A68" w:rsidP="00F64A68">
            <w:pPr>
              <w:spacing w:after="0" w:line="240" w:lineRule="auto"/>
              <w:jc w:val="right"/>
              <w:rPr>
                <w:rFonts w:ascii="Times New Roman" w:eastAsia="Times New Roman" w:hAnsi="Times New Roman" w:cs="Times New Roman"/>
                <w:b/>
                <w:color w:val="000000"/>
                <w:sz w:val="24"/>
                <w:szCs w:val="24"/>
              </w:rPr>
            </w:pPr>
            <w:r w:rsidRPr="00CB0C2C">
              <w:rPr>
                <w:rFonts w:ascii="Times New Roman" w:eastAsia="Times New Roman" w:hAnsi="Times New Roman" w:cs="Times New Roman"/>
                <w:b/>
                <w:color w:val="000000"/>
                <w:sz w:val="24"/>
                <w:szCs w:val="24"/>
              </w:rPr>
              <w:lastRenderedPageBreak/>
              <w:t>Итого:</w:t>
            </w:r>
          </w:p>
        </w:tc>
        <w:tc>
          <w:tcPr>
            <w:tcW w:w="1537" w:type="dxa"/>
            <w:tcBorders>
              <w:top w:val="single" w:sz="4" w:space="0" w:color="auto"/>
              <w:left w:val="nil"/>
              <w:bottom w:val="single" w:sz="4" w:space="0" w:color="auto"/>
              <w:right w:val="single" w:sz="4" w:space="0" w:color="auto"/>
            </w:tcBorders>
            <w:shd w:val="clear" w:color="auto" w:fill="auto"/>
            <w:vAlign w:val="bottom"/>
          </w:tcPr>
          <w:p w:rsidR="00F64A68" w:rsidRPr="00625D66" w:rsidRDefault="00F64A68" w:rsidP="00F64A68">
            <w:pPr>
              <w:spacing w:after="0" w:line="240" w:lineRule="auto"/>
              <w:rPr>
                <w:rFonts w:ascii="Times New Roman" w:eastAsia="Times New Roman" w:hAnsi="Times New Roman" w:cs="Times New Roman"/>
                <w:b/>
                <w:color w:val="000000"/>
                <w:sz w:val="24"/>
                <w:szCs w:val="24"/>
              </w:rPr>
            </w:pPr>
            <w:r w:rsidRPr="00625D66">
              <w:rPr>
                <w:rFonts w:ascii="Times New Roman" w:eastAsia="Times New Roman" w:hAnsi="Times New Roman" w:cs="Times New Roman"/>
                <w:b/>
                <w:color w:val="000000"/>
                <w:sz w:val="24"/>
                <w:szCs w:val="24"/>
              </w:rPr>
              <w:t xml:space="preserve">      </w:t>
            </w:r>
            <w:r w:rsidRPr="00625D66">
              <w:rPr>
                <w:rFonts w:ascii="Times New Roman" w:hAnsi="Times New Roman" w:cs="Times New Roman"/>
                <w:b/>
              </w:rPr>
              <w:t xml:space="preserve"> </w:t>
            </w:r>
            <w:r w:rsidRPr="00625D66">
              <w:rPr>
                <w:rFonts w:ascii="Times New Roman" w:eastAsia="Times New Roman" w:hAnsi="Times New Roman" w:cs="Times New Roman"/>
                <w:b/>
                <w:color w:val="000000"/>
                <w:sz w:val="24"/>
                <w:szCs w:val="24"/>
              </w:rPr>
              <w:t>52,471</w:t>
            </w:r>
          </w:p>
        </w:tc>
        <w:tc>
          <w:tcPr>
            <w:tcW w:w="1596" w:type="dxa"/>
            <w:tcBorders>
              <w:top w:val="single" w:sz="4" w:space="0" w:color="auto"/>
              <w:left w:val="nil"/>
              <w:bottom w:val="single" w:sz="4" w:space="0" w:color="auto"/>
              <w:right w:val="single" w:sz="4" w:space="0" w:color="auto"/>
            </w:tcBorders>
            <w:shd w:val="clear" w:color="auto" w:fill="auto"/>
            <w:vAlign w:val="bottom"/>
          </w:tcPr>
          <w:p w:rsidR="00F64A68" w:rsidRPr="00625D66" w:rsidRDefault="00F64A68" w:rsidP="00F64A68">
            <w:pPr>
              <w:spacing w:after="0"/>
              <w:rPr>
                <w:rFonts w:ascii="Times New Roman" w:hAnsi="Times New Roman" w:cs="Times New Roman"/>
                <w:b/>
                <w:color w:val="000000"/>
              </w:rPr>
            </w:pPr>
            <w:r w:rsidRPr="00625D66">
              <w:rPr>
                <w:rFonts w:ascii="Times New Roman" w:hAnsi="Times New Roman" w:cs="Times New Roman"/>
                <w:b/>
                <w:color w:val="000000"/>
              </w:rPr>
              <w:t xml:space="preserve">   </w:t>
            </w:r>
            <w:r w:rsidRPr="00625D66">
              <w:rPr>
                <w:rFonts w:ascii="Times New Roman" w:hAnsi="Times New Roman" w:cs="Times New Roman"/>
                <w:b/>
              </w:rPr>
              <w:t xml:space="preserve">   176,221</w:t>
            </w:r>
          </w:p>
        </w:tc>
      </w:tr>
    </w:tbl>
    <w:p w:rsidR="00A95256" w:rsidRDefault="00A95256" w:rsidP="004728C9">
      <w:pPr>
        <w:spacing w:line="240" w:lineRule="auto"/>
        <w:jc w:val="both"/>
        <w:rPr>
          <w:rFonts w:ascii="Times New Roman" w:hAnsi="Times New Roman" w:cs="Times New Roman"/>
          <w:b/>
          <w:sz w:val="24"/>
          <w:szCs w:val="24"/>
        </w:rPr>
      </w:pPr>
    </w:p>
    <w:p w:rsidR="00CD7B93" w:rsidRPr="00531CC9" w:rsidRDefault="00CD7B93" w:rsidP="00CD7B93">
      <w:pPr>
        <w:spacing w:line="240" w:lineRule="auto"/>
        <w:ind w:left="142" w:firstLine="567"/>
        <w:jc w:val="both"/>
        <w:rPr>
          <w:rFonts w:ascii="Times New Roman" w:hAnsi="Times New Roman" w:cs="Times New Roman"/>
          <w:b/>
          <w:sz w:val="24"/>
          <w:szCs w:val="24"/>
        </w:rPr>
      </w:pPr>
      <w:r>
        <w:rPr>
          <w:rFonts w:ascii="Times New Roman" w:hAnsi="Times New Roman" w:cs="Times New Roman"/>
          <w:b/>
          <w:sz w:val="24"/>
          <w:szCs w:val="24"/>
        </w:rPr>
        <w:t xml:space="preserve">    4</w:t>
      </w:r>
      <w:r w:rsidRPr="00531CC9">
        <w:rPr>
          <w:rFonts w:ascii="Times New Roman" w:hAnsi="Times New Roman" w:cs="Times New Roman"/>
          <w:b/>
          <w:sz w:val="24"/>
          <w:szCs w:val="24"/>
        </w:rPr>
        <w:t xml:space="preserve">) </w:t>
      </w:r>
      <w:r>
        <w:rPr>
          <w:rFonts w:ascii="Times New Roman" w:hAnsi="Times New Roman" w:cs="Times New Roman"/>
          <w:b/>
          <w:i/>
          <w:sz w:val="24"/>
          <w:szCs w:val="24"/>
        </w:rPr>
        <w:t xml:space="preserve">ФИНАНСОВОЕ УПРАВЛЕНИЕ </w:t>
      </w:r>
      <w:r w:rsidRPr="00531CC9">
        <w:rPr>
          <w:rFonts w:ascii="Times New Roman" w:hAnsi="Times New Roman" w:cs="Times New Roman"/>
          <w:b/>
          <w:i/>
          <w:sz w:val="24"/>
          <w:szCs w:val="24"/>
        </w:rPr>
        <w:t>АДМИНИСТРАЦИИ :</w:t>
      </w:r>
    </w:p>
    <w:p w:rsidR="00CD7B93" w:rsidRPr="00531CC9" w:rsidRDefault="00CD7B93" w:rsidP="00CD7B93">
      <w:pPr>
        <w:spacing w:after="0" w:line="240" w:lineRule="auto"/>
        <w:ind w:left="142"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531CC9">
        <w:rPr>
          <w:rFonts w:ascii="Times New Roman" w:eastAsia="Times New Roman" w:hAnsi="Times New Roman" w:cs="Times New Roman"/>
          <w:color w:val="000000" w:themeColor="text1"/>
          <w:sz w:val="24"/>
          <w:szCs w:val="24"/>
        </w:rPr>
        <w:t xml:space="preserve"> в </w:t>
      </w:r>
      <w:proofErr w:type="spellStart"/>
      <w:r>
        <w:rPr>
          <w:rFonts w:ascii="Times New Roman" w:eastAsia="Times New Roman" w:hAnsi="Times New Roman" w:cs="Times New Roman"/>
          <w:color w:val="000000" w:themeColor="text1"/>
          <w:sz w:val="24"/>
          <w:szCs w:val="24"/>
        </w:rPr>
        <w:t>тыс.рублях</w:t>
      </w:r>
      <w:proofErr w:type="spellEnd"/>
    </w:p>
    <w:tbl>
      <w:tblPr>
        <w:tblpPr w:leftFromText="180" w:rightFromText="180" w:vertAnchor="text" w:tblpY="1"/>
        <w:tblOverlap w:val="never"/>
        <w:tblW w:w="10221" w:type="dxa"/>
        <w:tblLook w:val="04A0" w:firstRow="1" w:lastRow="0" w:firstColumn="1" w:lastColumn="0" w:noHBand="0" w:noVBand="1"/>
      </w:tblPr>
      <w:tblGrid>
        <w:gridCol w:w="2037"/>
        <w:gridCol w:w="5051"/>
        <w:gridCol w:w="1537"/>
        <w:gridCol w:w="1596"/>
      </w:tblGrid>
      <w:tr w:rsidR="00CD7B93" w:rsidRPr="00531CC9" w:rsidTr="00883E8F">
        <w:trPr>
          <w:trHeight w:val="585"/>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7B93" w:rsidRPr="00C6342E" w:rsidRDefault="00CD7B93" w:rsidP="00883E8F">
            <w:pPr>
              <w:spacing w:after="0" w:line="240" w:lineRule="auto"/>
              <w:jc w:val="center"/>
              <w:rPr>
                <w:rFonts w:ascii="Times New Roman" w:eastAsia="Times New Roman" w:hAnsi="Times New Roman" w:cs="Times New Roman"/>
                <w:color w:val="000000" w:themeColor="text1"/>
                <w:sz w:val="24"/>
                <w:szCs w:val="24"/>
              </w:rPr>
            </w:pPr>
            <w:r w:rsidRPr="00C6342E">
              <w:rPr>
                <w:rFonts w:ascii="Times New Roman" w:eastAsia="Times New Roman" w:hAnsi="Times New Roman" w:cs="Times New Roman"/>
                <w:color w:val="000000" w:themeColor="text1"/>
                <w:sz w:val="24"/>
                <w:szCs w:val="24"/>
              </w:rPr>
              <w:t>№ п/п</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CD7B93" w:rsidRPr="00C6342E" w:rsidRDefault="00CD7B93" w:rsidP="00883E8F">
            <w:pPr>
              <w:spacing w:after="0" w:line="240" w:lineRule="auto"/>
              <w:jc w:val="center"/>
              <w:rPr>
                <w:rFonts w:ascii="Times New Roman" w:eastAsia="Times New Roman" w:hAnsi="Times New Roman" w:cs="Times New Roman"/>
                <w:color w:val="000000" w:themeColor="text1"/>
                <w:sz w:val="24"/>
                <w:szCs w:val="24"/>
              </w:rPr>
            </w:pPr>
            <w:r w:rsidRPr="00C6342E">
              <w:rPr>
                <w:rFonts w:ascii="Times New Roman" w:eastAsia="Times New Roman" w:hAnsi="Times New Roman" w:cs="Times New Roman"/>
                <w:color w:val="000000" w:themeColor="text1"/>
                <w:sz w:val="24"/>
                <w:szCs w:val="24"/>
              </w:rPr>
              <w:t>Наименование статьи</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CD7B93" w:rsidRPr="00C6342E" w:rsidRDefault="00CD7B93" w:rsidP="00883E8F">
            <w:pPr>
              <w:spacing w:after="0" w:line="240" w:lineRule="auto"/>
              <w:jc w:val="center"/>
              <w:rPr>
                <w:rFonts w:ascii="Times New Roman" w:eastAsia="Times New Roman" w:hAnsi="Times New Roman" w:cs="Times New Roman"/>
                <w:color w:val="000000" w:themeColor="text1"/>
                <w:sz w:val="24"/>
                <w:szCs w:val="24"/>
              </w:rPr>
            </w:pPr>
            <w:r w:rsidRPr="00C6342E">
              <w:rPr>
                <w:rFonts w:ascii="Times New Roman" w:eastAsia="Times New Roman" w:hAnsi="Times New Roman" w:cs="Times New Roman"/>
                <w:color w:val="000000" w:themeColor="text1"/>
                <w:sz w:val="24"/>
                <w:szCs w:val="24"/>
              </w:rPr>
              <w:t>Уменьшение</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CD7B93" w:rsidRPr="00C6342E" w:rsidRDefault="00CD7B93" w:rsidP="00883E8F">
            <w:pPr>
              <w:spacing w:after="0" w:line="240" w:lineRule="auto"/>
              <w:jc w:val="center"/>
              <w:rPr>
                <w:rFonts w:ascii="Times New Roman" w:eastAsia="Times New Roman" w:hAnsi="Times New Roman" w:cs="Times New Roman"/>
                <w:color w:val="000000" w:themeColor="text1"/>
                <w:sz w:val="24"/>
                <w:szCs w:val="24"/>
              </w:rPr>
            </w:pPr>
            <w:r w:rsidRPr="00C6342E">
              <w:rPr>
                <w:rFonts w:ascii="Times New Roman" w:eastAsia="Times New Roman" w:hAnsi="Times New Roman" w:cs="Times New Roman"/>
                <w:color w:val="000000" w:themeColor="text1"/>
                <w:sz w:val="24"/>
                <w:szCs w:val="24"/>
              </w:rPr>
              <w:t>Увеличение</w:t>
            </w:r>
          </w:p>
        </w:tc>
      </w:tr>
      <w:tr w:rsidR="008F4F8C" w:rsidRPr="00531CC9" w:rsidTr="00883E8F">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8F4F8C" w:rsidRPr="00CB0C2C" w:rsidRDefault="008F4F8C" w:rsidP="008F4F8C">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8F4F8C" w:rsidP="008F4F8C">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0106  7860055490  121  2110000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8F4F8C" w:rsidP="008F4F8C">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432E36" w:rsidP="008F4F8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115,357</w:t>
            </w:r>
          </w:p>
        </w:tc>
      </w:tr>
      <w:tr w:rsidR="008F4F8C" w:rsidRPr="00531CC9" w:rsidTr="00883E8F">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8F4F8C" w:rsidRPr="00CB0C2C" w:rsidRDefault="008F4F8C" w:rsidP="008F4F8C">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8F4F8C" w:rsidP="008F4F8C">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0106  7860055490  129  2130000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8F4F8C" w:rsidP="008F4F8C">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8F4F8C" w:rsidRPr="00CB0C2C" w:rsidRDefault="00432E36" w:rsidP="008F4F8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34,838</w:t>
            </w:r>
          </w:p>
        </w:tc>
      </w:tr>
      <w:tr w:rsidR="003E065C" w:rsidRPr="00531CC9" w:rsidTr="00883E8F">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3E065C" w:rsidRPr="00CB0C2C" w:rsidRDefault="003E065C" w:rsidP="003E065C">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3E065C" w:rsidRPr="00CB0C2C" w:rsidRDefault="003E065C" w:rsidP="003E065C">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sidR="00B73E83">
              <w:rPr>
                <w:rFonts w:ascii="Times New Roman" w:eastAsia="Times New Roman" w:hAnsi="Times New Roman" w:cs="Times New Roman"/>
                <w:color w:val="000000" w:themeColor="text1"/>
                <w:sz w:val="24"/>
                <w:szCs w:val="24"/>
              </w:rPr>
              <w:t xml:space="preserve">  1403  1310255490 540</w:t>
            </w:r>
            <w:r>
              <w:rPr>
                <w:rFonts w:ascii="Times New Roman" w:eastAsia="Times New Roman" w:hAnsi="Times New Roman" w:cs="Times New Roman"/>
                <w:color w:val="000000" w:themeColor="text1"/>
                <w:sz w:val="24"/>
                <w:szCs w:val="24"/>
              </w:rPr>
              <w:t xml:space="preserve">  2510000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3E065C" w:rsidRDefault="003E065C" w:rsidP="003E065C">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3E065C" w:rsidRDefault="003E065C" w:rsidP="003E065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169,426</w:t>
            </w:r>
          </w:p>
        </w:tc>
      </w:tr>
      <w:tr w:rsidR="00E400C8" w:rsidRPr="00531CC9" w:rsidTr="00883E8F">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400C8" w:rsidRPr="00CB0C2C" w:rsidRDefault="00E400C8" w:rsidP="00E400C8">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E400C8" w:rsidRPr="00CE156D" w:rsidRDefault="00E400C8" w:rsidP="00E400C8">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0106  7960000100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400C8" w:rsidRDefault="00E400C8" w:rsidP="00E400C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32,62496</w:t>
            </w:r>
          </w:p>
        </w:tc>
        <w:tc>
          <w:tcPr>
            <w:tcW w:w="1596" w:type="dxa"/>
            <w:tcBorders>
              <w:top w:val="single" w:sz="4" w:space="0" w:color="auto"/>
              <w:left w:val="nil"/>
              <w:bottom w:val="single" w:sz="4" w:space="0" w:color="auto"/>
              <w:right w:val="single" w:sz="4" w:space="0" w:color="auto"/>
            </w:tcBorders>
            <w:shd w:val="clear" w:color="auto" w:fill="auto"/>
            <w:vAlign w:val="center"/>
          </w:tcPr>
          <w:p w:rsidR="00E400C8" w:rsidRDefault="00E400C8" w:rsidP="00E400C8">
            <w:pPr>
              <w:spacing w:after="0" w:line="240" w:lineRule="auto"/>
              <w:jc w:val="center"/>
              <w:rPr>
                <w:rFonts w:ascii="Times New Roman" w:eastAsia="Times New Roman" w:hAnsi="Times New Roman" w:cs="Times New Roman"/>
                <w:color w:val="000000" w:themeColor="text1"/>
                <w:sz w:val="24"/>
                <w:szCs w:val="24"/>
              </w:rPr>
            </w:pPr>
          </w:p>
        </w:tc>
      </w:tr>
      <w:tr w:rsidR="00E400C8" w:rsidRPr="00531CC9" w:rsidTr="00883E8F">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400C8" w:rsidRPr="00CB0C2C" w:rsidRDefault="00E400C8" w:rsidP="00E400C8">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E400C8" w:rsidRPr="00CE156D" w:rsidRDefault="00E400C8" w:rsidP="00E400C8">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0106  7960000190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400C8" w:rsidRDefault="00E400C8" w:rsidP="00E400C8">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E400C8" w:rsidRDefault="00E400C8" w:rsidP="00E400C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86,82981</w:t>
            </w:r>
          </w:p>
        </w:tc>
      </w:tr>
      <w:tr w:rsidR="009831AA"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9831AA" w:rsidRPr="00B10950" w:rsidRDefault="009831AA" w:rsidP="009831AA">
            <w:pPr>
              <w:rPr>
                <w:rFonts w:ascii="Times New Roman" w:hAnsi="Times New Roman" w:cs="Times New Roman"/>
                <w:sz w:val="24"/>
                <w:szCs w:val="24"/>
              </w:rPr>
            </w:pPr>
            <w:r w:rsidRPr="00B10950">
              <w:rPr>
                <w:rFonts w:ascii="Times New Roman" w:hAnsi="Times New Roman" w:cs="Times New Roman"/>
                <w:sz w:val="24"/>
                <w:szCs w:val="24"/>
              </w:rPr>
              <w:t>По уведомлению Минфина № 06-01/813</w:t>
            </w:r>
          </w:p>
        </w:tc>
        <w:tc>
          <w:tcPr>
            <w:tcW w:w="5051" w:type="dxa"/>
            <w:tcBorders>
              <w:top w:val="single" w:sz="4" w:space="0" w:color="auto"/>
              <w:left w:val="nil"/>
              <w:bottom w:val="single" w:sz="4" w:space="0" w:color="auto"/>
              <w:right w:val="single" w:sz="4" w:space="0" w:color="auto"/>
            </w:tcBorders>
            <w:shd w:val="clear" w:color="auto" w:fill="auto"/>
          </w:tcPr>
          <w:p w:rsidR="009831AA" w:rsidRPr="00B10950" w:rsidRDefault="009831AA" w:rsidP="009831AA">
            <w:pPr>
              <w:rPr>
                <w:rFonts w:ascii="Times New Roman" w:hAnsi="Times New Roman" w:cs="Times New Roman"/>
                <w:sz w:val="24"/>
                <w:szCs w:val="24"/>
              </w:rPr>
            </w:pPr>
            <w:r w:rsidRPr="00B10950">
              <w:rPr>
                <w:rFonts w:ascii="Times New Roman" w:hAnsi="Times New Roman" w:cs="Times New Roman"/>
                <w:sz w:val="24"/>
                <w:szCs w:val="24"/>
              </w:rPr>
              <w:t xml:space="preserve">Субсидии на долевое финансирование расходов на оплату коммунальных услуг (в отношении расходов по оплате электрической и тепловой энергии, водоснабжения) </w:t>
            </w:r>
            <w:r>
              <w:rPr>
                <w:rFonts w:ascii="Times New Roman" w:hAnsi="Times New Roman" w:cs="Times New Roman"/>
                <w:sz w:val="24"/>
                <w:szCs w:val="24"/>
              </w:rPr>
              <w:t>1403  9700075020  540  2510000</w:t>
            </w:r>
            <w:r w:rsidRPr="00B10950">
              <w:rPr>
                <w:rFonts w:ascii="Times New Roman" w:hAnsi="Times New Roman" w:cs="Times New Roman"/>
                <w:sz w:val="24"/>
                <w:szCs w:val="24"/>
              </w:rPr>
              <w:t xml:space="preserve"> </w:t>
            </w:r>
          </w:p>
        </w:tc>
        <w:tc>
          <w:tcPr>
            <w:tcW w:w="1537" w:type="dxa"/>
            <w:tcBorders>
              <w:top w:val="single" w:sz="4" w:space="0" w:color="auto"/>
              <w:left w:val="nil"/>
              <w:bottom w:val="single" w:sz="4" w:space="0" w:color="auto"/>
              <w:right w:val="single" w:sz="4" w:space="0" w:color="auto"/>
            </w:tcBorders>
            <w:shd w:val="clear" w:color="auto" w:fill="auto"/>
            <w:vAlign w:val="center"/>
          </w:tcPr>
          <w:p w:rsidR="009831AA" w:rsidRDefault="009831AA" w:rsidP="009831AA">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5,09579</w:t>
            </w:r>
          </w:p>
        </w:tc>
        <w:tc>
          <w:tcPr>
            <w:tcW w:w="1596" w:type="dxa"/>
            <w:tcBorders>
              <w:top w:val="single" w:sz="4" w:space="0" w:color="auto"/>
              <w:left w:val="nil"/>
              <w:bottom w:val="single" w:sz="4" w:space="0" w:color="auto"/>
              <w:right w:val="single" w:sz="4" w:space="0" w:color="auto"/>
            </w:tcBorders>
            <w:shd w:val="clear" w:color="auto" w:fill="auto"/>
            <w:vAlign w:val="center"/>
          </w:tcPr>
          <w:p w:rsidR="009831AA" w:rsidRDefault="009831AA" w:rsidP="009831AA">
            <w:pPr>
              <w:spacing w:after="0" w:line="240" w:lineRule="auto"/>
              <w:jc w:val="center"/>
              <w:rPr>
                <w:rFonts w:ascii="Times New Roman" w:eastAsia="Times New Roman" w:hAnsi="Times New Roman" w:cs="Times New Roman"/>
                <w:color w:val="000000" w:themeColor="text1"/>
                <w:sz w:val="24"/>
                <w:szCs w:val="24"/>
              </w:rPr>
            </w:pPr>
          </w:p>
        </w:tc>
      </w:tr>
      <w:tr w:rsidR="006C3B87"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6C3B87" w:rsidRPr="00B10950" w:rsidRDefault="006C3B87" w:rsidP="009831AA">
            <w:pPr>
              <w:rPr>
                <w:rFonts w:ascii="Times New Roman" w:hAnsi="Times New Roman" w:cs="Times New Roman"/>
                <w:sz w:val="24"/>
                <w:szCs w:val="24"/>
              </w:rPr>
            </w:pPr>
          </w:p>
        </w:tc>
        <w:tc>
          <w:tcPr>
            <w:tcW w:w="5051" w:type="dxa"/>
            <w:tcBorders>
              <w:top w:val="single" w:sz="4" w:space="0" w:color="auto"/>
              <w:left w:val="nil"/>
              <w:bottom w:val="single" w:sz="4" w:space="0" w:color="auto"/>
              <w:right w:val="single" w:sz="4" w:space="0" w:color="auto"/>
            </w:tcBorders>
            <w:shd w:val="clear" w:color="auto" w:fill="auto"/>
          </w:tcPr>
          <w:p w:rsidR="006C3B87" w:rsidRPr="00FA4661" w:rsidRDefault="00FA4661" w:rsidP="009831AA">
            <w:pPr>
              <w:rPr>
                <w:rFonts w:ascii="Times New Roman" w:hAnsi="Times New Roman" w:cs="Times New Roman"/>
                <w:sz w:val="24"/>
                <w:szCs w:val="24"/>
                <w:highlight w:val="yellow"/>
              </w:rPr>
            </w:pPr>
            <w:r w:rsidRPr="00FA4661">
              <w:rPr>
                <w:rFonts w:ascii="Times New Roman" w:hAnsi="Times New Roman" w:cs="Times New Roman"/>
                <w:sz w:val="24"/>
                <w:szCs w:val="24"/>
                <w:highlight w:val="yellow"/>
              </w:rPr>
              <w:t>Приобретение  канцелярских товаров 0106  7860000190  244  34907000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C3B87" w:rsidRPr="00FA4661" w:rsidRDefault="00FA4661" w:rsidP="009831AA">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1,81893</w:t>
            </w:r>
          </w:p>
        </w:tc>
        <w:tc>
          <w:tcPr>
            <w:tcW w:w="1596" w:type="dxa"/>
            <w:tcBorders>
              <w:top w:val="single" w:sz="4" w:space="0" w:color="auto"/>
              <w:left w:val="nil"/>
              <w:bottom w:val="single" w:sz="4" w:space="0" w:color="auto"/>
              <w:right w:val="single" w:sz="4" w:space="0" w:color="auto"/>
            </w:tcBorders>
            <w:shd w:val="clear" w:color="auto" w:fill="auto"/>
            <w:vAlign w:val="center"/>
          </w:tcPr>
          <w:p w:rsidR="006C3B87" w:rsidRPr="00FA4661" w:rsidRDefault="006C3B87" w:rsidP="009831AA">
            <w:pPr>
              <w:spacing w:after="0" w:line="240" w:lineRule="auto"/>
              <w:jc w:val="center"/>
              <w:rPr>
                <w:rFonts w:ascii="Times New Roman" w:eastAsia="Times New Roman" w:hAnsi="Times New Roman" w:cs="Times New Roman"/>
                <w:color w:val="000000" w:themeColor="text1"/>
                <w:sz w:val="24"/>
                <w:szCs w:val="24"/>
                <w:highlight w:val="yellow"/>
              </w:rPr>
            </w:pPr>
          </w:p>
        </w:tc>
      </w:tr>
      <w:tr w:rsidR="006C3B87"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6C3B87" w:rsidRPr="00B10950" w:rsidRDefault="006C3B87" w:rsidP="009831AA">
            <w:pPr>
              <w:rPr>
                <w:rFonts w:ascii="Times New Roman" w:hAnsi="Times New Roman" w:cs="Times New Roman"/>
                <w:sz w:val="24"/>
                <w:szCs w:val="24"/>
              </w:rPr>
            </w:pPr>
          </w:p>
        </w:tc>
        <w:tc>
          <w:tcPr>
            <w:tcW w:w="5051" w:type="dxa"/>
            <w:tcBorders>
              <w:top w:val="single" w:sz="4" w:space="0" w:color="auto"/>
              <w:left w:val="nil"/>
              <w:bottom w:val="single" w:sz="4" w:space="0" w:color="auto"/>
              <w:right w:val="single" w:sz="4" w:space="0" w:color="auto"/>
            </w:tcBorders>
            <w:shd w:val="clear" w:color="auto" w:fill="auto"/>
          </w:tcPr>
          <w:p w:rsidR="006C3B87" w:rsidRPr="00FA4661" w:rsidRDefault="00FA4661" w:rsidP="009831AA">
            <w:pPr>
              <w:rPr>
                <w:rFonts w:ascii="Times New Roman" w:hAnsi="Times New Roman" w:cs="Times New Roman"/>
                <w:sz w:val="24"/>
                <w:szCs w:val="24"/>
                <w:highlight w:val="yellow"/>
              </w:rPr>
            </w:pPr>
            <w:r w:rsidRPr="00FA4661">
              <w:rPr>
                <w:rFonts w:ascii="Times New Roman" w:hAnsi="Times New Roman" w:cs="Times New Roman"/>
                <w:sz w:val="24"/>
                <w:szCs w:val="24"/>
                <w:highlight w:val="yellow"/>
              </w:rPr>
              <w:t>Заработная плата 0106  7860000100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C3B87" w:rsidRPr="00FA4661" w:rsidRDefault="006C3B87" w:rsidP="009831AA">
            <w:pPr>
              <w:spacing w:after="0" w:line="240" w:lineRule="auto"/>
              <w:jc w:val="center"/>
              <w:rPr>
                <w:rFonts w:ascii="Times New Roman" w:eastAsia="Times New Roman" w:hAnsi="Times New Roman" w:cs="Times New Roman"/>
                <w:color w:val="000000" w:themeColor="text1"/>
                <w:sz w:val="24"/>
                <w:szCs w:val="24"/>
                <w:highlight w:val="yellow"/>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6C3B87" w:rsidRPr="00FA4661" w:rsidRDefault="00FA4661" w:rsidP="009831AA">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1,81893</w:t>
            </w:r>
          </w:p>
        </w:tc>
      </w:tr>
      <w:tr w:rsidR="008214AF"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8214AF" w:rsidRPr="00B10950" w:rsidRDefault="008214AF" w:rsidP="009831AA">
            <w:pPr>
              <w:rPr>
                <w:rFonts w:ascii="Times New Roman" w:hAnsi="Times New Roman" w:cs="Times New Roman"/>
                <w:sz w:val="24"/>
                <w:szCs w:val="24"/>
              </w:rPr>
            </w:pPr>
          </w:p>
        </w:tc>
        <w:tc>
          <w:tcPr>
            <w:tcW w:w="5051" w:type="dxa"/>
            <w:tcBorders>
              <w:top w:val="single" w:sz="4" w:space="0" w:color="auto"/>
              <w:left w:val="nil"/>
              <w:bottom w:val="single" w:sz="4" w:space="0" w:color="auto"/>
              <w:right w:val="single" w:sz="4" w:space="0" w:color="auto"/>
            </w:tcBorders>
            <w:shd w:val="clear" w:color="auto" w:fill="auto"/>
          </w:tcPr>
          <w:p w:rsidR="008214AF" w:rsidRPr="00FA4661" w:rsidRDefault="008214AF" w:rsidP="009831AA">
            <w:pPr>
              <w:rPr>
                <w:rFonts w:ascii="Times New Roman" w:hAnsi="Times New Roman" w:cs="Times New Roman"/>
                <w:sz w:val="24"/>
                <w:szCs w:val="24"/>
                <w:highlight w:val="yellow"/>
              </w:rPr>
            </w:pPr>
            <w:r>
              <w:rPr>
                <w:rFonts w:ascii="Times New Roman" w:hAnsi="Times New Roman" w:cs="Times New Roman"/>
                <w:sz w:val="24"/>
                <w:szCs w:val="24"/>
                <w:highlight w:val="yellow"/>
              </w:rPr>
              <w:t>Налог на имущество  0106  7860000190  851  2910100</w:t>
            </w:r>
          </w:p>
        </w:tc>
        <w:tc>
          <w:tcPr>
            <w:tcW w:w="1537" w:type="dxa"/>
            <w:tcBorders>
              <w:top w:val="single" w:sz="4" w:space="0" w:color="auto"/>
              <w:left w:val="nil"/>
              <w:bottom w:val="single" w:sz="4" w:space="0" w:color="auto"/>
              <w:right w:val="single" w:sz="4" w:space="0" w:color="auto"/>
            </w:tcBorders>
            <w:shd w:val="clear" w:color="auto" w:fill="auto"/>
            <w:vAlign w:val="center"/>
          </w:tcPr>
          <w:p w:rsidR="008214AF" w:rsidRPr="00FA4661"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8,000</w:t>
            </w:r>
          </w:p>
        </w:tc>
        <w:tc>
          <w:tcPr>
            <w:tcW w:w="1596" w:type="dxa"/>
            <w:tcBorders>
              <w:top w:val="single" w:sz="4" w:space="0" w:color="auto"/>
              <w:left w:val="nil"/>
              <w:bottom w:val="single" w:sz="4" w:space="0" w:color="auto"/>
              <w:right w:val="single" w:sz="4" w:space="0" w:color="auto"/>
            </w:tcBorders>
            <w:shd w:val="clear" w:color="auto" w:fill="auto"/>
            <w:vAlign w:val="center"/>
          </w:tcPr>
          <w:p w:rsidR="008214AF"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p>
        </w:tc>
      </w:tr>
      <w:tr w:rsidR="008214AF"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8214AF" w:rsidRPr="00B10950" w:rsidRDefault="008214AF" w:rsidP="009831AA">
            <w:pPr>
              <w:rPr>
                <w:rFonts w:ascii="Times New Roman" w:hAnsi="Times New Roman" w:cs="Times New Roman"/>
                <w:sz w:val="24"/>
                <w:szCs w:val="24"/>
              </w:rPr>
            </w:pPr>
          </w:p>
        </w:tc>
        <w:tc>
          <w:tcPr>
            <w:tcW w:w="5051" w:type="dxa"/>
            <w:tcBorders>
              <w:top w:val="single" w:sz="4" w:space="0" w:color="auto"/>
              <w:left w:val="nil"/>
              <w:bottom w:val="single" w:sz="4" w:space="0" w:color="auto"/>
              <w:right w:val="single" w:sz="4" w:space="0" w:color="auto"/>
            </w:tcBorders>
            <w:shd w:val="clear" w:color="auto" w:fill="auto"/>
          </w:tcPr>
          <w:p w:rsidR="008214AF" w:rsidRPr="00FA4661" w:rsidRDefault="008214AF" w:rsidP="009831AA">
            <w:pPr>
              <w:rPr>
                <w:rFonts w:ascii="Times New Roman" w:hAnsi="Times New Roman" w:cs="Times New Roman"/>
                <w:sz w:val="24"/>
                <w:szCs w:val="24"/>
                <w:highlight w:val="yellow"/>
              </w:rPr>
            </w:pPr>
            <w:r>
              <w:rPr>
                <w:rFonts w:ascii="Times New Roman" w:hAnsi="Times New Roman" w:cs="Times New Roman"/>
                <w:sz w:val="24"/>
                <w:szCs w:val="24"/>
                <w:highlight w:val="yellow"/>
              </w:rPr>
              <w:t>Приобретение основных фондов  0106  7860000190  244  3100400</w:t>
            </w:r>
          </w:p>
        </w:tc>
        <w:tc>
          <w:tcPr>
            <w:tcW w:w="1537" w:type="dxa"/>
            <w:tcBorders>
              <w:top w:val="single" w:sz="4" w:space="0" w:color="auto"/>
              <w:left w:val="nil"/>
              <w:bottom w:val="single" w:sz="4" w:space="0" w:color="auto"/>
              <w:right w:val="single" w:sz="4" w:space="0" w:color="auto"/>
            </w:tcBorders>
            <w:shd w:val="clear" w:color="auto" w:fill="auto"/>
            <w:vAlign w:val="center"/>
          </w:tcPr>
          <w:p w:rsidR="008214AF" w:rsidRPr="00FA4661"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5,18589</w:t>
            </w:r>
          </w:p>
        </w:tc>
        <w:tc>
          <w:tcPr>
            <w:tcW w:w="1596" w:type="dxa"/>
            <w:tcBorders>
              <w:top w:val="single" w:sz="4" w:space="0" w:color="auto"/>
              <w:left w:val="nil"/>
              <w:bottom w:val="single" w:sz="4" w:space="0" w:color="auto"/>
              <w:right w:val="single" w:sz="4" w:space="0" w:color="auto"/>
            </w:tcBorders>
            <w:shd w:val="clear" w:color="auto" w:fill="auto"/>
            <w:vAlign w:val="center"/>
          </w:tcPr>
          <w:p w:rsidR="008214AF"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p>
        </w:tc>
      </w:tr>
      <w:tr w:rsidR="008214AF" w:rsidRPr="00531CC9" w:rsidTr="001920C2">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tcPr>
          <w:p w:rsidR="008214AF" w:rsidRPr="00B10950" w:rsidRDefault="008214AF" w:rsidP="009831AA">
            <w:pPr>
              <w:rPr>
                <w:rFonts w:ascii="Times New Roman" w:hAnsi="Times New Roman" w:cs="Times New Roman"/>
                <w:sz w:val="24"/>
                <w:szCs w:val="24"/>
              </w:rPr>
            </w:pPr>
          </w:p>
        </w:tc>
        <w:tc>
          <w:tcPr>
            <w:tcW w:w="5051" w:type="dxa"/>
            <w:tcBorders>
              <w:top w:val="single" w:sz="4" w:space="0" w:color="auto"/>
              <w:left w:val="nil"/>
              <w:bottom w:val="single" w:sz="4" w:space="0" w:color="auto"/>
              <w:right w:val="single" w:sz="4" w:space="0" w:color="auto"/>
            </w:tcBorders>
            <w:shd w:val="clear" w:color="auto" w:fill="auto"/>
          </w:tcPr>
          <w:p w:rsidR="008214AF" w:rsidRPr="00FA4661" w:rsidRDefault="008214AF" w:rsidP="009831AA">
            <w:pPr>
              <w:rPr>
                <w:rFonts w:ascii="Times New Roman" w:hAnsi="Times New Roman" w:cs="Times New Roman"/>
                <w:sz w:val="24"/>
                <w:szCs w:val="24"/>
                <w:highlight w:val="yellow"/>
              </w:rPr>
            </w:pPr>
            <w:r>
              <w:rPr>
                <w:rFonts w:ascii="Times New Roman" w:hAnsi="Times New Roman" w:cs="Times New Roman"/>
                <w:sz w:val="24"/>
                <w:szCs w:val="24"/>
                <w:highlight w:val="yellow"/>
              </w:rPr>
              <w:t>Увеличение стоимости прочих оборотных запасов  0106  7860000190  244  3460100</w:t>
            </w:r>
          </w:p>
        </w:tc>
        <w:tc>
          <w:tcPr>
            <w:tcW w:w="1537" w:type="dxa"/>
            <w:tcBorders>
              <w:top w:val="single" w:sz="4" w:space="0" w:color="auto"/>
              <w:left w:val="nil"/>
              <w:bottom w:val="single" w:sz="4" w:space="0" w:color="auto"/>
              <w:right w:val="single" w:sz="4" w:space="0" w:color="auto"/>
            </w:tcBorders>
            <w:shd w:val="clear" w:color="auto" w:fill="auto"/>
            <w:vAlign w:val="center"/>
          </w:tcPr>
          <w:p w:rsidR="008214AF" w:rsidRPr="00FA4661"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2,58336</w:t>
            </w:r>
          </w:p>
        </w:tc>
        <w:tc>
          <w:tcPr>
            <w:tcW w:w="1596" w:type="dxa"/>
            <w:tcBorders>
              <w:top w:val="single" w:sz="4" w:space="0" w:color="auto"/>
              <w:left w:val="nil"/>
              <w:bottom w:val="single" w:sz="4" w:space="0" w:color="auto"/>
              <w:right w:val="single" w:sz="4" w:space="0" w:color="auto"/>
            </w:tcBorders>
            <w:shd w:val="clear" w:color="auto" w:fill="auto"/>
            <w:vAlign w:val="center"/>
          </w:tcPr>
          <w:p w:rsidR="008214AF" w:rsidRDefault="008214AF" w:rsidP="009831AA">
            <w:pPr>
              <w:spacing w:after="0" w:line="240" w:lineRule="auto"/>
              <w:jc w:val="center"/>
              <w:rPr>
                <w:rFonts w:ascii="Times New Roman" w:eastAsia="Times New Roman" w:hAnsi="Times New Roman" w:cs="Times New Roman"/>
                <w:color w:val="000000" w:themeColor="text1"/>
                <w:sz w:val="24"/>
                <w:szCs w:val="24"/>
                <w:highlight w:val="yellow"/>
              </w:rPr>
            </w:pPr>
          </w:p>
        </w:tc>
      </w:tr>
      <w:tr w:rsidR="00CD7B93" w:rsidRPr="00531CC9" w:rsidTr="00883E8F">
        <w:trPr>
          <w:trHeight w:val="270"/>
        </w:trPr>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D7B93" w:rsidRPr="00404703" w:rsidRDefault="00CD7B93" w:rsidP="00404703">
            <w:pPr>
              <w:spacing w:after="0" w:line="240" w:lineRule="auto"/>
              <w:jc w:val="center"/>
              <w:rPr>
                <w:rFonts w:ascii="Times New Roman" w:eastAsia="Times New Roman" w:hAnsi="Times New Roman" w:cs="Times New Roman"/>
                <w:b/>
                <w:color w:val="000000"/>
                <w:sz w:val="24"/>
                <w:szCs w:val="24"/>
              </w:rPr>
            </w:pPr>
            <w:r w:rsidRPr="00404703">
              <w:rPr>
                <w:rFonts w:ascii="Times New Roman" w:eastAsia="Times New Roman" w:hAnsi="Times New Roman" w:cs="Times New Roman"/>
                <w:b/>
                <w:color w:val="000000"/>
                <w:sz w:val="24"/>
                <w:szCs w:val="24"/>
              </w:rPr>
              <w:t>Итого:</w:t>
            </w:r>
          </w:p>
        </w:tc>
        <w:tc>
          <w:tcPr>
            <w:tcW w:w="1537" w:type="dxa"/>
            <w:tcBorders>
              <w:top w:val="single" w:sz="4" w:space="0" w:color="auto"/>
              <w:left w:val="nil"/>
              <w:bottom w:val="single" w:sz="4" w:space="0" w:color="auto"/>
              <w:right w:val="single" w:sz="4" w:space="0" w:color="auto"/>
            </w:tcBorders>
            <w:shd w:val="clear" w:color="auto" w:fill="auto"/>
            <w:vAlign w:val="bottom"/>
          </w:tcPr>
          <w:p w:rsidR="00CD7B93" w:rsidRPr="002A147F" w:rsidRDefault="00DB330F" w:rsidP="00DB330F">
            <w:pPr>
              <w:spacing w:after="0" w:line="240" w:lineRule="auto"/>
              <w:jc w:val="center"/>
              <w:rPr>
                <w:rFonts w:ascii="Times New Roman" w:eastAsia="Times New Roman" w:hAnsi="Times New Roman" w:cs="Times New Roman"/>
                <w:b/>
                <w:color w:val="000000"/>
              </w:rPr>
            </w:pPr>
            <w:r w:rsidRPr="00DB330F">
              <w:rPr>
                <w:rFonts w:ascii="Times New Roman" w:eastAsia="Times New Roman" w:hAnsi="Times New Roman" w:cs="Times New Roman"/>
                <w:b/>
                <w:color w:val="000000"/>
              </w:rPr>
              <w:t>55,30893</w:t>
            </w:r>
          </w:p>
        </w:tc>
        <w:tc>
          <w:tcPr>
            <w:tcW w:w="1596" w:type="dxa"/>
            <w:tcBorders>
              <w:top w:val="single" w:sz="4" w:space="0" w:color="auto"/>
              <w:left w:val="nil"/>
              <w:bottom w:val="single" w:sz="4" w:space="0" w:color="auto"/>
              <w:right w:val="single" w:sz="4" w:space="0" w:color="auto"/>
            </w:tcBorders>
            <w:shd w:val="clear" w:color="auto" w:fill="auto"/>
            <w:vAlign w:val="bottom"/>
          </w:tcPr>
          <w:p w:rsidR="00CD7B93" w:rsidRPr="002A147F" w:rsidRDefault="008C45C1" w:rsidP="00E6066F">
            <w:pPr>
              <w:spacing w:after="0"/>
              <w:rPr>
                <w:rFonts w:ascii="Times New Roman" w:hAnsi="Times New Roman" w:cs="Times New Roman"/>
                <w:b/>
                <w:color w:val="000000"/>
              </w:rPr>
            </w:pPr>
            <w:r w:rsidRPr="002A147F">
              <w:rPr>
                <w:rFonts w:ascii="Times New Roman" w:hAnsi="Times New Roman" w:cs="Times New Roman"/>
                <w:b/>
                <w:color w:val="000000"/>
              </w:rPr>
              <w:t xml:space="preserve">   </w:t>
            </w:r>
            <w:r w:rsidR="00E1360D" w:rsidRPr="002A147F">
              <w:rPr>
                <w:rFonts w:ascii="Times New Roman" w:hAnsi="Times New Roman" w:cs="Times New Roman"/>
                <w:b/>
              </w:rPr>
              <w:t xml:space="preserve"> </w:t>
            </w:r>
            <w:r w:rsidR="00B23AC2" w:rsidRPr="002A147F">
              <w:rPr>
                <w:rFonts w:ascii="Times New Roman" w:hAnsi="Times New Roman" w:cs="Times New Roman"/>
                <w:b/>
              </w:rPr>
              <w:t xml:space="preserve"> </w:t>
            </w:r>
            <w:r w:rsidR="00F64A68" w:rsidRPr="002A147F">
              <w:rPr>
                <w:rFonts w:ascii="Times New Roman" w:hAnsi="Times New Roman" w:cs="Times New Roman"/>
                <w:b/>
              </w:rPr>
              <w:t xml:space="preserve"> </w:t>
            </w:r>
            <w:r w:rsidR="004024F7">
              <w:rPr>
                <w:rFonts w:ascii="Times New Roman" w:hAnsi="Times New Roman" w:cs="Times New Roman"/>
                <w:b/>
              </w:rPr>
              <w:t xml:space="preserve"> </w:t>
            </w:r>
            <w:r w:rsidR="00DB330F">
              <w:t xml:space="preserve"> </w:t>
            </w:r>
            <w:r w:rsidR="00DB330F" w:rsidRPr="00DB330F">
              <w:rPr>
                <w:rFonts w:ascii="Times New Roman" w:hAnsi="Times New Roman" w:cs="Times New Roman"/>
                <w:b/>
              </w:rPr>
              <w:t>408,26974</w:t>
            </w:r>
          </w:p>
        </w:tc>
      </w:tr>
    </w:tbl>
    <w:p w:rsidR="00CD7B93" w:rsidRDefault="00CD7B93" w:rsidP="004728C9">
      <w:pPr>
        <w:spacing w:line="240" w:lineRule="auto"/>
        <w:jc w:val="both"/>
        <w:rPr>
          <w:rFonts w:ascii="Times New Roman" w:hAnsi="Times New Roman" w:cs="Times New Roman"/>
          <w:b/>
          <w:sz w:val="24"/>
          <w:szCs w:val="24"/>
        </w:rPr>
      </w:pPr>
    </w:p>
    <w:p w:rsidR="004E243A" w:rsidRPr="00531CC9" w:rsidRDefault="00CD7B93" w:rsidP="00537325">
      <w:pPr>
        <w:spacing w:line="240" w:lineRule="auto"/>
        <w:ind w:left="142" w:firstLine="567"/>
        <w:jc w:val="both"/>
        <w:rPr>
          <w:rFonts w:ascii="Times New Roman" w:hAnsi="Times New Roman" w:cs="Times New Roman"/>
          <w:b/>
          <w:sz w:val="24"/>
          <w:szCs w:val="24"/>
        </w:rPr>
      </w:pPr>
      <w:r>
        <w:rPr>
          <w:rFonts w:ascii="Times New Roman" w:hAnsi="Times New Roman" w:cs="Times New Roman"/>
          <w:b/>
          <w:sz w:val="24"/>
          <w:szCs w:val="24"/>
        </w:rPr>
        <w:t xml:space="preserve">    5</w:t>
      </w:r>
      <w:r w:rsidR="004E243A" w:rsidRPr="00531CC9">
        <w:rPr>
          <w:rFonts w:ascii="Times New Roman" w:hAnsi="Times New Roman" w:cs="Times New Roman"/>
          <w:b/>
          <w:sz w:val="24"/>
          <w:szCs w:val="24"/>
        </w:rPr>
        <w:t xml:space="preserve">) </w:t>
      </w:r>
      <w:r w:rsidR="004E243A" w:rsidRPr="00531CC9">
        <w:rPr>
          <w:rFonts w:ascii="Times New Roman" w:hAnsi="Times New Roman" w:cs="Times New Roman"/>
          <w:b/>
          <w:i/>
          <w:sz w:val="24"/>
          <w:szCs w:val="24"/>
        </w:rPr>
        <w:t xml:space="preserve">УПРАВЛЕНИЕ </w:t>
      </w:r>
      <w:r w:rsidR="003601BC">
        <w:rPr>
          <w:rFonts w:ascii="Times New Roman" w:hAnsi="Times New Roman" w:cs="Times New Roman"/>
          <w:b/>
          <w:i/>
          <w:sz w:val="24"/>
          <w:szCs w:val="24"/>
        </w:rPr>
        <w:t>ТРУДА</w:t>
      </w:r>
      <w:r w:rsidR="004E243A" w:rsidRPr="00531CC9">
        <w:rPr>
          <w:rFonts w:ascii="Times New Roman" w:hAnsi="Times New Roman" w:cs="Times New Roman"/>
          <w:b/>
          <w:i/>
          <w:sz w:val="24"/>
          <w:szCs w:val="24"/>
        </w:rPr>
        <w:t xml:space="preserve">  АДМИНИСТРАЦИИ</w:t>
      </w:r>
      <w:proofErr w:type="gramStart"/>
      <w:r w:rsidR="004E243A" w:rsidRPr="00531CC9">
        <w:rPr>
          <w:rFonts w:ascii="Times New Roman" w:hAnsi="Times New Roman" w:cs="Times New Roman"/>
          <w:b/>
          <w:i/>
          <w:sz w:val="24"/>
          <w:szCs w:val="24"/>
        </w:rPr>
        <w:t xml:space="preserve"> :</w:t>
      </w:r>
      <w:proofErr w:type="gramEnd"/>
    </w:p>
    <w:p w:rsidR="00F24888" w:rsidRPr="00D259D7" w:rsidRDefault="00F0231F" w:rsidP="00F24888">
      <w:pPr>
        <w:spacing w:after="0" w:line="240" w:lineRule="auto"/>
        <w:ind w:left="142" w:firstLine="567"/>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 xml:space="preserve">                                                                                                                            </w:t>
      </w:r>
      <w:r w:rsidR="00A42A98" w:rsidRPr="00D259D7">
        <w:rPr>
          <w:rFonts w:ascii="Times New Roman" w:eastAsia="Times New Roman" w:hAnsi="Times New Roman" w:cs="Times New Roman"/>
          <w:color w:val="000000" w:themeColor="text1"/>
          <w:sz w:val="24"/>
          <w:szCs w:val="24"/>
        </w:rPr>
        <w:t xml:space="preserve">в </w:t>
      </w:r>
      <w:proofErr w:type="spellStart"/>
      <w:r w:rsidR="00A42A98" w:rsidRPr="00D259D7">
        <w:rPr>
          <w:rFonts w:ascii="Times New Roman" w:eastAsia="Times New Roman" w:hAnsi="Times New Roman" w:cs="Times New Roman"/>
          <w:color w:val="000000" w:themeColor="text1"/>
          <w:sz w:val="24"/>
          <w:szCs w:val="24"/>
        </w:rPr>
        <w:t>тыс</w:t>
      </w:r>
      <w:proofErr w:type="gramStart"/>
      <w:r w:rsidR="00A42A98" w:rsidRPr="00D259D7">
        <w:rPr>
          <w:rFonts w:ascii="Times New Roman" w:eastAsia="Times New Roman" w:hAnsi="Times New Roman" w:cs="Times New Roman"/>
          <w:color w:val="000000" w:themeColor="text1"/>
          <w:sz w:val="24"/>
          <w:szCs w:val="24"/>
        </w:rPr>
        <w:t>.р</w:t>
      </w:r>
      <w:proofErr w:type="gramEnd"/>
      <w:r w:rsidR="00A42A98" w:rsidRPr="00D259D7">
        <w:rPr>
          <w:rFonts w:ascii="Times New Roman" w:eastAsia="Times New Roman" w:hAnsi="Times New Roman" w:cs="Times New Roman"/>
          <w:color w:val="000000" w:themeColor="text1"/>
          <w:sz w:val="24"/>
          <w:szCs w:val="24"/>
        </w:rPr>
        <w:t>уб</w:t>
      </w:r>
      <w:r w:rsidR="00B35157" w:rsidRPr="00D259D7">
        <w:rPr>
          <w:rFonts w:ascii="Times New Roman" w:eastAsia="Times New Roman" w:hAnsi="Times New Roman" w:cs="Times New Roman"/>
          <w:color w:val="000000" w:themeColor="text1"/>
          <w:sz w:val="24"/>
          <w:szCs w:val="24"/>
        </w:rPr>
        <w:t>лях</w:t>
      </w:r>
      <w:proofErr w:type="spellEnd"/>
    </w:p>
    <w:tbl>
      <w:tblPr>
        <w:tblpPr w:leftFromText="180" w:rightFromText="180" w:vertAnchor="text" w:tblpY="1"/>
        <w:tblOverlap w:val="never"/>
        <w:tblW w:w="10221" w:type="dxa"/>
        <w:tblLook w:val="04A0" w:firstRow="1" w:lastRow="0" w:firstColumn="1" w:lastColumn="0" w:noHBand="0" w:noVBand="1"/>
      </w:tblPr>
      <w:tblGrid>
        <w:gridCol w:w="2037"/>
        <w:gridCol w:w="5051"/>
        <w:gridCol w:w="1537"/>
        <w:gridCol w:w="1596"/>
      </w:tblGrid>
      <w:tr w:rsidR="00E55716" w:rsidRPr="00D259D7" w:rsidTr="00531CC9">
        <w:trPr>
          <w:trHeight w:val="585"/>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716" w:rsidRPr="00D259D7" w:rsidRDefault="00E55716" w:rsidP="00E55716">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 xml:space="preserve">№ </w:t>
            </w:r>
            <w:proofErr w:type="gramStart"/>
            <w:r w:rsidRPr="00D259D7">
              <w:rPr>
                <w:rFonts w:ascii="Times New Roman" w:eastAsia="Times New Roman" w:hAnsi="Times New Roman" w:cs="Times New Roman"/>
                <w:color w:val="000000" w:themeColor="text1"/>
                <w:sz w:val="24"/>
                <w:szCs w:val="24"/>
              </w:rPr>
              <w:t>п</w:t>
            </w:r>
            <w:proofErr w:type="gramEnd"/>
            <w:r w:rsidRPr="00D259D7">
              <w:rPr>
                <w:rFonts w:ascii="Times New Roman" w:eastAsia="Times New Roman" w:hAnsi="Times New Roman" w:cs="Times New Roman"/>
                <w:color w:val="000000" w:themeColor="text1"/>
                <w:sz w:val="24"/>
                <w:szCs w:val="24"/>
              </w:rPr>
              <w:t>/п</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E55716" w:rsidRPr="00D259D7" w:rsidRDefault="00E55716" w:rsidP="00E55716">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Наименование статьи</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E55716" w:rsidRPr="00D259D7" w:rsidRDefault="00E55716" w:rsidP="00E55716">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Уменьшение</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E55716" w:rsidRPr="00D259D7" w:rsidRDefault="00E55716" w:rsidP="00E55716">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Увеличение</w:t>
            </w:r>
          </w:p>
        </w:tc>
      </w:tr>
      <w:tr w:rsidR="00481FBB" w:rsidRPr="00D259D7" w:rsidTr="00531CC9">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81FBB" w:rsidRPr="00D259D7" w:rsidRDefault="00481FBB" w:rsidP="00DE6D89">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По уведомлению Минфина № 06-01/</w:t>
            </w:r>
            <w:r w:rsidR="009F18B9">
              <w:rPr>
                <w:rFonts w:ascii="Times New Roman" w:eastAsia="Times New Roman" w:hAnsi="Times New Roman" w:cs="Times New Roman"/>
                <w:color w:val="000000" w:themeColor="text1"/>
                <w:sz w:val="24"/>
                <w:szCs w:val="24"/>
              </w:rPr>
              <w:t>756</w:t>
            </w:r>
          </w:p>
        </w:tc>
        <w:tc>
          <w:tcPr>
            <w:tcW w:w="5051" w:type="dxa"/>
            <w:tcBorders>
              <w:top w:val="single" w:sz="4" w:space="0" w:color="auto"/>
              <w:left w:val="nil"/>
              <w:bottom w:val="single" w:sz="4" w:space="0" w:color="auto"/>
              <w:right w:val="single" w:sz="4" w:space="0" w:color="auto"/>
            </w:tcBorders>
            <w:shd w:val="clear" w:color="auto" w:fill="auto"/>
            <w:vAlign w:val="center"/>
          </w:tcPr>
          <w:p w:rsidR="00481FBB" w:rsidRPr="00D259D7" w:rsidRDefault="003B4171" w:rsidP="00481FBB">
            <w:pPr>
              <w:pStyle w:val="a3"/>
              <w:spacing w:after="0"/>
              <w:ind w:left="0"/>
              <w:jc w:val="both"/>
              <w:rPr>
                <w:rFonts w:ascii="Times New Roman" w:eastAsia="Times New Roman" w:hAnsi="Times New Roman" w:cs="Times New Roman"/>
                <w:color w:val="000000" w:themeColor="text1"/>
                <w:sz w:val="24"/>
                <w:szCs w:val="24"/>
              </w:rPr>
            </w:pPr>
            <w:r w:rsidRPr="003B4171">
              <w:rPr>
                <w:rFonts w:ascii="Times New Roman" w:eastAsia="Times New Roman" w:hAnsi="Times New Roman" w:cs="Times New Roman"/>
                <w:color w:val="000000" w:themeColor="text1"/>
                <w:sz w:val="24"/>
                <w:szCs w:val="24"/>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00974E71">
              <w:rPr>
                <w:rFonts w:ascii="Times New Roman" w:eastAsia="Times New Roman" w:hAnsi="Times New Roman" w:cs="Times New Roman"/>
                <w:color w:val="000000" w:themeColor="text1"/>
                <w:sz w:val="24"/>
                <w:szCs w:val="24"/>
              </w:rPr>
              <w:t xml:space="preserve">  1004  015Р150840   </w:t>
            </w:r>
            <w:r w:rsidR="00FC0C50">
              <w:rPr>
                <w:rFonts w:ascii="Times New Roman" w:eastAsia="Times New Roman" w:hAnsi="Times New Roman" w:cs="Times New Roman"/>
                <w:color w:val="000000" w:themeColor="text1"/>
                <w:sz w:val="24"/>
                <w:szCs w:val="24"/>
              </w:rPr>
              <w:t>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81FBB" w:rsidRPr="00D259D7" w:rsidRDefault="00481FBB" w:rsidP="00481FBB">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481FBB" w:rsidRPr="007A38AA" w:rsidRDefault="007A38AA" w:rsidP="00481FB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203,58563</w:t>
            </w:r>
          </w:p>
        </w:tc>
      </w:tr>
      <w:tr w:rsidR="00481FBB" w:rsidRPr="00D259D7" w:rsidTr="00531CC9">
        <w:trPr>
          <w:trHeight w:val="388"/>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81FBB" w:rsidRPr="00D259D7" w:rsidRDefault="007A38AA" w:rsidP="00481FBB">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По уведомлению Минфина № 06-01/</w:t>
            </w:r>
            <w:r>
              <w:rPr>
                <w:rFonts w:ascii="Times New Roman" w:eastAsia="Times New Roman" w:hAnsi="Times New Roman" w:cs="Times New Roman"/>
                <w:color w:val="000000" w:themeColor="text1"/>
                <w:sz w:val="24"/>
                <w:szCs w:val="24"/>
              </w:rPr>
              <w:t>756</w:t>
            </w:r>
          </w:p>
        </w:tc>
        <w:tc>
          <w:tcPr>
            <w:tcW w:w="5051" w:type="dxa"/>
            <w:tcBorders>
              <w:top w:val="single" w:sz="4" w:space="0" w:color="auto"/>
              <w:left w:val="nil"/>
              <w:bottom w:val="single" w:sz="4" w:space="0" w:color="auto"/>
              <w:right w:val="single" w:sz="4" w:space="0" w:color="auto"/>
            </w:tcBorders>
            <w:shd w:val="clear" w:color="auto" w:fill="auto"/>
            <w:vAlign w:val="center"/>
          </w:tcPr>
          <w:p w:rsidR="00481FBB" w:rsidRPr="00FC0C50" w:rsidRDefault="003B4171" w:rsidP="00F302B2">
            <w:pPr>
              <w:pStyle w:val="a3"/>
              <w:spacing w:after="0" w:line="240" w:lineRule="auto"/>
              <w:ind w:left="0"/>
              <w:jc w:val="both"/>
              <w:rPr>
                <w:rFonts w:ascii="Times New Roman" w:eastAsia="Times New Roman" w:hAnsi="Times New Roman" w:cs="Times New Roman"/>
                <w:color w:val="000000" w:themeColor="text1"/>
                <w:sz w:val="24"/>
                <w:szCs w:val="24"/>
              </w:rPr>
            </w:pPr>
            <w:r w:rsidRPr="003B4171">
              <w:rPr>
                <w:rFonts w:ascii="Times New Roman" w:eastAsia="Times New Roman" w:hAnsi="Times New Roman" w:cs="Times New Roman"/>
                <w:color w:val="000000" w:themeColor="text1"/>
                <w:sz w:val="24"/>
                <w:szCs w:val="24"/>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r w:rsidR="00FC0C50">
              <w:rPr>
                <w:rFonts w:ascii="Times New Roman" w:eastAsia="Times New Roman" w:hAnsi="Times New Roman" w:cs="Times New Roman"/>
                <w:color w:val="000000" w:themeColor="text1"/>
                <w:sz w:val="24"/>
                <w:szCs w:val="24"/>
              </w:rPr>
              <w:t xml:space="preserve">  1004  015Р15084</w:t>
            </w:r>
            <w:r w:rsidR="00FC0C50">
              <w:rPr>
                <w:rFonts w:ascii="Times New Roman" w:eastAsia="Times New Roman" w:hAnsi="Times New Roman" w:cs="Times New Roman"/>
                <w:color w:val="000000" w:themeColor="text1"/>
                <w:sz w:val="24"/>
                <w:szCs w:val="24"/>
                <w:lang w:val="en-US"/>
              </w:rPr>
              <w:t>F</w:t>
            </w:r>
            <w:r w:rsidR="00FC0C50" w:rsidRPr="00FC0C50">
              <w:rPr>
                <w:rFonts w:ascii="Times New Roman" w:eastAsia="Times New Roman" w:hAnsi="Times New Roman" w:cs="Times New Roman"/>
                <w:color w:val="000000" w:themeColor="text1"/>
                <w:sz w:val="24"/>
                <w:szCs w:val="24"/>
              </w:rPr>
              <w:t xml:space="preserve">  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81FBB" w:rsidRPr="00D259D7" w:rsidRDefault="007A38AA" w:rsidP="00481FB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2,03586</w:t>
            </w:r>
          </w:p>
        </w:tc>
        <w:tc>
          <w:tcPr>
            <w:tcW w:w="1596" w:type="dxa"/>
            <w:tcBorders>
              <w:top w:val="single" w:sz="4" w:space="0" w:color="auto"/>
              <w:left w:val="nil"/>
              <w:bottom w:val="single" w:sz="4" w:space="0" w:color="auto"/>
              <w:right w:val="single" w:sz="4" w:space="0" w:color="auto"/>
            </w:tcBorders>
            <w:shd w:val="clear" w:color="auto" w:fill="auto"/>
            <w:vAlign w:val="center"/>
          </w:tcPr>
          <w:p w:rsidR="00481FBB" w:rsidRPr="00D259D7" w:rsidRDefault="00481FBB" w:rsidP="00481FBB">
            <w:pPr>
              <w:spacing w:after="0" w:line="240" w:lineRule="auto"/>
              <w:jc w:val="center"/>
              <w:rPr>
                <w:rFonts w:ascii="Times New Roman" w:eastAsia="Times New Roman" w:hAnsi="Times New Roman" w:cs="Times New Roman"/>
                <w:color w:val="000000" w:themeColor="text1"/>
                <w:sz w:val="24"/>
                <w:szCs w:val="24"/>
              </w:rPr>
            </w:pPr>
          </w:p>
        </w:tc>
      </w:tr>
      <w:tr w:rsidR="00E52AA9"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52AA9" w:rsidRPr="00CB0C2C" w:rsidRDefault="009F18B9" w:rsidP="00E52AA9">
            <w:pPr>
              <w:spacing w:after="0" w:line="240" w:lineRule="auto"/>
              <w:jc w:val="center"/>
              <w:rPr>
                <w:rFonts w:ascii="Times New Roman" w:eastAsia="Times New Roman" w:hAnsi="Times New Roman" w:cs="Times New Roman"/>
                <w:color w:val="000000" w:themeColor="text1"/>
                <w:sz w:val="24"/>
                <w:szCs w:val="24"/>
              </w:rPr>
            </w:pPr>
            <w:r w:rsidRPr="00D259D7">
              <w:rPr>
                <w:rFonts w:ascii="Times New Roman" w:eastAsia="Times New Roman" w:hAnsi="Times New Roman" w:cs="Times New Roman"/>
                <w:color w:val="000000" w:themeColor="text1"/>
                <w:sz w:val="24"/>
                <w:szCs w:val="24"/>
              </w:rPr>
              <w:t>По уведомлению Минфина № 06-01/</w:t>
            </w:r>
            <w:r w:rsidR="003D35A9">
              <w:rPr>
                <w:rFonts w:ascii="Times New Roman" w:eastAsia="Times New Roman" w:hAnsi="Times New Roman" w:cs="Times New Roman"/>
                <w:color w:val="000000" w:themeColor="text1"/>
                <w:sz w:val="24"/>
                <w:szCs w:val="24"/>
              </w:rPr>
              <w:t>737</w:t>
            </w:r>
          </w:p>
        </w:tc>
        <w:tc>
          <w:tcPr>
            <w:tcW w:w="5051"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E52AA9" w:rsidP="00E52AA9">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1006  7860055490  121  2110000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E52AA9" w:rsidP="00E52AA9">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526747" w:rsidP="00E52AA9">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110,854</w:t>
            </w:r>
          </w:p>
        </w:tc>
      </w:tr>
      <w:tr w:rsidR="00E52AA9"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52AA9" w:rsidRPr="00CB0C2C" w:rsidRDefault="00E52AA9" w:rsidP="00E52AA9">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E52AA9" w:rsidP="00E52AA9">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1006  7860055490  129  2130000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E52AA9" w:rsidP="00E52AA9">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E52AA9" w:rsidRPr="00CB0C2C" w:rsidRDefault="00526747" w:rsidP="00E52AA9">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33,478</w:t>
            </w:r>
          </w:p>
        </w:tc>
      </w:tr>
      <w:tr w:rsidR="00E52AA9"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E52AA9" w:rsidRPr="00D259D7" w:rsidRDefault="00526747" w:rsidP="00EC5000">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w:t>
            </w:r>
            <w:r w:rsidRPr="00CB0C2C">
              <w:rPr>
                <w:rFonts w:ascii="Times New Roman" w:eastAsia="Times New Roman" w:hAnsi="Times New Roman" w:cs="Times New Roman"/>
                <w:color w:val="000000" w:themeColor="text1"/>
                <w:sz w:val="24"/>
                <w:szCs w:val="24"/>
              </w:rPr>
              <w:lastRenderedPageBreak/>
              <w:t>01/7</w:t>
            </w:r>
            <w:r>
              <w:rPr>
                <w:rFonts w:ascii="Times New Roman" w:eastAsia="Times New Roman" w:hAnsi="Times New Roman" w:cs="Times New Roman"/>
                <w:color w:val="000000" w:themeColor="text1"/>
                <w:sz w:val="24"/>
                <w:szCs w:val="24"/>
              </w:rPr>
              <w:t>37</w:t>
            </w:r>
          </w:p>
        </w:tc>
        <w:tc>
          <w:tcPr>
            <w:tcW w:w="5051" w:type="dxa"/>
            <w:tcBorders>
              <w:top w:val="single" w:sz="4" w:space="0" w:color="auto"/>
              <w:left w:val="nil"/>
              <w:bottom w:val="single" w:sz="4" w:space="0" w:color="auto"/>
              <w:right w:val="single" w:sz="4" w:space="0" w:color="auto"/>
            </w:tcBorders>
            <w:shd w:val="clear" w:color="auto" w:fill="auto"/>
            <w:vAlign w:val="center"/>
          </w:tcPr>
          <w:p w:rsidR="00E52AA9" w:rsidRPr="004030FA" w:rsidRDefault="00384632" w:rsidP="00EC5000">
            <w:pPr>
              <w:pStyle w:val="a3"/>
              <w:spacing w:after="0" w:line="240" w:lineRule="auto"/>
              <w:ind w:left="0"/>
              <w:jc w:val="both"/>
              <w:rPr>
                <w:rFonts w:ascii="Times New Roman" w:eastAsia="Times New Roman" w:hAnsi="Times New Roman" w:cs="Times New Roman"/>
                <w:color w:val="000000" w:themeColor="text1"/>
                <w:sz w:val="24"/>
                <w:szCs w:val="24"/>
              </w:rPr>
            </w:pPr>
            <w:r w:rsidRPr="004030FA">
              <w:rPr>
                <w:rFonts w:ascii="Times New Roman" w:eastAsia="Times New Roman" w:hAnsi="Times New Roman" w:cs="Times New Roman"/>
                <w:color w:val="000000" w:themeColor="text1"/>
                <w:sz w:val="24"/>
                <w:szCs w:val="24"/>
              </w:rPr>
              <w:lastRenderedPageBreak/>
              <w:t xml:space="preserve">Субвенции </w:t>
            </w:r>
            <w:proofErr w:type="gramStart"/>
            <w:r w:rsidRPr="004030FA">
              <w:rPr>
                <w:rFonts w:ascii="Times New Roman" w:eastAsia="Times New Roman" w:hAnsi="Times New Roman" w:cs="Times New Roman"/>
                <w:color w:val="000000" w:themeColor="text1"/>
                <w:sz w:val="24"/>
                <w:szCs w:val="24"/>
              </w:rPr>
              <w:t xml:space="preserve">на осуществление ежемесячных выплат на детей в возрасте  от трех до семи </w:t>
            </w:r>
            <w:r w:rsidRPr="004030FA">
              <w:rPr>
                <w:rFonts w:ascii="Times New Roman" w:eastAsia="Times New Roman" w:hAnsi="Times New Roman" w:cs="Times New Roman"/>
                <w:color w:val="000000" w:themeColor="text1"/>
                <w:sz w:val="24"/>
                <w:szCs w:val="24"/>
              </w:rPr>
              <w:lastRenderedPageBreak/>
              <w:t>лет</w:t>
            </w:r>
            <w:proofErr w:type="gramEnd"/>
            <w:r w:rsidRPr="004030FA">
              <w:rPr>
                <w:rFonts w:ascii="Times New Roman" w:eastAsia="Times New Roman" w:hAnsi="Times New Roman" w:cs="Times New Roman"/>
                <w:color w:val="000000" w:themeColor="text1"/>
                <w:sz w:val="24"/>
                <w:szCs w:val="24"/>
              </w:rPr>
              <w:t xml:space="preserve"> включительно за счет резервного фонда 1004  01503</w:t>
            </w:r>
            <w:r w:rsidRPr="004030FA">
              <w:rPr>
                <w:rFonts w:ascii="Times New Roman" w:eastAsia="Times New Roman" w:hAnsi="Times New Roman" w:cs="Times New Roman"/>
                <w:color w:val="000000" w:themeColor="text1"/>
                <w:sz w:val="24"/>
                <w:szCs w:val="24"/>
                <w:lang w:val="en-US"/>
              </w:rPr>
              <w:t>R</w:t>
            </w:r>
            <w:r w:rsidRPr="004030FA">
              <w:rPr>
                <w:rFonts w:ascii="Times New Roman" w:eastAsia="Times New Roman" w:hAnsi="Times New Roman" w:cs="Times New Roman"/>
                <w:color w:val="000000" w:themeColor="text1"/>
                <w:sz w:val="24"/>
                <w:szCs w:val="24"/>
              </w:rPr>
              <w:t>302</w:t>
            </w:r>
            <w:r w:rsidRPr="004030FA">
              <w:rPr>
                <w:rFonts w:ascii="Times New Roman" w:eastAsia="Times New Roman" w:hAnsi="Times New Roman" w:cs="Times New Roman"/>
                <w:color w:val="000000" w:themeColor="text1"/>
                <w:sz w:val="24"/>
                <w:szCs w:val="24"/>
                <w:lang w:val="en-US"/>
              </w:rPr>
              <w:t>F</w:t>
            </w:r>
            <w:r w:rsidRPr="004030FA">
              <w:rPr>
                <w:rFonts w:ascii="Times New Roman" w:eastAsia="Times New Roman" w:hAnsi="Times New Roman" w:cs="Times New Roman"/>
                <w:color w:val="000000" w:themeColor="text1"/>
                <w:sz w:val="24"/>
                <w:szCs w:val="24"/>
              </w:rPr>
              <w:t xml:space="preserve">  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E52AA9" w:rsidRPr="00D259D7" w:rsidRDefault="00E52AA9" w:rsidP="00EC5000">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E52AA9" w:rsidRPr="00D259D7" w:rsidRDefault="00526747" w:rsidP="00EC500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3840,16941</w:t>
            </w:r>
          </w:p>
        </w:tc>
      </w:tr>
      <w:tr w:rsidR="00DB1679"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DB1679" w:rsidRPr="00CB0C2C" w:rsidRDefault="00FF2D37" w:rsidP="00EC5000">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lastRenderedPageBreak/>
              <w:t>По уведомлению Минфина № 06-01/7</w:t>
            </w:r>
            <w:r>
              <w:rPr>
                <w:rFonts w:ascii="Times New Roman" w:eastAsia="Times New Roman" w:hAnsi="Times New Roman" w:cs="Times New Roman"/>
                <w:color w:val="000000" w:themeColor="text1"/>
                <w:sz w:val="24"/>
                <w:szCs w:val="24"/>
              </w:rPr>
              <w:t>75</w:t>
            </w:r>
          </w:p>
        </w:tc>
        <w:tc>
          <w:tcPr>
            <w:tcW w:w="5051" w:type="dxa"/>
            <w:tcBorders>
              <w:top w:val="single" w:sz="4" w:space="0" w:color="auto"/>
              <w:left w:val="nil"/>
              <w:bottom w:val="single" w:sz="4" w:space="0" w:color="auto"/>
              <w:right w:val="single" w:sz="4" w:space="0" w:color="auto"/>
            </w:tcBorders>
            <w:shd w:val="clear" w:color="auto" w:fill="auto"/>
            <w:vAlign w:val="center"/>
          </w:tcPr>
          <w:p w:rsidR="00DB1679" w:rsidRPr="004030FA" w:rsidRDefault="00125C93" w:rsidP="00EC5000">
            <w:pPr>
              <w:pStyle w:val="a3"/>
              <w:spacing w:after="0" w:line="240" w:lineRule="auto"/>
              <w:ind w:left="0"/>
              <w:jc w:val="both"/>
              <w:rPr>
                <w:rFonts w:ascii="Times New Roman" w:eastAsia="Times New Roman" w:hAnsi="Times New Roman" w:cs="Times New Roman"/>
                <w:color w:val="000000" w:themeColor="text1"/>
                <w:sz w:val="24"/>
                <w:szCs w:val="24"/>
              </w:rPr>
            </w:pPr>
            <w:r w:rsidRPr="00125C93">
              <w:rPr>
                <w:rFonts w:ascii="Times New Roman" w:eastAsia="Times New Roman" w:hAnsi="Times New Roman" w:cs="Times New Roman"/>
                <w:color w:val="000000" w:themeColor="text1"/>
                <w:sz w:val="24"/>
                <w:szCs w:val="24"/>
              </w:rPr>
              <w:t>Субвенции на оплату жилищно-коммунальных услуг отдельным категориям граждан</w:t>
            </w:r>
            <w:r w:rsidR="002B34B1">
              <w:rPr>
                <w:rFonts w:ascii="Times New Roman" w:eastAsia="Times New Roman" w:hAnsi="Times New Roman" w:cs="Times New Roman"/>
                <w:color w:val="000000" w:themeColor="text1"/>
                <w:sz w:val="24"/>
                <w:szCs w:val="24"/>
              </w:rPr>
              <w:t xml:space="preserve"> 1004  0150353800  313  2619900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DB1679" w:rsidRPr="00D259D7" w:rsidRDefault="00DB1679" w:rsidP="00EC5000">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DB1679" w:rsidRDefault="00B87831" w:rsidP="00EC500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1177,200</w:t>
            </w:r>
          </w:p>
        </w:tc>
      </w:tr>
      <w:tr w:rsidR="00DB1679"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DB1679" w:rsidRPr="00CB0C2C" w:rsidRDefault="00FF2D37" w:rsidP="00EC5000">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75</w:t>
            </w:r>
          </w:p>
        </w:tc>
        <w:tc>
          <w:tcPr>
            <w:tcW w:w="5051" w:type="dxa"/>
            <w:tcBorders>
              <w:top w:val="single" w:sz="4" w:space="0" w:color="auto"/>
              <w:left w:val="nil"/>
              <w:bottom w:val="single" w:sz="4" w:space="0" w:color="auto"/>
              <w:right w:val="single" w:sz="4" w:space="0" w:color="auto"/>
            </w:tcBorders>
            <w:shd w:val="clear" w:color="auto" w:fill="auto"/>
            <w:vAlign w:val="center"/>
          </w:tcPr>
          <w:p w:rsidR="00DB1679" w:rsidRPr="004030FA" w:rsidRDefault="00125C93" w:rsidP="00EC5000">
            <w:pPr>
              <w:pStyle w:val="a3"/>
              <w:spacing w:after="0" w:line="240" w:lineRule="auto"/>
              <w:ind w:left="0"/>
              <w:jc w:val="both"/>
              <w:rPr>
                <w:rFonts w:ascii="Times New Roman" w:eastAsia="Times New Roman" w:hAnsi="Times New Roman" w:cs="Times New Roman"/>
                <w:color w:val="000000" w:themeColor="text1"/>
                <w:sz w:val="24"/>
                <w:szCs w:val="24"/>
              </w:rPr>
            </w:pPr>
            <w:proofErr w:type="gramStart"/>
            <w:r w:rsidRPr="00125C93">
              <w:rPr>
                <w:rFonts w:ascii="Times New Roman" w:eastAsia="Times New Roman" w:hAnsi="Times New Roman" w:cs="Times New Roman"/>
                <w:color w:val="000000" w:themeColor="text1"/>
                <w:sz w:val="24"/>
                <w:szCs w:val="24"/>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 ФЗ «О государственных пособиях гражданам, имеющим детей»</w:t>
            </w:r>
            <w:r w:rsidR="002B34B1">
              <w:rPr>
                <w:rFonts w:ascii="Times New Roman" w:eastAsia="Times New Roman" w:hAnsi="Times New Roman" w:cs="Times New Roman"/>
                <w:color w:val="000000" w:themeColor="text1"/>
                <w:sz w:val="24"/>
                <w:szCs w:val="24"/>
              </w:rPr>
              <w:t xml:space="preserve">  1003  0110152500  321  2630100</w:t>
            </w:r>
            <w:proofErr w:type="gramEnd"/>
          </w:p>
        </w:tc>
        <w:tc>
          <w:tcPr>
            <w:tcW w:w="1537" w:type="dxa"/>
            <w:tcBorders>
              <w:top w:val="single" w:sz="4" w:space="0" w:color="auto"/>
              <w:left w:val="nil"/>
              <w:bottom w:val="single" w:sz="4" w:space="0" w:color="auto"/>
              <w:right w:val="single" w:sz="4" w:space="0" w:color="auto"/>
            </w:tcBorders>
            <w:shd w:val="clear" w:color="auto" w:fill="auto"/>
            <w:vAlign w:val="center"/>
          </w:tcPr>
          <w:p w:rsidR="00DB1679" w:rsidRPr="00D259D7" w:rsidRDefault="00DB1679" w:rsidP="00EC5000">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DB1679" w:rsidRDefault="00B87831" w:rsidP="00EC500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380,838</w:t>
            </w:r>
          </w:p>
        </w:tc>
      </w:tr>
      <w:tr w:rsidR="00420104"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20104" w:rsidRPr="00CB0C2C" w:rsidRDefault="00420104" w:rsidP="00420104">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420104" w:rsidRPr="00CE156D" w:rsidRDefault="00420104" w:rsidP="00420104">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1006  7960000100 121  2110000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20104" w:rsidRPr="00D259D7" w:rsidRDefault="00420104" w:rsidP="0042010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61,16243</w:t>
            </w:r>
          </w:p>
        </w:tc>
        <w:tc>
          <w:tcPr>
            <w:tcW w:w="1596" w:type="dxa"/>
            <w:tcBorders>
              <w:top w:val="single" w:sz="4" w:space="0" w:color="auto"/>
              <w:left w:val="nil"/>
              <w:bottom w:val="single" w:sz="4" w:space="0" w:color="auto"/>
              <w:right w:val="single" w:sz="4" w:space="0" w:color="auto"/>
            </w:tcBorders>
            <w:shd w:val="clear" w:color="auto" w:fill="auto"/>
            <w:vAlign w:val="center"/>
          </w:tcPr>
          <w:p w:rsidR="00420104" w:rsidRDefault="00420104" w:rsidP="00420104">
            <w:pPr>
              <w:spacing w:after="0" w:line="240" w:lineRule="auto"/>
              <w:jc w:val="center"/>
              <w:rPr>
                <w:rFonts w:ascii="Times New Roman" w:eastAsia="Times New Roman" w:hAnsi="Times New Roman" w:cs="Times New Roman"/>
                <w:color w:val="000000" w:themeColor="text1"/>
                <w:sz w:val="24"/>
                <w:szCs w:val="24"/>
              </w:rPr>
            </w:pPr>
          </w:p>
        </w:tc>
      </w:tr>
      <w:tr w:rsidR="00420104"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20104" w:rsidRPr="00CB0C2C" w:rsidRDefault="00420104" w:rsidP="00420104">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420104" w:rsidRPr="00CE156D" w:rsidRDefault="00420104" w:rsidP="00420104">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1006  7960000190  129  2130000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20104" w:rsidRPr="00D259D7" w:rsidRDefault="00420104" w:rsidP="00420104">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420104" w:rsidRDefault="00420104" w:rsidP="0042010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54,543</w:t>
            </w:r>
          </w:p>
        </w:tc>
      </w:tr>
      <w:tr w:rsidR="00420104"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420104" w:rsidRPr="00CB0C2C" w:rsidRDefault="005E481F" w:rsidP="00EC500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5051" w:type="dxa"/>
            <w:tcBorders>
              <w:top w:val="single" w:sz="4" w:space="0" w:color="auto"/>
              <w:left w:val="nil"/>
              <w:bottom w:val="single" w:sz="4" w:space="0" w:color="auto"/>
              <w:right w:val="single" w:sz="4" w:space="0" w:color="auto"/>
            </w:tcBorders>
            <w:shd w:val="clear" w:color="auto" w:fill="auto"/>
            <w:vAlign w:val="center"/>
          </w:tcPr>
          <w:p w:rsidR="00420104" w:rsidRPr="00990424" w:rsidRDefault="009974A5" w:rsidP="00EC5000">
            <w:pPr>
              <w:pStyle w:val="a3"/>
              <w:spacing w:after="0" w:line="240" w:lineRule="auto"/>
              <w:ind w:left="0"/>
              <w:jc w:val="both"/>
              <w:rPr>
                <w:rFonts w:ascii="Times New Roman" w:eastAsia="Times New Roman" w:hAnsi="Times New Roman" w:cs="Times New Roman"/>
                <w:color w:val="000000" w:themeColor="text1"/>
                <w:sz w:val="24"/>
                <w:szCs w:val="24"/>
              </w:rPr>
            </w:pPr>
            <w:r w:rsidRPr="009974A5">
              <w:rPr>
                <w:rFonts w:ascii="Times New Roman" w:eastAsia="Times New Roman" w:hAnsi="Times New Roman" w:cs="Times New Roman"/>
                <w:color w:val="000000" w:themeColor="text1"/>
                <w:sz w:val="24"/>
                <w:szCs w:val="24"/>
              </w:rPr>
              <w:t xml:space="preserve">Субвенции </w:t>
            </w:r>
            <w:proofErr w:type="gramStart"/>
            <w:r w:rsidRPr="009974A5">
              <w:rPr>
                <w:rFonts w:ascii="Times New Roman" w:eastAsia="Times New Roman" w:hAnsi="Times New Roman" w:cs="Times New Roman"/>
                <w:color w:val="000000" w:themeColor="text1"/>
                <w:sz w:val="24"/>
                <w:szCs w:val="24"/>
              </w:rPr>
              <w:t>на осуществление ежемесячных выплат на детей в возрасте  от трех до семи лет</w:t>
            </w:r>
            <w:proofErr w:type="gramEnd"/>
            <w:r w:rsidRPr="009974A5">
              <w:rPr>
                <w:rFonts w:ascii="Times New Roman" w:eastAsia="Times New Roman" w:hAnsi="Times New Roman" w:cs="Times New Roman"/>
                <w:color w:val="000000" w:themeColor="text1"/>
                <w:sz w:val="24"/>
                <w:szCs w:val="24"/>
              </w:rPr>
              <w:t xml:space="preserve"> включительно </w:t>
            </w:r>
            <w:r w:rsidR="00990424">
              <w:rPr>
                <w:rFonts w:ascii="Times New Roman" w:eastAsia="Times New Roman" w:hAnsi="Times New Roman" w:cs="Times New Roman"/>
                <w:color w:val="000000" w:themeColor="text1"/>
                <w:sz w:val="24"/>
                <w:szCs w:val="24"/>
              </w:rPr>
              <w:t>1004  01503</w:t>
            </w:r>
            <w:r w:rsidR="00990424">
              <w:rPr>
                <w:rFonts w:ascii="Times New Roman" w:eastAsia="Times New Roman" w:hAnsi="Times New Roman" w:cs="Times New Roman"/>
                <w:color w:val="000000" w:themeColor="text1"/>
                <w:sz w:val="24"/>
                <w:szCs w:val="24"/>
                <w:lang w:val="en-US"/>
              </w:rPr>
              <w:t>R</w:t>
            </w:r>
            <w:r w:rsidR="00990424" w:rsidRPr="00990424">
              <w:rPr>
                <w:rFonts w:ascii="Times New Roman" w:eastAsia="Times New Roman" w:hAnsi="Times New Roman" w:cs="Times New Roman"/>
                <w:color w:val="000000" w:themeColor="text1"/>
                <w:sz w:val="24"/>
                <w:szCs w:val="24"/>
              </w:rPr>
              <w:t>3020  313  2629900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420104" w:rsidRPr="00D259D7" w:rsidRDefault="00420104" w:rsidP="00EC5000">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420104" w:rsidRPr="00990424" w:rsidRDefault="00990424" w:rsidP="00EC500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US"/>
              </w:rPr>
              <w:t>150</w:t>
            </w:r>
            <w:r>
              <w:rPr>
                <w:rFonts w:ascii="Times New Roman" w:eastAsia="Times New Roman" w:hAnsi="Times New Roman" w:cs="Times New Roman"/>
                <w:color w:val="000000" w:themeColor="text1"/>
                <w:sz w:val="24"/>
                <w:szCs w:val="24"/>
              </w:rPr>
              <w:t>,000</w:t>
            </w:r>
          </w:p>
        </w:tc>
      </w:tr>
      <w:tr w:rsidR="00FE03E7"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FE03E7" w:rsidRPr="006C3B87" w:rsidRDefault="00FE03E7" w:rsidP="00EC5000">
            <w:pPr>
              <w:spacing w:after="0" w:line="240" w:lineRule="auto"/>
              <w:jc w:val="center"/>
              <w:rPr>
                <w:rFonts w:ascii="Times New Roman" w:eastAsia="Times New Roman" w:hAnsi="Times New Roman" w:cs="Times New Roman"/>
                <w:color w:val="000000" w:themeColor="text1"/>
                <w:sz w:val="24"/>
                <w:szCs w:val="24"/>
              </w:rPr>
            </w:pPr>
            <w:r w:rsidRPr="006C3B87">
              <w:rPr>
                <w:rFonts w:ascii="Times New Roman" w:eastAsia="Times New Roman" w:hAnsi="Times New Roman" w:cs="Times New Roman"/>
                <w:color w:val="000000" w:themeColor="text1"/>
                <w:sz w:val="24"/>
                <w:szCs w:val="24"/>
              </w:rPr>
              <w:t>По уведомлению Минфина № 06-01/837</w:t>
            </w:r>
          </w:p>
        </w:tc>
        <w:tc>
          <w:tcPr>
            <w:tcW w:w="5051" w:type="dxa"/>
            <w:tcBorders>
              <w:top w:val="single" w:sz="4" w:space="0" w:color="auto"/>
              <w:left w:val="nil"/>
              <w:bottom w:val="single" w:sz="4" w:space="0" w:color="auto"/>
              <w:right w:val="single" w:sz="4" w:space="0" w:color="auto"/>
            </w:tcBorders>
            <w:shd w:val="clear" w:color="auto" w:fill="auto"/>
            <w:vAlign w:val="center"/>
          </w:tcPr>
          <w:p w:rsidR="00FE03E7" w:rsidRPr="006C3B87" w:rsidRDefault="00D4631D" w:rsidP="00EC5000">
            <w:pPr>
              <w:pStyle w:val="a3"/>
              <w:spacing w:after="0" w:line="240" w:lineRule="auto"/>
              <w:ind w:left="0"/>
              <w:jc w:val="both"/>
              <w:rPr>
                <w:rFonts w:ascii="Times New Roman" w:eastAsia="Times New Roman" w:hAnsi="Times New Roman" w:cs="Times New Roman"/>
                <w:color w:val="000000" w:themeColor="text1"/>
                <w:sz w:val="24"/>
                <w:szCs w:val="24"/>
              </w:rPr>
            </w:pPr>
            <w:proofErr w:type="gramStart"/>
            <w:r w:rsidRPr="006C3B87">
              <w:rPr>
                <w:rFonts w:ascii="Times New Roman" w:eastAsia="Times New Roman" w:hAnsi="Times New Roman" w:cs="Times New Roman"/>
                <w:color w:val="000000" w:themeColor="text1"/>
                <w:sz w:val="24"/>
                <w:szCs w:val="24"/>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 ФЗ «О государственных пособиях гражданам, имеющим детей»  1004  0150353800  313  2619900</w:t>
            </w:r>
            <w:proofErr w:type="gramEnd"/>
          </w:p>
        </w:tc>
        <w:tc>
          <w:tcPr>
            <w:tcW w:w="1537" w:type="dxa"/>
            <w:tcBorders>
              <w:top w:val="single" w:sz="4" w:space="0" w:color="auto"/>
              <w:left w:val="nil"/>
              <w:bottom w:val="single" w:sz="4" w:space="0" w:color="auto"/>
              <w:right w:val="single" w:sz="4" w:space="0" w:color="auto"/>
            </w:tcBorders>
            <w:shd w:val="clear" w:color="auto" w:fill="auto"/>
            <w:vAlign w:val="center"/>
          </w:tcPr>
          <w:p w:rsidR="00FE03E7" w:rsidRPr="006C3B87" w:rsidRDefault="00FE03E7" w:rsidP="00EC5000">
            <w:pPr>
              <w:spacing w:after="0" w:line="240" w:lineRule="auto"/>
              <w:jc w:val="center"/>
              <w:rPr>
                <w:rFonts w:ascii="Times New Roman" w:eastAsia="Times New Roman" w:hAnsi="Times New Roman" w:cs="Times New Roman"/>
                <w:color w:val="000000" w:themeColor="text1"/>
                <w:sz w:val="24"/>
                <w:szCs w:val="24"/>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FE03E7" w:rsidRPr="006C3B87" w:rsidRDefault="00B546BA" w:rsidP="00EC5000">
            <w:pPr>
              <w:spacing w:after="0" w:line="240" w:lineRule="auto"/>
              <w:jc w:val="center"/>
              <w:rPr>
                <w:rFonts w:ascii="Times New Roman" w:eastAsia="Times New Roman" w:hAnsi="Times New Roman" w:cs="Times New Roman"/>
                <w:color w:val="000000" w:themeColor="text1"/>
                <w:sz w:val="24"/>
                <w:szCs w:val="24"/>
              </w:rPr>
            </w:pPr>
            <w:r w:rsidRPr="006C3B87">
              <w:rPr>
                <w:rFonts w:ascii="Times New Roman" w:eastAsia="Times New Roman" w:hAnsi="Times New Roman" w:cs="Times New Roman"/>
                <w:color w:val="000000" w:themeColor="text1"/>
                <w:sz w:val="24"/>
                <w:szCs w:val="24"/>
              </w:rPr>
              <w:t>60,202</w:t>
            </w:r>
          </w:p>
        </w:tc>
      </w:tr>
      <w:tr w:rsidR="00663EB7"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663EB7" w:rsidRPr="006C3B87" w:rsidRDefault="00663EB7" w:rsidP="00EC5000">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EC5000">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Другие аналогичные расходы   1003 0420376060  244  2269900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EC5000">
            <w:pPr>
              <w:spacing w:after="0" w:line="240" w:lineRule="auto"/>
              <w:jc w:val="center"/>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11,86352</w:t>
            </w:r>
          </w:p>
        </w:tc>
        <w:tc>
          <w:tcPr>
            <w:tcW w:w="1596"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EC5000">
            <w:pPr>
              <w:spacing w:after="0" w:line="240" w:lineRule="auto"/>
              <w:jc w:val="center"/>
              <w:rPr>
                <w:rFonts w:ascii="Times New Roman" w:eastAsia="Times New Roman" w:hAnsi="Times New Roman" w:cs="Times New Roman"/>
                <w:color w:val="000000" w:themeColor="text1"/>
                <w:sz w:val="24"/>
                <w:szCs w:val="24"/>
                <w:highlight w:val="yellow"/>
              </w:rPr>
            </w:pPr>
          </w:p>
        </w:tc>
      </w:tr>
      <w:tr w:rsidR="00663EB7"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663EB7" w:rsidRPr="006C3B87" w:rsidRDefault="00663EB7" w:rsidP="00EC5000">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Другие аналогичные расходы   1003 0420376060  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EC5000">
            <w:pPr>
              <w:spacing w:after="0" w:line="240" w:lineRule="auto"/>
              <w:jc w:val="center"/>
              <w:rPr>
                <w:rFonts w:ascii="Times New Roman" w:eastAsia="Times New Roman" w:hAnsi="Times New Roman" w:cs="Times New Roman"/>
                <w:color w:val="000000" w:themeColor="text1"/>
                <w:sz w:val="24"/>
                <w:szCs w:val="24"/>
                <w:highlight w:val="yellow"/>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EC5000">
            <w:pPr>
              <w:spacing w:after="0" w:line="240" w:lineRule="auto"/>
              <w:jc w:val="center"/>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11,86352</w:t>
            </w:r>
          </w:p>
        </w:tc>
      </w:tr>
      <w:tr w:rsidR="00663EB7"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663EB7" w:rsidRPr="006C3B87" w:rsidRDefault="00663EB7" w:rsidP="00663EB7">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Другие аналогичные расходы   1003 0420476080  244  2269900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spacing w:after="0" w:line="240" w:lineRule="auto"/>
              <w:jc w:val="center"/>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0,172</w:t>
            </w:r>
          </w:p>
        </w:tc>
        <w:tc>
          <w:tcPr>
            <w:tcW w:w="1596"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spacing w:after="0" w:line="240" w:lineRule="auto"/>
              <w:jc w:val="center"/>
              <w:rPr>
                <w:rFonts w:ascii="Times New Roman" w:eastAsia="Times New Roman" w:hAnsi="Times New Roman" w:cs="Times New Roman"/>
                <w:color w:val="000000" w:themeColor="text1"/>
                <w:sz w:val="24"/>
                <w:szCs w:val="24"/>
                <w:highlight w:val="yellow"/>
              </w:rPr>
            </w:pPr>
          </w:p>
        </w:tc>
      </w:tr>
      <w:tr w:rsidR="00663EB7"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663EB7" w:rsidRPr="006C3B87" w:rsidRDefault="00663EB7" w:rsidP="00663EB7">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Другие аналогичные расходы   1003 0420476080  313  2629900</w:t>
            </w:r>
          </w:p>
        </w:tc>
        <w:tc>
          <w:tcPr>
            <w:tcW w:w="1537"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spacing w:after="0" w:line="240" w:lineRule="auto"/>
              <w:jc w:val="center"/>
              <w:rPr>
                <w:rFonts w:ascii="Times New Roman" w:eastAsia="Times New Roman" w:hAnsi="Times New Roman" w:cs="Times New Roman"/>
                <w:color w:val="000000" w:themeColor="text1"/>
                <w:sz w:val="24"/>
                <w:szCs w:val="24"/>
                <w:highlight w:val="yellow"/>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663EB7" w:rsidRPr="00663EB7" w:rsidRDefault="00663EB7" w:rsidP="00663EB7">
            <w:pPr>
              <w:spacing w:after="0" w:line="240" w:lineRule="auto"/>
              <w:jc w:val="center"/>
              <w:rPr>
                <w:rFonts w:ascii="Times New Roman" w:eastAsia="Times New Roman" w:hAnsi="Times New Roman" w:cs="Times New Roman"/>
                <w:color w:val="000000" w:themeColor="text1"/>
                <w:sz w:val="24"/>
                <w:szCs w:val="24"/>
                <w:highlight w:val="yellow"/>
              </w:rPr>
            </w:pPr>
            <w:r w:rsidRPr="00663EB7">
              <w:rPr>
                <w:rFonts w:ascii="Times New Roman" w:eastAsia="Times New Roman" w:hAnsi="Times New Roman" w:cs="Times New Roman"/>
                <w:color w:val="000000" w:themeColor="text1"/>
                <w:sz w:val="24"/>
                <w:szCs w:val="24"/>
                <w:highlight w:val="yellow"/>
              </w:rPr>
              <w:t>0,172</w:t>
            </w:r>
          </w:p>
        </w:tc>
      </w:tr>
      <w:tr w:rsidR="00920DE5"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920DE5" w:rsidRPr="006C3B87" w:rsidRDefault="00920DE5" w:rsidP="00663EB7">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Пособие на погребение 1003 0410676120  321  2610200</w:t>
            </w:r>
          </w:p>
        </w:tc>
        <w:tc>
          <w:tcPr>
            <w:tcW w:w="1537"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19,44750</w:t>
            </w:r>
          </w:p>
        </w:tc>
        <w:tc>
          <w:tcPr>
            <w:tcW w:w="1596"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spacing w:after="0" w:line="240" w:lineRule="auto"/>
              <w:jc w:val="center"/>
              <w:rPr>
                <w:rFonts w:ascii="Times New Roman" w:eastAsia="Times New Roman" w:hAnsi="Times New Roman" w:cs="Times New Roman"/>
                <w:color w:val="000000" w:themeColor="text1"/>
                <w:sz w:val="24"/>
                <w:szCs w:val="24"/>
                <w:highlight w:val="yellow"/>
              </w:rPr>
            </w:pPr>
          </w:p>
        </w:tc>
      </w:tr>
      <w:tr w:rsidR="00920DE5" w:rsidRPr="00D259D7" w:rsidTr="00D259D7">
        <w:trPr>
          <w:trHeight w:val="516"/>
        </w:trPr>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rsidR="00920DE5" w:rsidRPr="006C3B87" w:rsidRDefault="00920DE5" w:rsidP="00663EB7">
            <w:pPr>
              <w:spacing w:after="0" w:line="240" w:lineRule="auto"/>
              <w:jc w:val="center"/>
              <w:rPr>
                <w:rFonts w:ascii="Times New Roman" w:eastAsia="Times New Roman" w:hAnsi="Times New Roman" w:cs="Times New Roman"/>
                <w:color w:val="000000" w:themeColor="text1"/>
                <w:sz w:val="24"/>
                <w:szCs w:val="24"/>
              </w:rPr>
            </w:pPr>
          </w:p>
        </w:tc>
        <w:tc>
          <w:tcPr>
            <w:tcW w:w="5051"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pStyle w:val="a3"/>
              <w:spacing w:after="0" w:line="240" w:lineRule="auto"/>
              <w:ind w:left="0"/>
              <w:jc w:val="both"/>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Пособие на погребение 1003 0410676120  313  2610200</w:t>
            </w:r>
          </w:p>
        </w:tc>
        <w:tc>
          <w:tcPr>
            <w:tcW w:w="1537"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spacing w:after="0" w:line="240" w:lineRule="auto"/>
              <w:jc w:val="center"/>
              <w:rPr>
                <w:rFonts w:ascii="Times New Roman" w:eastAsia="Times New Roman" w:hAnsi="Times New Roman" w:cs="Times New Roman"/>
                <w:color w:val="000000" w:themeColor="text1"/>
                <w:sz w:val="24"/>
                <w:szCs w:val="24"/>
                <w:highlight w:val="yellow"/>
              </w:rPr>
            </w:pPr>
          </w:p>
        </w:tc>
        <w:tc>
          <w:tcPr>
            <w:tcW w:w="1596" w:type="dxa"/>
            <w:tcBorders>
              <w:top w:val="single" w:sz="4" w:space="0" w:color="auto"/>
              <w:left w:val="nil"/>
              <w:bottom w:val="single" w:sz="4" w:space="0" w:color="auto"/>
              <w:right w:val="single" w:sz="4" w:space="0" w:color="auto"/>
            </w:tcBorders>
            <w:shd w:val="clear" w:color="auto" w:fill="auto"/>
            <w:vAlign w:val="center"/>
          </w:tcPr>
          <w:p w:rsidR="00920DE5" w:rsidRPr="00663EB7" w:rsidRDefault="00920DE5" w:rsidP="00663EB7">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eastAsia="Times New Roman" w:hAnsi="Times New Roman" w:cs="Times New Roman"/>
                <w:color w:val="000000" w:themeColor="text1"/>
                <w:sz w:val="24"/>
                <w:szCs w:val="24"/>
                <w:highlight w:val="yellow"/>
              </w:rPr>
              <w:t>19,44750</w:t>
            </w:r>
          </w:p>
        </w:tc>
      </w:tr>
      <w:tr w:rsidR="00AC4FF2" w:rsidRPr="00531CC9" w:rsidTr="00531CC9">
        <w:trPr>
          <w:trHeight w:val="270"/>
        </w:trPr>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C4FF2" w:rsidRPr="00531CC9" w:rsidRDefault="00AC4FF2" w:rsidP="00AC4FF2">
            <w:pPr>
              <w:spacing w:after="0" w:line="240" w:lineRule="auto"/>
              <w:jc w:val="right"/>
              <w:rPr>
                <w:rFonts w:ascii="Times New Roman" w:eastAsia="Times New Roman" w:hAnsi="Times New Roman" w:cs="Times New Roman"/>
                <w:b/>
                <w:color w:val="000000"/>
                <w:sz w:val="24"/>
                <w:szCs w:val="24"/>
              </w:rPr>
            </w:pPr>
            <w:r w:rsidRPr="00531CC9">
              <w:rPr>
                <w:rFonts w:ascii="Times New Roman" w:eastAsia="Times New Roman" w:hAnsi="Times New Roman" w:cs="Times New Roman"/>
                <w:b/>
                <w:color w:val="000000"/>
                <w:sz w:val="24"/>
                <w:szCs w:val="24"/>
              </w:rPr>
              <w:t>Итого:</w:t>
            </w:r>
          </w:p>
        </w:tc>
        <w:tc>
          <w:tcPr>
            <w:tcW w:w="1537" w:type="dxa"/>
            <w:tcBorders>
              <w:top w:val="single" w:sz="4" w:space="0" w:color="auto"/>
              <w:left w:val="nil"/>
              <w:bottom w:val="single" w:sz="4" w:space="0" w:color="auto"/>
              <w:right w:val="single" w:sz="4" w:space="0" w:color="auto"/>
            </w:tcBorders>
            <w:shd w:val="clear" w:color="auto" w:fill="auto"/>
            <w:vAlign w:val="bottom"/>
          </w:tcPr>
          <w:p w:rsidR="00AC4FF2" w:rsidRPr="00531CC9" w:rsidRDefault="004024F7" w:rsidP="00AC4FF2">
            <w:pPr>
              <w:spacing w:after="0" w:line="240" w:lineRule="auto"/>
              <w:jc w:val="center"/>
              <w:rPr>
                <w:rFonts w:ascii="Times New Roman" w:eastAsia="Times New Roman" w:hAnsi="Times New Roman" w:cs="Times New Roman"/>
                <w:b/>
                <w:color w:val="000000"/>
                <w:sz w:val="24"/>
                <w:szCs w:val="24"/>
              </w:rPr>
            </w:pPr>
            <w:r w:rsidRPr="004024F7">
              <w:rPr>
                <w:rFonts w:ascii="Times New Roman" w:eastAsia="Times New Roman" w:hAnsi="Times New Roman" w:cs="Times New Roman"/>
                <w:b/>
                <w:color w:val="000000"/>
                <w:sz w:val="24"/>
                <w:szCs w:val="24"/>
              </w:rPr>
              <w:t>94,68131</w:t>
            </w:r>
          </w:p>
        </w:tc>
        <w:tc>
          <w:tcPr>
            <w:tcW w:w="1596" w:type="dxa"/>
            <w:tcBorders>
              <w:top w:val="single" w:sz="4" w:space="0" w:color="auto"/>
              <w:left w:val="nil"/>
              <w:bottom w:val="single" w:sz="4" w:space="0" w:color="auto"/>
              <w:right w:val="single" w:sz="4" w:space="0" w:color="auto"/>
            </w:tcBorders>
            <w:shd w:val="clear" w:color="auto" w:fill="auto"/>
            <w:vAlign w:val="bottom"/>
          </w:tcPr>
          <w:p w:rsidR="00AC4FF2" w:rsidRPr="00531CC9" w:rsidRDefault="004024F7" w:rsidP="0011468F">
            <w:pPr>
              <w:spacing w:after="0" w:line="240" w:lineRule="auto"/>
              <w:jc w:val="center"/>
              <w:rPr>
                <w:rFonts w:ascii="Times New Roman" w:eastAsia="Times New Roman" w:hAnsi="Times New Roman" w:cs="Times New Roman"/>
                <w:b/>
                <w:color w:val="000000"/>
                <w:sz w:val="24"/>
                <w:szCs w:val="24"/>
              </w:rPr>
            </w:pPr>
            <w:r w:rsidRPr="004024F7">
              <w:rPr>
                <w:rFonts w:ascii="Times New Roman" w:eastAsia="Times New Roman" w:hAnsi="Times New Roman" w:cs="Times New Roman"/>
                <w:b/>
                <w:color w:val="000000"/>
                <w:sz w:val="24"/>
                <w:szCs w:val="24"/>
              </w:rPr>
              <w:t>6042,35306</w:t>
            </w:r>
          </w:p>
        </w:tc>
      </w:tr>
    </w:tbl>
    <w:p w:rsidR="00E55716" w:rsidRPr="00531CC9" w:rsidRDefault="00E55716" w:rsidP="00537325">
      <w:pPr>
        <w:spacing w:after="0" w:line="240" w:lineRule="auto"/>
        <w:ind w:left="142" w:firstLine="567"/>
        <w:jc w:val="both"/>
        <w:rPr>
          <w:rFonts w:ascii="Times New Roman" w:eastAsia="Times New Roman" w:hAnsi="Times New Roman" w:cs="Times New Roman"/>
          <w:color w:val="000000" w:themeColor="text1"/>
          <w:sz w:val="24"/>
          <w:szCs w:val="24"/>
        </w:rPr>
      </w:pPr>
    </w:p>
    <w:p w:rsidR="0043458A" w:rsidRPr="00242D3F" w:rsidRDefault="00716541" w:rsidP="00242D3F">
      <w:pPr>
        <w:pStyle w:val="a3"/>
        <w:spacing w:before="240" w:after="0"/>
        <w:ind w:left="142" w:firstLine="425"/>
        <w:jc w:val="both"/>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ab/>
      </w:r>
      <w:r w:rsidR="00242D3F">
        <w:rPr>
          <w:rFonts w:ascii="Times New Roman" w:eastAsia="Times New Roman" w:hAnsi="Times New Roman" w:cs="Times New Roman"/>
          <w:color w:val="000000" w:themeColor="text1"/>
          <w:sz w:val="24"/>
          <w:szCs w:val="24"/>
        </w:rPr>
        <w:tab/>
      </w:r>
    </w:p>
    <w:p w:rsidR="0043458A" w:rsidRPr="00CD7B93" w:rsidRDefault="00CD7B93" w:rsidP="00CD7B93">
      <w:pPr>
        <w:spacing w:line="240" w:lineRule="auto"/>
        <w:ind w:left="709"/>
        <w:jc w:val="both"/>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lastRenderedPageBreak/>
        <w:t>6)</w:t>
      </w:r>
      <w:r w:rsidR="0043458A" w:rsidRPr="00CD7B93">
        <w:rPr>
          <w:rFonts w:ascii="Times New Roman" w:eastAsia="Times New Roman" w:hAnsi="Times New Roman" w:cs="Times New Roman"/>
          <w:b/>
          <w:i/>
          <w:color w:val="000000" w:themeColor="text1"/>
          <w:sz w:val="24"/>
          <w:szCs w:val="24"/>
        </w:rPr>
        <w:t xml:space="preserve"> УПРАВЛЕНИЕ СЕЛЬСКОГО ХОЗЯЙСТВА</w:t>
      </w:r>
      <w:r w:rsidR="00ED1F8D" w:rsidRPr="00CD7B93">
        <w:rPr>
          <w:rFonts w:ascii="Times New Roman" w:eastAsia="Times New Roman" w:hAnsi="Times New Roman" w:cs="Times New Roman"/>
          <w:b/>
          <w:i/>
          <w:color w:val="000000" w:themeColor="text1"/>
          <w:sz w:val="24"/>
          <w:szCs w:val="24"/>
        </w:rPr>
        <w:t xml:space="preserve"> </w:t>
      </w:r>
      <w:r w:rsidR="0043458A" w:rsidRPr="00CD7B93">
        <w:rPr>
          <w:rFonts w:ascii="Times New Roman" w:hAnsi="Times New Roman" w:cs="Times New Roman"/>
          <w:b/>
          <w:i/>
          <w:sz w:val="24"/>
          <w:szCs w:val="24"/>
        </w:rPr>
        <w:t>АДМИНИСТРАЦИИ</w:t>
      </w:r>
      <w:proofErr w:type="gramStart"/>
      <w:r w:rsidR="0043458A" w:rsidRPr="00CD7B93">
        <w:rPr>
          <w:rFonts w:ascii="Times New Roman" w:hAnsi="Times New Roman" w:cs="Times New Roman"/>
          <w:b/>
          <w:i/>
          <w:sz w:val="24"/>
          <w:szCs w:val="24"/>
        </w:rPr>
        <w:t xml:space="preserve"> :</w:t>
      </w:r>
      <w:proofErr w:type="gramEnd"/>
    </w:p>
    <w:p w:rsidR="0043458A" w:rsidRPr="00531CC9" w:rsidRDefault="00242D3F" w:rsidP="0043458A">
      <w:pPr>
        <w:pStyle w:val="a3"/>
        <w:spacing w:after="0" w:line="240" w:lineRule="auto"/>
        <w:ind w:left="1069"/>
        <w:jc w:val="both"/>
        <w:rPr>
          <w:rFonts w:ascii="Times New Roman" w:hAnsi="Times New Roman" w:cs="Times New Roman"/>
          <w:b/>
          <w:i/>
          <w:sz w:val="24"/>
          <w:szCs w:val="24"/>
        </w:rPr>
      </w:pPr>
      <w:r>
        <w:rPr>
          <w:rFonts w:ascii="Times New Roman" w:eastAsia="Times New Roman" w:hAnsi="Times New Roman" w:cs="Times New Roman"/>
          <w:color w:val="000000" w:themeColor="text1"/>
          <w:sz w:val="24"/>
          <w:szCs w:val="24"/>
        </w:rPr>
        <w:t xml:space="preserve">                                                                                                                               </w:t>
      </w:r>
      <w:r w:rsidR="0043458A" w:rsidRPr="00531CC9">
        <w:rPr>
          <w:rFonts w:ascii="Times New Roman" w:eastAsia="Times New Roman" w:hAnsi="Times New Roman" w:cs="Times New Roman"/>
          <w:color w:val="000000" w:themeColor="text1"/>
          <w:sz w:val="24"/>
          <w:szCs w:val="24"/>
        </w:rPr>
        <w:t xml:space="preserve">в </w:t>
      </w:r>
      <w:proofErr w:type="spellStart"/>
      <w:r w:rsidR="0043458A">
        <w:rPr>
          <w:rFonts w:ascii="Times New Roman" w:eastAsia="Times New Roman" w:hAnsi="Times New Roman" w:cs="Times New Roman"/>
          <w:color w:val="000000" w:themeColor="text1"/>
          <w:sz w:val="24"/>
          <w:szCs w:val="24"/>
        </w:rPr>
        <w:t>тыс</w:t>
      </w:r>
      <w:proofErr w:type="gramStart"/>
      <w:r w:rsidR="0043458A">
        <w:rPr>
          <w:rFonts w:ascii="Times New Roman" w:eastAsia="Times New Roman" w:hAnsi="Times New Roman" w:cs="Times New Roman"/>
          <w:color w:val="000000" w:themeColor="text1"/>
          <w:sz w:val="24"/>
          <w:szCs w:val="24"/>
        </w:rPr>
        <w:t>.р</w:t>
      </w:r>
      <w:proofErr w:type="gramEnd"/>
      <w:r w:rsidR="0043458A">
        <w:rPr>
          <w:rFonts w:ascii="Times New Roman" w:eastAsia="Times New Roman" w:hAnsi="Times New Roman" w:cs="Times New Roman"/>
          <w:color w:val="000000" w:themeColor="text1"/>
          <w:sz w:val="24"/>
          <w:szCs w:val="24"/>
        </w:rPr>
        <w:t>ублях</w:t>
      </w:r>
      <w:proofErr w:type="spellEnd"/>
    </w:p>
    <w:tbl>
      <w:tblPr>
        <w:tblpPr w:leftFromText="180" w:rightFromText="180" w:vertAnchor="text" w:tblpY="1"/>
        <w:tblOverlap w:val="never"/>
        <w:tblW w:w="10221" w:type="dxa"/>
        <w:tblLook w:val="04A0" w:firstRow="1" w:lastRow="0" w:firstColumn="1" w:lastColumn="0" w:noHBand="0" w:noVBand="1"/>
      </w:tblPr>
      <w:tblGrid>
        <w:gridCol w:w="1613"/>
        <w:gridCol w:w="4922"/>
        <w:gridCol w:w="1928"/>
        <w:gridCol w:w="1758"/>
      </w:tblGrid>
      <w:tr w:rsidR="0043458A" w:rsidRPr="00531CC9" w:rsidTr="00D3257F">
        <w:trPr>
          <w:trHeight w:val="585"/>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58A" w:rsidRPr="0082509B" w:rsidRDefault="0043458A" w:rsidP="00D3257F">
            <w:pPr>
              <w:spacing w:after="0" w:line="240" w:lineRule="auto"/>
              <w:jc w:val="center"/>
              <w:rPr>
                <w:rFonts w:ascii="Times New Roman" w:eastAsia="Times New Roman" w:hAnsi="Times New Roman" w:cs="Times New Roman"/>
                <w:color w:val="000000" w:themeColor="text1"/>
                <w:sz w:val="24"/>
                <w:szCs w:val="24"/>
              </w:rPr>
            </w:pPr>
            <w:r w:rsidRPr="0082509B">
              <w:rPr>
                <w:rFonts w:ascii="Times New Roman" w:eastAsia="Times New Roman" w:hAnsi="Times New Roman" w:cs="Times New Roman"/>
                <w:color w:val="000000" w:themeColor="text1"/>
                <w:sz w:val="24"/>
                <w:szCs w:val="24"/>
              </w:rPr>
              <w:t xml:space="preserve">№ </w:t>
            </w:r>
            <w:proofErr w:type="gramStart"/>
            <w:r w:rsidRPr="0082509B">
              <w:rPr>
                <w:rFonts w:ascii="Times New Roman" w:eastAsia="Times New Roman" w:hAnsi="Times New Roman" w:cs="Times New Roman"/>
                <w:color w:val="000000" w:themeColor="text1"/>
                <w:sz w:val="24"/>
                <w:szCs w:val="24"/>
              </w:rPr>
              <w:t>п</w:t>
            </w:r>
            <w:proofErr w:type="gramEnd"/>
            <w:r w:rsidRPr="0082509B">
              <w:rPr>
                <w:rFonts w:ascii="Times New Roman" w:eastAsia="Times New Roman" w:hAnsi="Times New Roman" w:cs="Times New Roman"/>
                <w:color w:val="000000" w:themeColor="text1"/>
                <w:sz w:val="24"/>
                <w:szCs w:val="24"/>
              </w:rPr>
              <w:t>/п</w:t>
            </w:r>
          </w:p>
        </w:tc>
        <w:tc>
          <w:tcPr>
            <w:tcW w:w="4922" w:type="dxa"/>
            <w:tcBorders>
              <w:top w:val="single" w:sz="4" w:space="0" w:color="auto"/>
              <w:left w:val="nil"/>
              <w:bottom w:val="single" w:sz="4" w:space="0" w:color="auto"/>
              <w:right w:val="single" w:sz="4" w:space="0" w:color="auto"/>
            </w:tcBorders>
            <w:shd w:val="clear" w:color="auto" w:fill="auto"/>
            <w:vAlign w:val="center"/>
            <w:hideMark/>
          </w:tcPr>
          <w:p w:rsidR="0043458A" w:rsidRPr="0082509B" w:rsidRDefault="0043458A" w:rsidP="00D3257F">
            <w:pPr>
              <w:spacing w:after="0" w:line="240" w:lineRule="auto"/>
              <w:jc w:val="center"/>
              <w:rPr>
                <w:rFonts w:ascii="Times New Roman" w:eastAsia="Times New Roman" w:hAnsi="Times New Roman" w:cs="Times New Roman"/>
                <w:color w:val="000000" w:themeColor="text1"/>
                <w:sz w:val="24"/>
                <w:szCs w:val="24"/>
              </w:rPr>
            </w:pPr>
            <w:r w:rsidRPr="0082509B">
              <w:rPr>
                <w:rFonts w:ascii="Times New Roman" w:eastAsia="Times New Roman" w:hAnsi="Times New Roman" w:cs="Times New Roman"/>
                <w:color w:val="000000" w:themeColor="text1"/>
                <w:sz w:val="24"/>
                <w:szCs w:val="24"/>
              </w:rPr>
              <w:t>Наименование статьи</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43458A" w:rsidRPr="0082509B" w:rsidRDefault="0043458A" w:rsidP="00D3257F">
            <w:pPr>
              <w:spacing w:after="0" w:line="240" w:lineRule="auto"/>
              <w:jc w:val="center"/>
              <w:rPr>
                <w:rFonts w:ascii="Times New Roman" w:eastAsia="Times New Roman" w:hAnsi="Times New Roman" w:cs="Times New Roman"/>
                <w:color w:val="000000" w:themeColor="text1"/>
                <w:sz w:val="24"/>
                <w:szCs w:val="24"/>
              </w:rPr>
            </w:pPr>
            <w:r w:rsidRPr="0082509B">
              <w:rPr>
                <w:rFonts w:ascii="Times New Roman" w:eastAsia="Times New Roman" w:hAnsi="Times New Roman" w:cs="Times New Roman"/>
                <w:color w:val="000000" w:themeColor="text1"/>
                <w:sz w:val="24"/>
                <w:szCs w:val="24"/>
              </w:rPr>
              <w:t>Уменьшение</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rsidR="0043458A" w:rsidRPr="00531CC9" w:rsidRDefault="0043458A" w:rsidP="00D3257F">
            <w:pPr>
              <w:spacing w:after="0" w:line="240" w:lineRule="auto"/>
              <w:jc w:val="center"/>
              <w:rPr>
                <w:rFonts w:ascii="Times New Roman" w:eastAsia="Times New Roman" w:hAnsi="Times New Roman" w:cs="Times New Roman"/>
                <w:color w:val="000000" w:themeColor="text1"/>
                <w:sz w:val="24"/>
                <w:szCs w:val="24"/>
              </w:rPr>
            </w:pPr>
            <w:r w:rsidRPr="00531CC9">
              <w:rPr>
                <w:rFonts w:ascii="Times New Roman" w:eastAsia="Times New Roman" w:hAnsi="Times New Roman" w:cs="Times New Roman"/>
                <w:color w:val="000000" w:themeColor="text1"/>
                <w:sz w:val="24"/>
                <w:szCs w:val="24"/>
              </w:rPr>
              <w:t>Увеличение</w:t>
            </w:r>
          </w:p>
        </w:tc>
      </w:tr>
      <w:tr w:rsidR="00AE2158"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AE2158" w:rsidRPr="00CB0C2C" w:rsidRDefault="00AE2158" w:rsidP="00AE2158">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922"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AE2158" w:rsidP="00AE2158">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0405  7860055490  121  2110000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AE2158" w:rsidP="00AE2158">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DF77F1" w:rsidP="00AE215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79,249</w:t>
            </w:r>
          </w:p>
        </w:tc>
      </w:tr>
      <w:tr w:rsidR="00AE2158"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AE2158" w:rsidRPr="00CB0C2C" w:rsidRDefault="00AE2158" w:rsidP="00AE2158">
            <w:pPr>
              <w:spacing w:after="0" w:line="240" w:lineRule="auto"/>
              <w:jc w:val="center"/>
              <w:rPr>
                <w:rFonts w:ascii="Times New Roman" w:eastAsia="Times New Roman" w:hAnsi="Times New Roman" w:cs="Times New Roman"/>
                <w:color w:val="000000" w:themeColor="text1"/>
                <w:sz w:val="24"/>
                <w:szCs w:val="24"/>
              </w:rPr>
            </w:pPr>
            <w:r w:rsidRPr="00CB0C2C">
              <w:rPr>
                <w:rFonts w:ascii="Times New Roman" w:eastAsia="Times New Roman" w:hAnsi="Times New Roman" w:cs="Times New Roman"/>
                <w:color w:val="000000" w:themeColor="text1"/>
                <w:sz w:val="24"/>
                <w:szCs w:val="24"/>
              </w:rPr>
              <w:t>По уведомлению Минфина № 06-01/7</w:t>
            </w:r>
            <w:r>
              <w:rPr>
                <w:rFonts w:ascii="Times New Roman" w:eastAsia="Times New Roman" w:hAnsi="Times New Roman" w:cs="Times New Roman"/>
                <w:color w:val="000000" w:themeColor="text1"/>
                <w:sz w:val="24"/>
                <w:szCs w:val="24"/>
              </w:rPr>
              <w:t>37</w:t>
            </w:r>
          </w:p>
        </w:tc>
        <w:tc>
          <w:tcPr>
            <w:tcW w:w="4922"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AE2158" w:rsidP="00AE2158">
            <w:pPr>
              <w:pStyle w:val="a3"/>
              <w:spacing w:after="0"/>
              <w:ind w:left="0"/>
              <w:jc w:val="both"/>
              <w:rPr>
                <w:rFonts w:ascii="Times New Roman" w:eastAsia="Times New Roman" w:hAnsi="Times New Roman" w:cs="Times New Roman"/>
                <w:color w:val="000000" w:themeColor="text1"/>
                <w:sz w:val="24"/>
                <w:szCs w:val="24"/>
              </w:rPr>
            </w:pPr>
            <w:r w:rsidRPr="00407CEF">
              <w:rPr>
                <w:rFonts w:ascii="Times New Roman" w:eastAsia="Times New Roman" w:hAnsi="Times New Roman" w:cs="Times New Roman"/>
                <w:color w:val="000000" w:themeColor="text1"/>
                <w:sz w:val="24"/>
                <w:szCs w:val="24"/>
              </w:rPr>
              <w:t>Иные межбюджетные трансферты на 2021 год из республиканского бюджета Республики Тыва бюджетам муниципальных образований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w:t>
            </w:r>
            <w:r>
              <w:rPr>
                <w:rFonts w:ascii="Times New Roman" w:eastAsia="Times New Roman" w:hAnsi="Times New Roman" w:cs="Times New Roman"/>
                <w:color w:val="000000" w:themeColor="text1"/>
                <w:sz w:val="24"/>
                <w:szCs w:val="24"/>
              </w:rPr>
              <w:t xml:space="preserve">  0405  7860055490  129  2130000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AE2158" w:rsidP="00AE2158">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AE2158" w:rsidRPr="00CB0C2C" w:rsidRDefault="00DF77F1" w:rsidP="00AE215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23,933</w:t>
            </w:r>
          </w:p>
        </w:tc>
      </w:tr>
      <w:tr w:rsidR="00EA76F6"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A76F6" w:rsidRPr="00CB0C2C" w:rsidRDefault="00EA76F6" w:rsidP="00EA76F6">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EA76F6" w:rsidRPr="00CE156D" w:rsidRDefault="00EA76F6" w:rsidP="00EA76F6">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Заработная плата 0405  7960000100 121  2110000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EA76F6" w:rsidRPr="00CB0C2C" w:rsidRDefault="00EA76F6" w:rsidP="00EA76F6">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EA76F6" w:rsidRDefault="00EA76F6" w:rsidP="00EA76F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12,938</w:t>
            </w:r>
          </w:p>
        </w:tc>
      </w:tr>
      <w:tr w:rsidR="00EA76F6"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A76F6" w:rsidRPr="00CB0C2C" w:rsidRDefault="00EA76F6" w:rsidP="00EA76F6">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EA76F6" w:rsidRPr="00CE156D" w:rsidRDefault="00EA76F6" w:rsidP="00EA76F6">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0405  7960000190  129  2130000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EA76F6" w:rsidRPr="00CB0C2C" w:rsidRDefault="00EA76F6" w:rsidP="00EA76F6">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EA76F6" w:rsidRPr="00102573" w:rsidRDefault="00EA76F6" w:rsidP="00EA76F6">
            <w:pPr>
              <w:spacing w:after="0" w:line="240" w:lineRule="auto"/>
              <w:jc w:val="center"/>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rPr>
              <w:t>73,320</w:t>
            </w:r>
          </w:p>
        </w:tc>
      </w:tr>
      <w:tr w:rsidR="0043458A" w:rsidRPr="00531CC9" w:rsidTr="00D3257F">
        <w:trPr>
          <w:trHeight w:val="388"/>
        </w:trPr>
        <w:tc>
          <w:tcPr>
            <w:tcW w:w="6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458A" w:rsidRPr="0082509B" w:rsidRDefault="0043458A" w:rsidP="00D3257F">
            <w:pPr>
              <w:spacing w:after="0" w:line="240" w:lineRule="auto"/>
              <w:jc w:val="right"/>
              <w:rPr>
                <w:rFonts w:ascii="Times New Roman" w:eastAsia="Times New Roman" w:hAnsi="Times New Roman" w:cs="Times New Roman"/>
                <w:b/>
                <w:sz w:val="24"/>
                <w:szCs w:val="24"/>
              </w:rPr>
            </w:pPr>
            <w:r w:rsidRPr="0082509B">
              <w:rPr>
                <w:rFonts w:ascii="Times New Roman" w:eastAsia="Times New Roman" w:hAnsi="Times New Roman" w:cs="Times New Roman"/>
                <w:b/>
                <w:sz w:val="24"/>
                <w:szCs w:val="24"/>
              </w:rPr>
              <w:t>Итого</w:t>
            </w:r>
          </w:p>
        </w:tc>
        <w:tc>
          <w:tcPr>
            <w:tcW w:w="1928" w:type="dxa"/>
            <w:tcBorders>
              <w:top w:val="single" w:sz="4" w:space="0" w:color="auto"/>
              <w:left w:val="nil"/>
              <w:bottom w:val="single" w:sz="4" w:space="0" w:color="auto"/>
              <w:right w:val="single" w:sz="4" w:space="0" w:color="auto"/>
            </w:tcBorders>
            <w:shd w:val="clear" w:color="auto" w:fill="auto"/>
            <w:vAlign w:val="center"/>
          </w:tcPr>
          <w:p w:rsidR="0043458A" w:rsidRPr="0082509B" w:rsidRDefault="0043458A" w:rsidP="00D3257F">
            <w:pPr>
              <w:spacing w:after="0" w:line="240" w:lineRule="auto"/>
              <w:jc w:val="center"/>
              <w:rPr>
                <w:rFonts w:ascii="Times New Roman" w:eastAsia="Times New Roman" w:hAnsi="Times New Roman" w:cs="Times New Roman"/>
                <w:b/>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43458A" w:rsidRPr="00CF0EB2" w:rsidRDefault="00B132C7" w:rsidP="00D3257F">
            <w:pPr>
              <w:spacing w:after="0" w:line="240" w:lineRule="auto"/>
              <w:jc w:val="center"/>
              <w:rPr>
                <w:rFonts w:ascii="Times New Roman" w:eastAsia="Times New Roman" w:hAnsi="Times New Roman" w:cs="Times New Roman"/>
                <w:b/>
                <w:color w:val="000000" w:themeColor="text1"/>
                <w:sz w:val="24"/>
                <w:szCs w:val="24"/>
              </w:rPr>
            </w:pPr>
            <w:r w:rsidRPr="00B132C7">
              <w:rPr>
                <w:rFonts w:ascii="Times New Roman" w:eastAsia="Times New Roman" w:hAnsi="Times New Roman" w:cs="Times New Roman"/>
                <w:b/>
                <w:color w:val="000000" w:themeColor="text1"/>
                <w:sz w:val="24"/>
                <w:szCs w:val="24"/>
              </w:rPr>
              <w:t>189,44</w:t>
            </w:r>
            <w:r>
              <w:rPr>
                <w:rFonts w:ascii="Times New Roman" w:eastAsia="Times New Roman" w:hAnsi="Times New Roman" w:cs="Times New Roman"/>
                <w:b/>
                <w:color w:val="000000" w:themeColor="text1"/>
                <w:sz w:val="24"/>
                <w:szCs w:val="24"/>
              </w:rPr>
              <w:t>0</w:t>
            </w:r>
          </w:p>
        </w:tc>
      </w:tr>
    </w:tbl>
    <w:p w:rsidR="0043458A" w:rsidRDefault="0043458A" w:rsidP="0043458A">
      <w:pPr>
        <w:spacing w:before="240" w:after="0"/>
        <w:rPr>
          <w:rFonts w:ascii="Times New Roman" w:eastAsia="Times New Roman" w:hAnsi="Times New Roman" w:cs="Times New Roman"/>
          <w:color w:val="000000" w:themeColor="text1"/>
          <w:sz w:val="24"/>
          <w:szCs w:val="24"/>
        </w:rPr>
      </w:pPr>
    </w:p>
    <w:p w:rsidR="00B37268" w:rsidRPr="00CD7B93" w:rsidRDefault="00B37268" w:rsidP="00CD7B93">
      <w:pPr>
        <w:pStyle w:val="a3"/>
        <w:numPr>
          <w:ilvl w:val="0"/>
          <w:numId w:val="12"/>
        </w:numPr>
        <w:spacing w:line="240" w:lineRule="auto"/>
        <w:jc w:val="both"/>
        <w:rPr>
          <w:rFonts w:ascii="Times New Roman" w:hAnsi="Times New Roman" w:cs="Times New Roman"/>
          <w:b/>
          <w:i/>
          <w:sz w:val="24"/>
          <w:szCs w:val="24"/>
        </w:rPr>
      </w:pPr>
      <w:r w:rsidRPr="00CD7B93">
        <w:rPr>
          <w:rFonts w:ascii="Times New Roman" w:eastAsia="Times New Roman" w:hAnsi="Times New Roman" w:cs="Times New Roman"/>
          <w:b/>
          <w:i/>
          <w:color w:val="000000" w:themeColor="text1"/>
          <w:sz w:val="24"/>
          <w:szCs w:val="24"/>
        </w:rPr>
        <w:t>ОТДЕЛ КУЛЬТУРЫ</w:t>
      </w:r>
      <w:r w:rsidR="00781438">
        <w:rPr>
          <w:rFonts w:ascii="Times New Roman" w:eastAsia="Times New Roman" w:hAnsi="Times New Roman" w:cs="Times New Roman"/>
          <w:b/>
          <w:i/>
          <w:color w:val="000000" w:themeColor="text1"/>
          <w:sz w:val="24"/>
          <w:szCs w:val="24"/>
          <w:lang w:val="en-US"/>
        </w:rPr>
        <w:t xml:space="preserve"> </w:t>
      </w:r>
      <w:r w:rsidRPr="00CD7B93">
        <w:rPr>
          <w:rFonts w:ascii="Times New Roman" w:hAnsi="Times New Roman" w:cs="Times New Roman"/>
          <w:b/>
          <w:i/>
          <w:sz w:val="24"/>
          <w:szCs w:val="24"/>
        </w:rPr>
        <w:t>АДМИНИСТРАЦИИ</w:t>
      </w:r>
      <w:proofErr w:type="gramStart"/>
      <w:r w:rsidRPr="00CD7B93">
        <w:rPr>
          <w:rFonts w:ascii="Times New Roman" w:hAnsi="Times New Roman" w:cs="Times New Roman"/>
          <w:b/>
          <w:i/>
          <w:sz w:val="24"/>
          <w:szCs w:val="24"/>
        </w:rPr>
        <w:t xml:space="preserve"> :</w:t>
      </w:r>
      <w:proofErr w:type="gramEnd"/>
    </w:p>
    <w:p w:rsidR="00B37268" w:rsidRPr="00531CC9" w:rsidRDefault="00242D3F" w:rsidP="00B37268">
      <w:pPr>
        <w:pStyle w:val="a3"/>
        <w:spacing w:after="0" w:line="240" w:lineRule="auto"/>
        <w:ind w:left="1069"/>
        <w:jc w:val="both"/>
        <w:rPr>
          <w:rFonts w:ascii="Times New Roman" w:hAnsi="Times New Roman" w:cs="Times New Roman"/>
          <w:b/>
          <w:i/>
          <w:sz w:val="24"/>
          <w:szCs w:val="24"/>
        </w:rPr>
      </w:pPr>
      <w:r>
        <w:rPr>
          <w:rFonts w:ascii="Times New Roman" w:eastAsia="Times New Roman" w:hAnsi="Times New Roman" w:cs="Times New Roman"/>
          <w:color w:val="000000" w:themeColor="text1"/>
          <w:sz w:val="24"/>
          <w:szCs w:val="24"/>
        </w:rPr>
        <w:t xml:space="preserve">                                                                                                                               </w:t>
      </w:r>
      <w:r w:rsidR="00B37268" w:rsidRPr="00531CC9">
        <w:rPr>
          <w:rFonts w:ascii="Times New Roman" w:eastAsia="Times New Roman" w:hAnsi="Times New Roman" w:cs="Times New Roman"/>
          <w:color w:val="000000" w:themeColor="text1"/>
          <w:sz w:val="24"/>
          <w:szCs w:val="24"/>
        </w:rPr>
        <w:t xml:space="preserve">в </w:t>
      </w:r>
      <w:proofErr w:type="spellStart"/>
      <w:r w:rsidR="00B37268">
        <w:rPr>
          <w:rFonts w:ascii="Times New Roman" w:eastAsia="Times New Roman" w:hAnsi="Times New Roman" w:cs="Times New Roman"/>
          <w:color w:val="000000" w:themeColor="text1"/>
          <w:sz w:val="24"/>
          <w:szCs w:val="24"/>
        </w:rPr>
        <w:t>тыс</w:t>
      </w:r>
      <w:proofErr w:type="gramStart"/>
      <w:r w:rsidR="00B37268">
        <w:rPr>
          <w:rFonts w:ascii="Times New Roman" w:eastAsia="Times New Roman" w:hAnsi="Times New Roman" w:cs="Times New Roman"/>
          <w:color w:val="000000" w:themeColor="text1"/>
          <w:sz w:val="24"/>
          <w:szCs w:val="24"/>
        </w:rPr>
        <w:t>.р</w:t>
      </w:r>
      <w:proofErr w:type="gramEnd"/>
      <w:r w:rsidR="00B37268">
        <w:rPr>
          <w:rFonts w:ascii="Times New Roman" w:eastAsia="Times New Roman" w:hAnsi="Times New Roman" w:cs="Times New Roman"/>
          <w:color w:val="000000" w:themeColor="text1"/>
          <w:sz w:val="24"/>
          <w:szCs w:val="24"/>
        </w:rPr>
        <w:t>ублях</w:t>
      </w:r>
      <w:proofErr w:type="spellEnd"/>
    </w:p>
    <w:tbl>
      <w:tblPr>
        <w:tblpPr w:leftFromText="180" w:rightFromText="180" w:vertAnchor="text" w:tblpY="1"/>
        <w:tblOverlap w:val="never"/>
        <w:tblW w:w="10221" w:type="dxa"/>
        <w:tblLook w:val="04A0" w:firstRow="1" w:lastRow="0" w:firstColumn="1" w:lastColumn="0" w:noHBand="0" w:noVBand="1"/>
      </w:tblPr>
      <w:tblGrid>
        <w:gridCol w:w="1613"/>
        <w:gridCol w:w="4922"/>
        <w:gridCol w:w="1928"/>
        <w:gridCol w:w="1758"/>
      </w:tblGrid>
      <w:tr w:rsidR="00B37268" w:rsidRPr="00531CC9" w:rsidTr="00D3257F">
        <w:trPr>
          <w:trHeight w:val="585"/>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7268" w:rsidRPr="008114B0" w:rsidRDefault="00B37268" w:rsidP="00D3257F">
            <w:pPr>
              <w:spacing w:after="0" w:line="240" w:lineRule="auto"/>
              <w:jc w:val="center"/>
              <w:rPr>
                <w:rFonts w:ascii="Times New Roman" w:eastAsia="Times New Roman" w:hAnsi="Times New Roman" w:cs="Times New Roman"/>
                <w:color w:val="000000" w:themeColor="text1"/>
                <w:sz w:val="24"/>
                <w:szCs w:val="24"/>
              </w:rPr>
            </w:pPr>
            <w:r w:rsidRPr="008114B0">
              <w:rPr>
                <w:rFonts w:ascii="Times New Roman" w:eastAsia="Times New Roman" w:hAnsi="Times New Roman" w:cs="Times New Roman"/>
                <w:color w:val="000000" w:themeColor="text1"/>
                <w:sz w:val="24"/>
                <w:szCs w:val="24"/>
              </w:rPr>
              <w:t xml:space="preserve">№ </w:t>
            </w:r>
            <w:proofErr w:type="gramStart"/>
            <w:r w:rsidRPr="008114B0">
              <w:rPr>
                <w:rFonts w:ascii="Times New Roman" w:eastAsia="Times New Roman" w:hAnsi="Times New Roman" w:cs="Times New Roman"/>
                <w:color w:val="000000" w:themeColor="text1"/>
                <w:sz w:val="24"/>
                <w:szCs w:val="24"/>
              </w:rPr>
              <w:t>п</w:t>
            </w:r>
            <w:proofErr w:type="gramEnd"/>
            <w:r w:rsidRPr="008114B0">
              <w:rPr>
                <w:rFonts w:ascii="Times New Roman" w:eastAsia="Times New Roman" w:hAnsi="Times New Roman" w:cs="Times New Roman"/>
                <w:color w:val="000000" w:themeColor="text1"/>
                <w:sz w:val="24"/>
                <w:szCs w:val="24"/>
              </w:rPr>
              <w:t>/п</w:t>
            </w:r>
          </w:p>
        </w:tc>
        <w:tc>
          <w:tcPr>
            <w:tcW w:w="4922" w:type="dxa"/>
            <w:tcBorders>
              <w:top w:val="single" w:sz="4" w:space="0" w:color="auto"/>
              <w:left w:val="nil"/>
              <w:bottom w:val="single" w:sz="4" w:space="0" w:color="auto"/>
              <w:right w:val="single" w:sz="4" w:space="0" w:color="auto"/>
            </w:tcBorders>
            <w:shd w:val="clear" w:color="auto" w:fill="auto"/>
            <w:vAlign w:val="center"/>
            <w:hideMark/>
          </w:tcPr>
          <w:p w:rsidR="00B37268" w:rsidRPr="008114B0" w:rsidRDefault="00B37268" w:rsidP="00D3257F">
            <w:pPr>
              <w:spacing w:after="0" w:line="240" w:lineRule="auto"/>
              <w:jc w:val="center"/>
              <w:rPr>
                <w:rFonts w:ascii="Times New Roman" w:eastAsia="Times New Roman" w:hAnsi="Times New Roman" w:cs="Times New Roman"/>
                <w:color w:val="000000" w:themeColor="text1"/>
                <w:sz w:val="24"/>
                <w:szCs w:val="24"/>
              </w:rPr>
            </w:pPr>
            <w:r w:rsidRPr="008114B0">
              <w:rPr>
                <w:rFonts w:ascii="Times New Roman" w:eastAsia="Times New Roman" w:hAnsi="Times New Roman" w:cs="Times New Roman"/>
                <w:color w:val="000000" w:themeColor="text1"/>
                <w:sz w:val="24"/>
                <w:szCs w:val="24"/>
              </w:rPr>
              <w:t>Наименование статьи</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37268" w:rsidRPr="008114B0" w:rsidRDefault="00B37268" w:rsidP="00D3257F">
            <w:pPr>
              <w:spacing w:after="0" w:line="240" w:lineRule="auto"/>
              <w:jc w:val="center"/>
              <w:rPr>
                <w:rFonts w:ascii="Times New Roman" w:eastAsia="Times New Roman" w:hAnsi="Times New Roman" w:cs="Times New Roman"/>
                <w:color w:val="000000" w:themeColor="text1"/>
                <w:sz w:val="24"/>
                <w:szCs w:val="24"/>
              </w:rPr>
            </w:pPr>
            <w:r w:rsidRPr="008114B0">
              <w:rPr>
                <w:rFonts w:ascii="Times New Roman" w:eastAsia="Times New Roman" w:hAnsi="Times New Roman" w:cs="Times New Roman"/>
                <w:color w:val="000000" w:themeColor="text1"/>
                <w:sz w:val="24"/>
                <w:szCs w:val="24"/>
              </w:rPr>
              <w:t>Уменьшение</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rsidR="00B37268" w:rsidRPr="008114B0" w:rsidRDefault="00B37268" w:rsidP="00D3257F">
            <w:pPr>
              <w:spacing w:after="0" w:line="240" w:lineRule="auto"/>
              <w:jc w:val="center"/>
              <w:rPr>
                <w:rFonts w:ascii="Times New Roman" w:eastAsia="Times New Roman" w:hAnsi="Times New Roman" w:cs="Times New Roman"/>
                <w:color w:val="000000" w:themeColor="text1"/>
                <w:sz w:val="24"/>
                <w:szCs w:val="24"/>
              </w:rPr>
            </w:pPr>
            <w:r w:rsidRPr="008114B0">
              <w:rPr>
                <w:rFonts w:ascii="Times New Roman" w:eastAsia="Times New Roman" w:hAnsi="Times New Roman" w:cs="Times New Roman"/>
                <w:color w:val="000000" w:themeColor="text1"/>
                <w:sz w:val="24"/>
                <w:szCs w:val="24"/>
              </w:rPr>
              <w:t>Увеличение</w:t>
            </w:r>
          </w:p>
        </w:tc>
      </w:tr>
      <w:tr w:rsidR="00102573"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102573" w:rsidRPr="008114B0" w:rsidRDefault="00102573" w:rsidP="00102573">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102573" w:rsidRPr="00CE156D" w:rsidRDefault="00102573" w:rsidP="00C27A03">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Заработная плата </w:t>
            </w:r>
            <w:r w:rsidR="00C27A03">
              <w:rPr>
                <w:rFonts w:ascii="Times New Roman" w:eastAsia="Times New Roman" w:hAnsi="Times New Roman" w:cs="Times New Roman"/>
                <w:color w:val="000000" w:themeColor="text1"/>
                <w:sz w:val="24"/>
                <w:szCs w:val="24"/>
              </w:rPr>
              <w:t>0</w:t>
            </w:r>
            <w:r w:rsidR="00C27A03">
              <w:rPr>
                <w:rFonts w:ascii="Times New Roman" w:eastAsia="Times New Roman" w:hAnsi="Times New Roman" w:cs="Times New Roman"/>
                <w:color w:val="000000" w:themeColor="text1"/>
                <w:sz w:val="24"/>
                <w:szCs w:val="24"/>
                <w:lang w:val="en-US"/>
              </w:rPr>
              <w:t>703</w:t>
            </w:r>
            <w:r>
              <w:rPr>
                <w:rFonts w:ascii="Times New Roman" w:eastAsia="Times New Roman" w:hAnsi="Times New Roman" w:cs="Times New Roman"/>
                <w:color w:val="000000" w:themeColor="text1"/>
                <w:sz w:val="24"/>
                <w:szCs w:val="24"/>
              </w:rPr>
              <w:t xml:space="preserve">  </w:t>
            </w:r>
            <w:r w:rsidR="00C27A03">
              <w:rPr>
                <w:rFonts w:ascii="Times New Roman" w:eastAsia="Times New Roman" w:hAnsi="Times New Roman" w:cs="Times New Roman"/>
                <w:color w:val="000000" w:themeColor="text1"/>
                <w:sz w:val="24"/>
                <w:szCs w:val="24"/>
                <w:lang w:val="en-US"/>
              </w:rPr>
              <w:t>530153001</w:t>
            </w:r>
            <w:r>
              <w:rPr>
                <w:rFonts w:ascii="Times New Roman" w:eastAsia="Times New Roman" w:hAnsi="Times New Roman" w:cs="Times New Roman"/>
                <w:color w:val="000000" w:themeColor="text1"/>
                <w:sz w:val="24"/>
                <w:szCs w:val="24"/>
              </w:rPr>
              <w:t xml:space="preserve"> </w:t>
            </w:r>
            <w:r w:rsidR="00C27A03">
              <w:rPr>
                <w:rFonts w:ascii="Times New Roman" w:eastAsia="Times New Roman" w:hAnsi="Times New Roman" w:cs="Times New Roman"/>
                <w:color w:val="000000" w:themeColor="text1"/>
                <w:sz w:val="24"/>
                <w:szCs w:val="24"/>
                <w:lang w:val="en-US"/>
              </w:rPr>
              <w:t>611</w:t>
            </w:r>
            <w:r w:rsidR="00C27A03">
              <w:rPr>
                <w:rFonts w:ascii="Times New Roman" w:eastAsia="Times New Roman" w:hAnsi="Times New Roman" w:cs="Times New Roman"/>
                <w:color w:val="000000" w:themeColor="text1"/>
                <w:sz w:val="24"/>
                <w:szCs w:val="24"/>
              </w:rPr>
              <w:t xml:space="preserve">  </w:t>
            </w:r>
            <w:r w:rsidR="00C27A03">
              <w:rPr>
                <w:rFonts w:ascii="Times New Roman" w:eastAsia="Times New Roman" w:hAnsi="Times New Roman" w:cs="Times New Roman"/>
                <w:color w:val="000000" w:themeColor="text1"/>
                <w:sz w:val="24"/>
                <w:szCs w:val="24"/>
                <w:lang w:val="en-US"/>
              </w:rPr>
              <w:t>24111</w:t>
            </w:r>
            <w:r>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102573" w:rsidRPr="008114B0" w:rsidRDefault="00102573" w:rsidP="00102573">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102573" w:rsidRPr="004A2CF9" w:rsidRDefault="004A2CF9" w:rsidP="0010257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US"/>
              </w:rPr>
              <w:t>7</w:t>
            </w:r>
            <w:r>
              <w:rPr>
                <w:rFonts w:ascii="Times New Roman" w:eastAsia="Times New Roman" w:hAnsi="Times New Roman" w:cs="Times New Roman"/>
                <w:color w:val="000000" w:themeColor="text1"/>
                <w:sz w:val="24"/>
                <w:szCs w:val="24"/>
              </w:rPr>
              <w:t>,05996</w:t>
            </w:r>
          </w:p>
        </w:tc>
      </w:tr>
      <w:tr w:rsidR="00102573"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102573" w:rsidRPr="008114B0" w:rsidRDefault="00102573" w:rsidP="00102573">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102573" w:rsidRPr="00CE156D" w:rsidRDefault="00102573" w:rsidP="00102573">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Начисления на выплаты по оплате труда  </w:t>
            </w:r>
            <w:r w:rsidR="004A2CF9">
              <w:rPr>
                <w:rFonts w:ascii="Times New Roman" w:eastAsia="Times New Roman" w:hAnsi="Times New Roman" w:cs="Times New Roman"/>
                <w:color w:val="000000" w:themeColor="text1"/>
                <w:sz w:val="24"/>
                <w:szCs w:val="24"/>
              </w:rPr>
              <w:t>0</w:t>
            </w:r>
            <w:r w:rsidR="004A2CF9" w:rsidRPr="004A2CF9">
              <w:rPr>
                <w:rFonts w:ascii="Times New Roman" w:eastAsia="Times New Roman" w:hAnsi="Times New Roman" w:cs="Times New Roman"/>
                <w:color w:val="000000" w:themeColor="text1"/>
                <w:sz w:val="24"/>
                <w:szCs w:val="24"/>
              </w:rPr>
              <w:t>703</w:t>
            </w:r>
            <w:r w:rsidR="004A2CF9">
              <w:rPr>
                <w:rFonts w:ascii="Times New Roman" w:eastAsia="Times New Roman" w:hAnsi="Times New Roman" w:cs="Times New Roman"/>
                <w:color w:val="000000" w:themeColor="text1"/>
                <w:sz w:val="24"/>
                <w:szCs w:val="24"/>
              </w:rPr>
              <w:t xml:space="preserve">  </w:t>
            </w:r>
            <w:r w:rsidR="004A2CF9" w:rsidRPr="004A2CF9">
              <w:rPr>
                <w:rFonts w:ascii="Times New Roman" w:eastAsia="Times New Roman" w:hAnsi="Times New Roman" w:cs="Times New Roman"/>
                <w:color w:val="000000" w:themeColor="text1"/>
                <w:sz w:val="24"/>
                <w:szCs w:val="24"/>
              </w:rPr>
              <w:t>530153001</w:t>
            </w:r>
            <w:r w:rsidR="004A2CF9">
              <w:rPr>
                <w:rFonts w:ascii="Times New Roman" w:eastAsia="Times New Roman" w:hAnsi="Times New Roman" w:cs="Times New Roman"/>
                <w:color w:val="000000" w:themeColor="text1"/>
                <w:sz w:val="24"/>
                <w:szCs w:val="24"/>
              </w:rPr>
              <w:t xml:space="preserve"> </w:t>
            </w:r>
            <w:r w:rsidR="004A2CF9" w:rsidRPr="004A2CF9">
              <w:rPr>
                <w:rFonts w:ascii="Times New Roman" w:eastAsia="Times New Roman" w:hAnsi="Times New Roman" w:cs="Times New Roman"/>
                <w:color w:val="000000" w:themeColor="text1"/>
                <w:sz w:val="24"/>
                <w:szCs w:val="24"/>
              </w:rPr>
              <w:t>611</w:t>
            </w:r>
            <w:r w:rsidR="004A2CF9">
              <w:rPr>
                <w:rFonts w:ascii="Times New Roman" w:eastAsia="Times New Roman" w:hAnsi="Times New Roman" w:cs="Times New Roman"/>
                <w:color w:val="000000" w:themeColor="text1"/>
                <w:sz w:val="24"/>
                <w:szCs w:val="24"/>
              </w:rPr>
              <w:t xml:space="preserve">  2411</w:t>
            </w:r>
            <w:r w:rsidR="004A2CF9" w:rsidRPr="004A2CF9">
              <w:rPr>
                <w:rFonts w:ascii="Times New Roman" w:eastAsia="Times New Roman" w:hAnsi="Times New Roman" w:cs="Times New Roman"/>
                <w:color w:val="000000" w:themeColor="text1"/>
                <w:sz w:val="24"/>
                <w:szCs w:val="24"/>
              </w:rPr>
              <w:t>3</w:t>
            </w:r>
            <w:r w:rsidR="004A2CF9">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102573" w:rsidRPr="008114B0" w:rsidRDefault="00102573" w:rsidP="00102573">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102573" w:rsidRPr="008114B0" w:rsidRDefault="004A2CF9" w:rsidP="0010257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577,46636</w:t>
            </w:r>
          </w:p>
        </w:tc>
      </w:tr>
      <w:tr w:rsidR="00872641"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72641" w:rsidRPr="008114B0" w:rsidRDefault="00872641" w:rsidP="00872641">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872641" w:rsidRPr="00CE156D" w:rsidRDefault="00872641" w:rsidP="00872641">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Заработная плата 0801  </w:t>
            </w:r>
            <w:r>
              <w:rPr>
                <w:rFonts w:ascii="Times New Roman" w:eastAsia="Times New Roman" w:hAnsi="Times New Roman" w:cs="Times New Roman"/>
                <w:color w:val="000000" w:themeColor="text1"/>
                <w:sz w:val="24"/>
                <w:szCs w:val="24"/>
                <w:lang w:val="en-US"/>
              </w:rPr>
              <w:t>5</w:t>
            </w:r>
            <w:r>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lang w:val="en-US"/>
              </w:rPr>
              <w:t>0153001</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en-US"/>
              </w:rPr>
              <w:t>611</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en-US"/>
              </w:rPr>
              <w:t>24111</w:t>
            </w:r>
            <w:r>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872641" w:rsidRPr="008114B0" w:rsidRDefault="007723AE" w:rsidP="00872641">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76,352</w:t>
            </w:r>
          </w:p>
        </w:tc>
        <w:tc>
          <w:tcPr>
            <w:tcW w:w="1758" w:type="dxa"/>
            <w:tcBorders>
              <w:top w:val="single" w:sz="4" w:space="0" w:color="auto"/>
              <w:left w:val="nil"/>
              <w:bottom w:val="single" w:sz="4" w:space="0" w:color="auto"/>
              <w:right w:val="single" w:sz="4" w:space="0" w:color="auto"/>
            </w:tcBorders>
            <w:shd w:val="clear" w:color="auto" w:fill="auto"/>
            <w:vAlign w:val="center"/>
          </w:tcPr>
          <w:p w:rsidR="00872641" w:rsidRPr="008114B0" w:rsidRDefault="00872641" w:rsidP="00872641">
            <w:pPr>
              <w:spacing w:after="0" w:line="240" w:lineRule="auto"/>
              <w:jc w:val="center"/>
              <w:rPr>
                <w:rFonts w:ascii="Times New Roman" w:eastAsia="Times New Roman" w:hAnsi="Times New Roman" w:cs="Times New Roman"/>
                <w:color w:val="000000" w:themeColor="text1"/>
                <w:sz w:val="24"/>
                <w:szCs w:val="24"/>
              </w:rPr>
            </w:pPr>
          </w:p>
        </w:tc>
      </w:tr>
      <w:tr w:rsidR="00872641"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72641" w:rsidRPr="008114B0" w:rsidRDefault="00872641" w:rsidP="00872641">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872641" w:rsidRPr="00CE156D" w:rsidRDefault="00872641" w:rsidP="00872641">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0801  51</w:t>
            </w:r>
            <w:r w:rsidRPr="004A2CF9">
              <w:rPr>
                <w:rFonts w:ascii="Times New Roman" w:eastAsia="Times New Roman" w:hAnsi="Times New Roman" w:cs="Times New Roman"/>
                <w:color w:val="000000" w:themeColor="text1"/>
                <w:sz w:val="24"/>
                <w:szCs w:val="24"/>
              </w:rPr>
              <w:t>0153001</w:t>
            </w:r>
            <w:r>
              <w:rPr>
                <w:rFonts w:ascii="Times New Roman" w:eastAsia="Times New Roman" w:hAnsi="Times New Roman" w:cs="Times New Roman"/>
                <w:color w:val="000000" w:themeColor="text1"/>
                <w:sz w:val="24"/>
                <w:szCs w:val="24"/>
              </w:rPr>
              <w:t xml:space="preserve"> </w:t>
            </w:r>
            <w:r w:rsidRPr="004A2CF9">
              <w:rPr>
                <w:rFonts w:ascii="Times New Roman" w:eastAsia="Times New Roman" w:hAnsi="Times New Roman" w:cs="Times New Roman"/>
                <w:color w:val="000000" w:themeColor="text1"/>
                <w:sz w:val="24"/>
                <w:szCs w:val="24"/>
              </w:rPr>
              <w:t>611</w:t>
            </w:r>
            <w:r>
              <w:rPr>
                <w:rFonts w:ascii="Times New Roman" w:eastAsia="Times New Roman" w:hAnsi="Times New Roman" w:cs="Times New Roman"/>
                <w:color w:val="000000" w:themeColor="text1"/>
                <w:sz w:val="24"/>
                <w:szCs w:val="24"/>
              </w:rPr>
              <w:t xml:space="preserve">  2411</w:t>
            </w:r>
            <w:r w:rsidRPr="004A2CF9">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872641" w:rsidRPr="008114B0" w:rsidRDefault="007723AE" w:rsidP="00872641">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83,376</w:t>
            </w:r>
          </w:p>
        </w:tc>
        <w:tc>
          <w:tcPr>
            <w:tcW w:w="1758" w:type="dxa"/>
            <w:tcBorders>
              <w:top w:val="single" w:sz="4" w:space="0" w:color="auto"/>
              <w:left w:val="nil"/>
              <w:bottom w:val="single" w:sz="4" w:space="0" w:color="auto"/>
              <w:right w:val="single" w:sz="4" w:space="0" w:color="auto"/>
            </w:tcBorders>
            <w:shd w:val="clear" w:color="auto" w:fill="auto"/>
            <w:vAlign w:val="center"/>
          </w:tcPr>
          <w:p w:rsidR="00872641" w:rsidRPr="008114B0" w:rsidRDefault="00872641" w:rsidP="00872641">
            <w:pPr>
              <w:spacing w:after="0" w:line="240" w:lineRule="auto"/>
              <w:jc w:val="center"/>
              <w:rPr>
                <w:rFonts w:ascii="Times New Roman" w:eastAsia="Times New Roman" w:hAnsi="Times New Roman" w:cs="Times New Roman"/>
                <w:color w:val="000000" w:themeColor="text1"/>
                <w:sz w:val="24"/>
                <w:szCs w:val="24"/>
              </w:rPr>
            </w:pPr>
          </w:p>
        </w:tc>
      </w:tr>
      <w:tr w:rsidR="00CF5E54"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CF5E54" w:rsidRPr="008114B0" w:rsidRDefault="00CF5E54" w:rsidP="00CF5E54">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CF5E54" w:rsidRPr="00CE156D" w:rsidRDefault="00CF5E54" w:rsidP="00CF5E54">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Заработная плата 0801  </w:t>
            </w:r>
            <w:r>
              <w:rPr>
                <w:rFonts w:ascii="Times New Roman" w:eastAsia="Times New Roman" w:hAnsi="Times New Roman" w:cs="Times New Roman"/>
                <w:color w:val="000000" w:themeColor="text1"/>
                <w:sz w:val="24"/>
                <w:szCs w:val="24"/>
                <w:lang w:val="en-US"/>
              </w:rPr>
              <w:t>5</w:t>
            </w:r>
            <w:r>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lang w:val="en-US"/>
              </w:rPr>
              <w:t>015300</w:t>
            </w:r>
            <w:r>
              <w:rPr>
                <w:rFonts w:ascii="Times New Roman" w:eastAsia="Times New Roman" w:hAnsi="Times New Roman" w:cs="Times New Roman"/>
                <w:color w:val="000000" w:themeColor="text1"/>
                <w:sz w:val="24"/>
                <w:szCs w:val="24"/>
              </w:rPr>
              <w:t xml:space="preserve">2 </w:t>
            </w:r>
            <w:r>
              <w:rPr>
                <w:rFonts w:ascii="Times New Roman" w:eastAsia="Times New Roman" w:hAnsi="Times New Roman" w:cs="Times New Roman"/>
                <w:color w:val="000000" w:themeColor="text1"/>
                <w:sz w:val="24"/>
                <w:szCs w:val="24"/>
                <w:lang w:val="en-US"/>
              </w:rPr>
              <w:t>611</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en-US"/>
              </w:rPr>
              <w:t>24111</w:t>
            </w:r>
            <w:r>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CF5E54" w:rsidRPr="008114B0" w:rsidRDefault="00BE5158" w:rsidP="00CF5E5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260,255</w:t>
            </w:r>
          </w:p>
        </w:tc>
        <w:tc>
          <w:tcPr>
            <w:tcW w:w="1758" w:type="dxa"/>
            <w:tcBorders>
              <w:top w:val="single" w:sz="4" w:space="0" w:color="auto"/>
              <w:left w:val="nil"/>
              <w:bottom w:val="single" w:sz="4" w:space="0" w:color="auto"/>
              <w:right w:val="single" w:sz="4" w:space="0" w:color="auto"/>
            </w:tcBorders>
            <w:shd w:val="clear" w:color="auto" w:fill="auto"/>
            <w:vAlign w:val="center"/>
          </w:tcPr>
          <w:p w:rsidR="00CF5E54" w:rsidRPr="008114B0" w:rsidRDefault="00CF5E54" w:rsidP="00CF5E54">
            <w:pPr>
              <w:spacing w:after="0" w:line="240" w:lineRule="auto"/>
              <w:jc w:val="center"/>
              <w:rPr>
                <w:rFonts w:ascii="Times New Roman" w:eastAsia="Times New Roman" w:hAnsi="Times New Roman" w:cs="Times New Roman"/>
                <w:color w:val="000000" w:themeColor="text1"/>
                <w:sz w:val="24"/>
                <w:szCs w:val="24"/>
              </w:rPr>
            </w:pPr>
          </w:p>
        </w:tc>
      </w:tr>
      <w:tr w:rsidR="00CF5E54"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CF5E54" w:rsidRPr="008114B0" w:rsidRDefault="00CF5E54" w:rsidP="00CF5E54">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CF5E54" w:rsidRPr="00CE156D" w:rsidRDefault="00CF5E54" w:rsidP="00CF5E54">
            <w:pPr>
              <w:spacing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0801  52</w:t>
            </w:r>
            <w:r w:rsidRPr="004A2CF9">
              <w:rPr>
                <w:rFonts w:ascii="Times New Roman" w:eastAsia="Times New Roman" w:hAnsi="Times New Roman" w:cs="Times New Roman"/>
                <w:color w:val="000000" w:themeColor="text1"/>
                <w:sz w:val="24"/>
                <w:szCs w:val="24"/>
              </w:rPr>
              <w:t>015300</w:t>
            </w:r>
            <w:r>
              <w:rPr>
                <w:rFonts w:ascii="Times New Roman" w:eastAsia="Times New Roman" w:hAnsi="Times New Roman" w:cs="Times New Roman"/>
                <w:color w:val="000000" w:themeColor="text1"/>
                <w:sz w:val="24"/>
                <w:szCs w:val="24"/>
              </w:rPr>
              <w:t xml:space="preserve">2 </w:t>
            </w:r>
            <w:r w:rsidRPr="004A2CF9">
              <w:rPr>
                <w:rFonts w:ascii="Times New Roman" w:eastAsia="Times New Roman" w:hAnsi="Times New Roman" w:cs="Times New Roman"/>
                <w:color w:val="000000" w:themeColor="text1"/>
                <w:sz w:val="24"/>
                <w:szCs w:val="24"/>
              </w:rPr>
              <w:t>611</w:t>
            </w:r>
            <w:r>
              <w:rPr>
                <w:rFonts w:ascii="Times New Roman" w:eastAsia="Times New Roman" w:hAnsi="Times New Roman" w:cs="Times New Roman"/>
                <w:color w:val="000000" w:themeColor="text1"/>
                <w:sz w:val="24"/>
                <w:szCs w:val="24"/>
              </w:rPr>
              <w:t xml:space="preserve">  2411</w:t>
            </w:r>
            <w:r w:rsidRPr="004A2CF9">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00</w:t>
            </w:r>
          </w:p>
        </w:tc>
        <w:tc>
          <w:tcPr>
            <w:tcW w:w="1928" w:type="dxa"/>
            <w:tcBorders>
              <w:top w:val="single" w:sz="4" w:space="0" w:color="auto"/>
              <w:left w:val="nil"/>
              <w:bottom w:val="single" w:sz="4" w:space="0" w:color="auto"/>
              <w:right w:val="single" w:sz="4" w:space="0" w:color="auto"/>
            </w:tcBorders>
            <w:shd w:val="clear" w:color="auto" w:fill="auto"/>
            <w:vAlign w:val="center"/>
          </w:tcPr>
          <w:p w:rsidR="00CF5E54" w:rsidRPr="008114B0" w:rsidRDefault="00BE5158" w:rsidP="00CF5E5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60,164</w:t>
            </w:r>
          </w:p>
        </w:tc>
        <w:tc>
          <w:tcPr>
            <w:tcW w:w="1758" w:type="dxa"/>
            <w:tcBorders>
              <w:top w:val="single" w:sz="4" w:space="0" w:color="auto"/>
              <w:left w:val="nil"/>
              <w:bottom w:val="single" w:sz="4" w:space="0" w:color="auto"/>
              <w:right w:val="single" w:sz="4" w:space="0" w:color="auto"/>
            </w:tcBorders>
            <w:shd w:val="clear" w:color="auto" w:fill="auto"/>
            <w:vAlign w:val="center"/>
          </w:tcPr>
          <w:p w:rsidR="00CF5E54" w:rsidRPr="008114B0" w:rsidRDefault="00CF5E54" w:rsidP="00CF5E54">
            <w:pPr>
              <w:spacing w:after="0" w:line="240" w:lineRule="auto"/>
              <w:jc w:val="center"/>
              <w:rPr>
                <w:rFonts w:ascii="Times New Roman" w:eastAsia="Times New Roman" w:hAnsi="Times New Roman" w:cs="Times New Roman"/>
                <w:color w:val="000000" w:themeColor="text1"/>
                <w:sz w:val="24"/>
                <w:szCs w:val="24"/>
              </w:rPr>
            </w:pPr>
          </w:p>
        </w:tc>
      </w:tr>
      <w:tr w:rsidR="00C32F18"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C32F18" w:rsidRPr="008114B0" w:rsidRDefault="00C32F18" w:rsidP="00C32F18">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FA5C95" w:rsidP="00C32F18">
            <w:pPr>
              <w:pStyle w:val="a3"/>
              <w:spacing w:after="0" w:line="240" w:lineRule="auto"/>
              <w:ind w:left="0"/>
              <w:jc w:val="both"/>
              <w:rPr>
                <w:rFonts w:ascii="Times New Roman" w:eastAsia="Times New Roman" w:hAnsi="Times New Roman" w:cs="Times New Roman"/>
                <w:color w:val="000000"/>
              </w:rPr>
            </w:pPr>
            <w:r>
              <w:rPr>
                <w:rFonts w:ascii="Times New Roman" w:eastAsia="Times New Roman" w:hAnsi="Times New Roman" w:cs="Times New Roman"/>
                <w:color w:val="000000" w:themeColor="text1"/>
                <w:sz w:val="24"/>
                <w:szCs w:val="24"/>
              </w:rPr>
              <w:t>Заработная плата</w:t>
            </w:r>
            <w:r w:rsidR="00CE5943">
              <w:rPr>
                <w:rFonts w:ascii="Times New Roman" w:eastAsia="Times New Roman" w:hAnsi="Times New Roman" w:cs="Times New Roman"/>
                <w:color w:val="000000" w:themeColor="text1"/>
                <w:sz w:val="24"/>
                <w:szCs w:val="24"/>
              </w:rPr>
              <w:t xml:space="preserve">  0801</w:t>
            </w:r>
            <w:r>
              <w:rPr>
                <w:rFonts w:ascii="Times New Roman" w:eastAsia="Times New Roman" w:hAnsi="Times New Roman" w:cs="Times New Roman"/>
                <w:color w:val="000000" w:themeColor="text1"/>
                <w:sz w:val="24"/>
                <w:szCs w:val="24"/>
              </w:rPr>
              <w:t xml:space="preserve">  05400000100  111  2110000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FA5C95" w:rsidP="00C32F1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62,670</w:t>
            </w:r>
          </w:p>
        </w:tc>
        <w:tc>
          <w:tcPr>
            <w:tcW w:w="1758"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C32F18" w:rsidP="00C32F18">
            <w:pPr>
              <w:spacing w:after="0" w:line="240" w:lineRule="auto"/>
              <w:jc w:val="center"/>
              <w:rPr>
                <w:rFonts w:ascii="Times New Roman" w:eastAsia="Times New Roman" w:hAnsi="Times New Roman" w:cs="Times New Roman"/>
                <w:color w:val="000000" w:themeColor="text1"/>
                <w:sz w:val="24"/>
                <w:szCs w:val="24"/>
              </w:rPr>
            </w:pPr>
          </w:p>
        </w:tc>
      </w:tr>
      <w:tr w:rsidR="00C32F18"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C32F18" w:rsidRPr="008114B0" w:rsidRDefault="00C32F18" w:rsidP="00C32F18">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CE5943" w:rsidP="00C32F18">
            <w:pPr>
              <w:pStyle w:val="a3"/>
              <w:spacing w:after="0" w:line="240" w:lineRule="auto"/>
              <w:ind w:left="0"/>
              <w:jc w:val="both"/>
              <w:rPr>
                <w:rFonts w:ascii="Times New Roman" w:eastAsia="Times New Roman" w:hAnsi="Times New Roman" w:cs="Times New Roman"/>
                <w:color w:val="000000"/>
              </w:rPr>
            </w:pPr>
            <w:r>
              <w:rPr>
                <w:rFonts w:ascii="Times New Roman" w:eastAsia="Times New Roman" w:hAnsi="Times New Roman" w:cs="Times New Roman"/>
                <w:color w:val="000000" w:themeColor="text1"/>
                <w:sz w:val="24"/>
                <w:szCs w:val="24"/>
              </w:rPr>
              <w:t>Заработная плата  0804  05400000100  111  2110000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C32F18" w:rsidP="00C32F18">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C32F18" w:rsidRPr="008114B0" w:rsidRDefault="00CE5943" w:rsidP="00C32F1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9,573</w:t>
            </w:r>
          </w:p>
        </w:tc>
      </w:tr>
      <w:tr w:rsidR="005D3B0A"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5D3B0A" w:rsidRPr="008114B0" w:rsidRDefault="005D3B0A" w:rsidP="00D3257F">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5D3B0A" w:rsidRPr="008114B0" w:rsidRDefault="00CE5943" w:rsidP="00D3257F">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Начисления на выплаты по оплате труда   плата  0804  05400000190  119  2130000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5D3B0A" w:rsidRPr="008114B0" w:rsidRDefault="00CE5943" w:rsidP="00D3257F">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39,238</w:t>
            </w:r>
          </w:p>
        </w:tc>
        <w:tc>
          <w:tcPr>
            <w:tcW w:w="1758" w:type="dxa"/>
            <w:tcBorders>
              <w:top w:val="single" w:sz="4" w:space="0" w:color="auto"/>
              <w:left w:val="nil"/>
              <w:bottom w:val="single" w:sz="4" w:space="0" w:color="auto"/>
              <w:right w:val="single" w:sz="4" w:space="0" w:color="auto"/>
            </w:tcBorders>
            <w:shd w:val="clear" w:color="auto" w:fill="auto"/>
            <w:vAlign w:val="center"/>
          </w:tcPr>
          <w:p w:rsidR="005D3B0A" w:rsidRPr="008114B0" w:rsidRDefault="005D3B0A" w:rsidP="00D3257F">
            <w:pPr>
              <w:spacing w:after="0" w:line="240" w:lineRule="auto"/>
              <w:jc w:val="center"/>
              <w:rPr>
                <w:rFonts w:ascii="Times New Roman" w:eastAsia="Times New Roman" w:hAnsi="Times New Roman" w:cs="Times New Roman"/>
                <w:color w:val="000000" w:themeColor="text1"/>
                <w:sz w:val="24"/>
                <w:szCs w:val="24"/>
              </w:rPr>
            </w:pPr>
          </w:p>
        </w:tc>
      </w:tr>
      <w:tr w:rsidR="00546CAB"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546CAB" w:rsidRPr="008114B0" w:rsidRDefault="00A76819" w:rsidP="00546CA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546CAB" w:rsidRPr="008114B0" w:rsidRDefault="00A76819" w:rsidP="00546CAB">
            <w:pPr>
              <w:pStyle w:val="a3"/>
              <w:spacing w:after="0"/>
              <w:ind w:left="0"/>
              <w:jc w:val="both"/>
              <w:rPr>
                <w:rFonts w:ascii="Times New Roman" w:eastAsia="Times New Roman" w:hAnsi="Times New Roman" w:cs="Times New Roman"/>
                <w:color w:val="000000" w:themeColor="text1"/>
                <w:sz w:val="24"/>
                <w:szCs w:val="24"/>
              </w:rPr>
            </w:pPr>
            <w:r w:rsidRPr="00A76819">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тепловой энергии, водоснабжения)</w:t>
            </w:r>
            <w:r>
              <w:rPr>
                <w:rFonts w:ascii="Times New Roman" w:eastAsia="Times New Roman" w:hAnsi="Times New Roman" w:cs="Times New Roman"/>
                <w:color w:val="000000" w:themeColor="text1"/>
                <w:sz w:val="24"/>
                <w:szCs w:val="24"/>
              </w:rPr>
              <w:t xml:space="preserve">  0703  0530175020  611  2412304</w:t>
            </w:r>
          </w:p>
        </w:tc>
        <w:tc>
          <w:tcPr>
            <w:tcW w:w="1928" w:type="dxa"/>
            <w:tcBorders>
              <w:top w:val="single" w:sz="4" w:space="0" w:color="auto"/>
              <w:left w:val="nil"/>
              <w:bottom w:val="single" w:sz="4" w:space="0" w:color="auto"/>
              <w:right w:val="single" w:sz="4" w:space="0" w:color="auto"/>
            </w:tcBorders>
            <w:shd w:val="clear" w:color="auto" w:fill="auto"/>
            <w:vAlign w:val="center"/>
          </w:tcPr>
          <w:p w:rsidR="00546CAB" w:rsidRPr="008114B0" w:rsidRDefault="00A76819" w:rsidP="00546CA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54,38659</w:t>
            </w:r>
          </w:p>
        </w:tc>
        <w:tc>
          <w:tcPr>
            <w:tcW w:w="1758" w:type="dxa"/>
            <w:tcBorders>
              <w:top w:val="single" w:sz="4" w:space="0" w:color="auto"/>
              <w:left w:val="nil"/>
              <w:bottom w:val="single" w:sz="4" w:space="0" w:color="auto"/>
              <w:right w:val="single" w:sz="4" w:space="0" w:color="auto"/>
            </w:tcBorders>
            <w:shd w:val="clear" w:color="auto" w:fill="auto"/>
            <w:vAlign w:val="center"/>
          </w:tcPr>
          <w:p w:rsidR="00546CAB" w:rsidRPr="008114B0" w:rsidRDefault="00546CAB" w:rsidP="00546CAB">
            <w:pPr>
              <w:spacing w:after="0" w:line="240" w:lineRule="auto"/>
              <w:jc w:val="center"/>
              <w:rPr>
                <w:rFonts w:ascii="Times New Roman" w:eastAsia="Times New Roman" w:hAnsi="Times New Roman" w:cs="Times New Roman"/>
                <w:color w:val="000000" w:themeColor="text1"/>
                <w:sz w:val="24"/>
                <w:szCs w:val="24"/>
              </w:rPr>
            </w:pPr>
          </w:p>
        </w:tc>
      </w:tr>
      <w:tr w:rsidR="006929E1"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6929E1" w:rsidRPr="008114B0" w:rsidRDefault="00A76819"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6929E1" w:rsidRPr="008114B0" w:rsidRDefault="00A76819" w:rsidP="00F77C1E">
            <w:pPr>
              <w:pStyle w:val="a3"/>
              <w:spacing w:after="0"/>
              <w:ind w:left="0"/>
              <w:jc w:val="both"/>
              <w:rPr>
                <w:rFonts w:ascii="Times New Roman" w:eastAsia="Times New Roman" w:hAnsi="Times New Roman" w:cs="Times New Roman"/>
                <w:color w:val="000000" w:themeColor="text1"/>
                <w:sz w:val="24"/>
                <w:szCs w:val="24"/>
              </w:rPr>
            </w:pPr>
            <w:r w:rsidRPr="00A76819">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тепловой энергии, водоснабжения)</w:t>
            </w:r>
            <w:r>
              <w:rPr>
                <w:rFonts w:ascii="Times New Roman" w:eastAsia="Times New Roman" w:hAnsi="Times New Roman" w:cs="Times New Roman"/>
                <w:color w:val="000000" w:themeColor="text1"/>
                <w:sz w:val="24"/>
                <w:szCs w:val="24"/>
              </w:rPr>
              <w:t xml:space="preserve">  0801  0510175020  611  2412304</w:t>
            </w:r>
          </w:p>
        </w:tc>
        <w:tc>
          <w:tcPr>
            <w:tcW w:w="1928" w:type="dxa"/>
            <w:tcBorders>
              <w:top w:val="single" w:sz="4" w:space="0" w:color="auto"/>
              <w:left w:val="nil"/>
              <w:bottom w:val="single" w:sz="4" w:space="0" w:color="auto"/>
              <w:right w:val="single" w:sz="4" w:space="0" w:color="auto"/>
            </w:tcBorders>
            <w:shd w:val="clear" w:color="auto" w:fill="auto"/>
            <w:vAlign w:val="center"/>
          </w:tcPr>
          <w:p w:rsidR="006929E1" w:rsidRPr="008114B0" w:rsidRDefault="00A76819"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21,782</w:t>
            </w:r>
          </w:p>
        </w:tc>
        <w:tc>
          <w:tcPr>
            <w:tcW w:w="1758" w:type="dxa"/>
            <w:tcBorders>
              <w:top w:val="single" w:sz="4" w:space="0" w:color="auto"/>
              <w:left w:val="nil"/>
              <w:bottom w:val="single" w:sz="4" w:space="0" w:color="auto"/>
              <w:right w:val="single" w:sz="4" w:space="0" w:color="auto"/>
            </w:tcBorders>
            <w:shd w:val="clear" w:color="auto" w:fill="auto"/>
            <w:vAlign w:val="center"/>
          </w:tcPr>
          <w:p w:rsidR="006929E1" w:rsidRPr="008114B0" w:rsidRDefault="006929E1" w:rsidP="00F77C1E">
            <w:pPr>
              <w:spacing w:after="0" w:line="240" w:lineRule="auto"/>
              <w:jc w:val="center"/>
              <w:rPr>
                <w:rFonts w:ascii="Times New Roman" w:eastAsia="Times New Roman" w:hAnsi="Times New Roman" w:cs="Times New Roman"/>
                <w:color w:val="000000" w:themeColor="text1"/>
                <w:sz w:val="24"/>
                <w:szCs w:val="24"/>
              </w:rPr>
            </w:pPr>
          </w:p>
        </w:tc>
      </w:tr>
      <w:tr w:rsidR="0078710E"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78710E" w:rsidRPr="008114B0" w:rsidRDefault="00A76819"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A76819" w:rsidP="00F77C1E">
            <w:pPr>
              <w:pStyle w:val="a3"/>
              <w:spacing w:after="0"/>
              <w:ind w:left="0"/>
              <w:jc w:val="both"/>
              <w:rPr>
                <w:rFonts w:ascii="Times New Roman" w:eastAsia="Times New Roman" w:hAnsi="Times New Roman" w:cs="Times New Roman"/>
                <w:color w:val="000000" w:themeColor="text1"/>
                <w:sz w:val="24"/>
                <w:szCs w:val="24"/>
              </w:rPr>
            </w:pPr>
            <w:proofErr w:type="gramStart"/>
            <w:r w:rsidRPr="00A76819">
              <w:rPr>
                <w:rFonts w:ascii="Times New Roman" w:eastAsia="Times New Roman" w:hAnsi="Times New Roman" w:cs="Times New Roman"/>
                <w:color w:val="000000" w:themeColor="text1"/>
                <w:sz w:val="24"/>
                <w:szCs w:val="24"/>
              </w:rPr>
              <w:t>Субсидии на долевое финансирование расходов на оплату коммунальных услуг (в отношении расходов по оплате электрической и тепловой энергии, водоснабжения</w:t>
            </w:r>
            <w:r>
              <w:rPr>
                <w:rFonts w:ascii="Times New Roman" w:eastAsia="Times New Roman" w:hAnsi="Times New Roman" w:cs="Times New Roman"/>
                <w:color w:val="000000" w:themeColor="text1"/>
                <w:sz w:val="24"/>
                <w:szCs w:val="24"/>
              </w:rPr>
              <w:t xml:space="preserve"> 0801  0520175020  611 2412304</w:t>
            </w:r>
            <w:proofErr w:type="gramEnd"/>
          </w:p>
        </w:tc>
        <w:tc>
          <w:tcPr>
            <w:tcW w:w="1928"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A76819"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79,92886</w:t>
            </w:r>
          </w:p>
        </w:tc>
        <w:tc>
          <w:tcPr>
            <w:tcW w:w="1758"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78710E" w:rsidP="00F77C1E">
            <w:pPr>
              <w:spacing w:after="0" w:line="240" w:lineRule="auto"/>
              <w:jc w:val="center"/>
              <w:rPr>
                <w:rFonts w:ascii="Times New Roman" w:eastAsia="Times New Roman" w:hAnsi="Times New Roman" w:cs="Times New Roman"/>
                <w:color w:val="000000" w:themeColor="text1"/>
                <w:sz w:val="24"/>
                <w:szCs w:val="24"/>
              </w:rPr>
            </w:pPr>
          </w:p>
        </w:tc>
      </w:tr>
      <w:tr w:rsidR="0078710E"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78710E" w:rsidRPr="008114B0" w:rsidRDefault="007F27D1"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C31A7D" w:rsidP="00F77C1E">
            <w:pPr>
              <w:pStyle w:val="a3"/>
              <w:spacing w:after="0"/>
              <w:ind w:left="0"/>
              <w:jc w:val="both"/>
              <w:rPr>
                <w:rFonts w:ascii="Times New Roman" w:eastAsia="Times New Roman" w:hAnsi="Times New Roman" w:cs="Times New Roman"/>
                <w:color w:val="000000" w:themeColor="text1"/>
                <w:sz w:val="24"/>
                <w:szCs w:val="24"/>
              </w:rPr>
            </w:pPr>
            <w:r w:rsidRPr="00C31A7D">
              <w:rPr>
                <w:rFonts w:ascii="Times New Roman" w:eastAsia="Times New Roman" w:hAnsi="Times New Roman" w:cs="Times New Roman"/>
                <w:color w:val="000000" w:themeColor="text1"/>
                <w:sz w:val="24"/>
                <w:szCs w:val="24"/>
              </w:rPr>
              <w:t>Дотации бюджетам муниципальных районов на поддержку мер по обеспечению сбалансированности бюджетов</w:t>
            </w:r>
            <w:r w:rsidR="007659EE">
              <w:rPr>
                <w:rFonts w:ascii="Times New Roman" w:eastAsia="Times New Roman" w:hAnsi="Times New Roman" w:cs="Times New Roman"/>
                <w:color w:val="000000" w:themeColor="text1"/>
                <w:sz w:val="24"/>
                <w:szCs w:val="24"/>
              </w:rPr>
              <w:t xml:space="preserve">  0804  0540000190  119  2130000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78710E" w:rsidP="00F77C1E">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78710E" w:rsidRPr="008114B0" w:rsidRDefault="007659EE"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39,23239</w:t>
            </w:r>
          </w:p>
        </w:tc>
      </w:tr>
      <w:tr w:rsidR="002A151D"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pStyle w:val="a3"/>
              <w:spacing w:after="0"/>
              <w:ind w:left="0"/>
              <w:jc w:val="both"/>
              <w:rPr>
                <w:rFonts w:ascii="Times New Roman" w:eastAsia="Times New Roman" w:hAnsi="Times New Roman" w:cs="Times New Roman"/>
                <w:color w:val="000000" w:themeColor="text1"/>
                <w:sz w:val="24"/>
                <w:szCs w:val="24"/>
              </w:rPr>
            </w:pPr>
            <w:r w:rsidRPr="00C31A7D">
              <w:rPr>
                <w:rFonts w:ascii="Times New Roman" w:eastAsia="Times New Roman" w:hAnsi="Times New Roman" w:cs="Times New Roman"/>
                <w:color w:val="000000" w:themeColor="text1"/>
                <w:sz w:val="24"/>
                <w:szCs w:val="24"/>
              </w:rPr>
              <w:t>Дотации бюджетам муниципальных районов на поддержку мер по обеспечению сбалансированности бюджетов</w:t>
            </w:r>
            <w:r w:rsidR="007659EE">
              <w:rPr>
                <w:rFonts w:ascii="Times New Roman" w:eastAsia="Times New Roman" w:hAnsi="Times New Roman" w:cs="Times New Roman"/>
                <w:color w:val="000000" w:themeColor="text1"/>
                <w:sz w:val="24"/>
                <w:szCs w:val="24"/>
              </w:rPr>
              <w:t xml:space="preserve">  0801  0540000190  119  2130000</w:t>
            </w:r>
          </w:p>
        </w:tc>
        <w:tc>
          <w:tcPr>
            <w:tcW w:w="192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0B746D"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244,58607</w:t>
            </w:r>
          </w:p>
        </w:tc>
      </w:tr>
      <w:tr w:rsidR="002A151D"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pStyle w:val="a3"/>
              <w:spacing w:after="0"/>
              <w:ind w:left="0"/>
              <w:jc w:val="both"/>
              <w:rPr>
                <w:rFonts w:ascii="Times New Roman" w:eastAsia="Times New Roman" w:hAnsi="Times New Roman" w:cs="Times New Roman"/>
                <w:color w:val="000000" w:themeColor="text1"/>
                <w:sz w:val="24"/>
                <w:szCs w:val="24"/>
              </w:rPr>
            </w:pPr>
            <w:r w:rsidRPr="00C31A7D">
              <w:rPr>
                <w:rFonts w:ascii="Times New Roman" w:eastAsia="Times New Roman" w:hAnsi="Times New Roman" w:cs="Times New Roman"/>
                <w:color w:val="000000" w:themeColor="text1"/>
                <w:sz w:val="24"/>
                <w:szCs w:val="24"/>
              </w:rPr>
              <w:t>Дотации бюджетам муниципальных районов на поддержку мер по обеспечению сбалансированности бюджетов</w:t>
            </w:r>
            <w:r w:rsidR="007659EE">
              <w:rPr>
                <w:rFonts w:ascii="Times New Roman" w:eastAsia="Times New Roman" w:hAnsi="Times New Roman" w:cs="Times New Roman"/>
                <w:color w:val="000000" w:themeColor="text1"/>
                <w:sz w:val="24"/>
                <w:szCs w:val="24"/>
              </w:rPr>
              <w:t xml:space="preserve">  0801  0520153002   611  2411300</w:t>
            </w:r>
          </w:p>
        </w:tc>
        <w:tc>
          <w:tcPr>
            <w:tcW w:w="192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7659EE"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103,81443</w:t>
            </w:r>
          </w:p>
        </w:tc>
      </w:tr>
      <w:tr w:rsidR="002A151D"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 уведомлению Минфина № 06-01/813</w:t>
            </w:r>
          </w:p>
        </w:tc>
        <w:tc>
          <w:tcPr>
            <w:tcW w:w="4922"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pStyle w:val="a3"/>
              <w:spacing w:after="0"/>
              <w:ind w:left="0"/>
              <w:jc w:val="both"/>
              <w:rPr>
                <w:rFonts w:ascii="Times New Roman" w:eastAsia="Times New Roman" w:hAnsi="Times New Roman" w:cs="Times New Roman"/>
                <w:color w:val="000000" w:themeColor="text1"/>
                <w:sz w:val="24"/>
                <w:szCs w:val="24"/>
              </w:rPr>
            </w:pPr>
            <w:r w:rsidRPr="00C31A7D">
              <w:rPr>
                <w:rFonts w:ascii="Times New Roman" w:eastAsia="Times New Roman" w:hAnsi="Times New Roman" w:cs="Times New Roman"/>
                <w:color w:val="000000" w:themeColor="text1"/>
                <w:sz w:val="24"/>
                <w:szCs w:val="24"/>
              </w:rPr>
              <w:t>Дотации бюджетам муниципальных районов на поддержку мер по обеспечению сбалансированности бюджетов</w:t>
            </w:r>
            <w:r w:rsidR="007659EE">
              <w:rPr>
                <w:rFonts w:ascii="Times New Roman" w:eastAsia="Times New Roman" w:hAnsi="Times New Roman" w:cs="Times New Roman"/>
                <w:color w:val="000000" w:themeColor="text1"/>
                <w:sz w:val="24"/>
                <w:szCs w:val="24"/>
              </w:rPr>
              <w:t xml:space="preserve">  0801  0510153003  611  2411300</w:t>
            </w:r>
          </w:p>
        </w:tc>
        <w:tc>
          <w:tcPr>
            <w:tcW w:w="192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2A151D" w:rsidP="002A151D">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2A151D" w:rsidRPr="008114B0" w:rsidRDefault="007659EE" w:rsidP="002A151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83,37474</w:t>
            </w:r>
          </w:p>
        </w:tc>
      </w:tr>
      <w:tr w:rsidR="0058548A"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58548A" w:rsidRPr="008114B0" w:rsidRDefault="0058548A" w:rsidP="00F77C1E">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58548A" w:rsidRPr="008114B0" w:rsidRDefault="00D561A5" w:rsidP="00F77C1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Другие аналогичные расходы 0801  052</w:t>
            </w:r>
            <w:r>
              <w:rPr>
                <w:rFonts w:ascii="Times New Roman" w:eastAsia="Times New Roman" w:hAnsi="Times New Roman" w:cs="Times New Roman"/>
                <w:color w:val="000000" w:themeColor="text1"/>
                <w:sz w:val="24"/>
                <w:szCs w:val="24"/>
                <w:lang w:val="en-US"/>
              </w:rPr>
              <w:t>L1</w:t>
            </w:r>
            <w:r>
              <w:rPr>
                <w:rFonts w:ascii="Times New Roman" w:eastAsia="Times New Roman" w:hAnsi="Times New Roman" w:cs="Times New Roman"/>
                <w:color w:val="000000" w:themeColor="text1"/>
                <w:sz w:val="24"/>
                <w:szCs w:val="24"/>
              </w:rPr>
              <w:t>55190  612  2412699</w:t>
            </w:r>
          </w:p>
        </w:tc>
        <w:tc>
          <w:tcPr>
            <w:tcW w:w="1928" w:type="dxa"/>
            <w:tcBorders>
              <w:top w:val="single" w:sz="4" w:space="0" w:color="auto"/>
              <w:left w:val="nil"/>
              <w:bottom w:val="single" w:sz="4" w:space="0" w:color="auto"/>
              <w:right w:val="single" w:sz="4" w:space="0" w:color="auto"/>
            </w:tcBorders>
            <w:shd w:val="clear" w:color="auto" w:fill="auto"/>
            <w:vAlign w:val="center"/>
          </w:tcPr>
          <w:p w:rsidR="0058548A" w:rsidRPr="00D561A5" w:rsidRDefault="00D561A5" w:rsidP="00F77C1E">
            <w:pPr>
              <w:spacing w:after="0" w:line="240" w:lineRule="auto"/>
              <w:jc w:val="center"/>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30,000</w:t>
            </w:r>
          </w:p>
        </w:tc>
        <w:tc>
          <w:tcPr>
            <w:tcW w:w="1758" w:type="dxa"/>
            <w:tcBorders>
              <w:top w:val="single" w:sz="4" w:space="0" w:color="auto"/>
              <w:left w:val="nil"/>
              <w:bottom w:val="single" w:sz="4" w:space="0" w:color="auto"/>
              <w:right w:val="single" w:sz="4" w:space="0" w:color="auto"/>
            </w:tcBorders>
            <w:shd w:val="clear" w:color="auto" w:fill="auto"/>
            <w:vAlign w:val="center"/>
          </w:tcPr>
          <w:p w:rsidR="0058548A" w:rsidRPr="008114B0" w:rsidRDefault="0058548A" w:rsidP="00F77C1E">
            <w:pPr>
              <w:spacing w:after="0" w:line="240" w:lineRule="auto"/>
              <w:jc w:val="center"/>
              <w:rPr>
                <w:rFonts w:ascii="Times New Roman" w:eastAsia="Times New Roman" w:hAnsi="Times New Roman" w:cs="Times New Roman"/>
                <w:color w:val="000000" w:themeColor="text1"/>
                <w:sz w:val="24"/>
                <w:szCs w:val="24"/>
              </w:rPr>
            </w:pPr>
          </w:p>
        </w:tc>
      </w:tr>
      <w:tr w:rsidR="00F2720A"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F2720A" w:rsidRPr="008114B0" w:rsidRDefault="00F2720A" w:rsidP="00F77C1E">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F2720A" w:rsidRPr="00D561A5" w:rsidRDefault="00D561A5" w:rsidP="00F77C1E">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Увеличение стоимости мягкого инвентаря 0801  052</w:t>
            </w:r>
            <w:r>
              <w:rPr>
                <w:rFonts w:ascii="Times New Roman" w:eastAsia="Times New Roman" w:hAnsi="Times New Roman" w:cs="Times New Roman"/>
                <w:color w:val="000000" w:themeColor="text1"/>
                <w:sz w:val="24"/>
                <w:szCs w:val="24"/>
                <w:lang w:val="en-US"/>
              </w:rPr>
              <w:t>L</w:t>
            </w:r>
            <w:r w:rsidRPr="00D561A5">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55190  612  2413500</w:t>
            </w:r>
          </w:p>
        </w:tc>
        <w:tc>
          <w:tcPr>
            <w:tcW w:w="1928" w:type="dxa"/>
            <w:tcBorders>
              <w:top w:val="single" w:sz="4" w:space="0" w:color="auto"/>
              <w:left w:val="nil"/>
              <w:bottom w:val="single" w:sz="4" w:space="0" w:color="auto"/>
              <w:right w:val="single" w:sz="4" w:space="0" w:color="auto"/>
            </w:tcBorders>
            <w:shd w:val="clear" w:color="auto" w:fill="auto"/>
            <w:vAlign w:val="center"/>
          </w:tcPr>
          <w:p w:rsidR="00F2720A" w:rsidRPr="008114B0" w:rsidRDefault="00D561A5" w:rsidP="00F77C1E">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71,01010</w:t>
            </w:r>
          </w:p>
        </w:tc>
        <w:tc>
          <w:tcPr>
            <w:tcW w:w="1758" w:type="dxa"/>
            <w:tcBorders>
              <w:top w:val="single" w:sz="4" w:space="0" w:color="auto"/>
              <w:left w:val="nil"/>
              <w:bottom w:val="single" w:sz="4" w:space="0" w:color="auto"/>
              <w:right w:val="single" w:sz="4" w:space="0" w:color="auto"/>
            </w:tcBorders>
            <w:shd w:val="clear" w:color="auto" w:fill="auto"/>
            <w:vAlign w:val="center"/>
          </w:tcPr>
          <w:p w:rsidR="00F2720A" w:rsidRPr="008114B0" w:rsidRDefault="00F2720A" w:rsidP="00F77C1E">
            <w:pPr>
              <w:spacing w:after="0" w:line="240" w:lineRule="auto"/>
              <w:jc w:val="center"/>
              <w:rPr>
                <w:rFonts w:ascii="Times New Roman" w:eastAsia="Times New Roman" w:hAnsi="Times New Roman" w:cs="Times New Roman"/>
                <w:color w:val="000000" w:themeColor="text1"/>
                <w:sz w:val="24"/>
                <w:szCs w:val="24"/>
              </w:rPr>
            </w:pPr>
          </w:p>
        </w:tc>
      </w:tr>
      <w:tr w:rsidR="00D561A5"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D561A5" w:rsidRPr="008114B0" w:rsidRDefault="00D561A5" w:rsidP="00D561A5">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D561A5" w:rsidRPr="008114B0" w:rsidRDefault="00D561A5" w:rsidP="00D561A5">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Другие аналогичные расходы 0801  052А255190  612  2412699</w:t>
            </w:r>
          </w:p>
        </w:tc>
        <w:tc>
          <w:tcPr>
            <w:tcW w:w="1928" w:type="dxa"/>
            <w:tcBorders>
              <w:top w:val="single" w:sz="4" w:space="0" w:color="auto"/>
              <w:left w:val="nil"/>
              <w:bottom w:val="single" w:sz="4" w:space="0" w:color="auto"/>
              <w:right w:val="single" w:sz="4" w:space="0" w:color="auto"/>
            </w:tcBorders>
            <w:shd w:val="clear" w:color="auto" w:fill="auto"/>
            <w:vAlign w:val="center"/>
          </w:tcPr>
          <w:p w:rsidR="00D561A5" w:rsidRDefault="00D561A5" w:rsidP="00D561A5">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D561A5" w:rsidRPr="008114B0" w:rsidRDefault="00D561A5" w:rsidP="00D561A5">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30,000</w:t>
            </w:r>
          </w:p>
        </w:tc>
      </w:tr>
      <w:tr w:rsidR="00D561A5" w:rsidRPr="00531CC9" w:rsidTr="00D3257F">
        <w:trPr>
          <w:trHeight w:val="388"/>
        </w:trPr>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D561A5" w:rsidRPr="008114B0" w:rsidRDefault="00D561A5" w:rsidP="00D561A5">
            <w:pPr>
              <w:spacing w:after="0" w:line="240" w:lineRule="auto"/>
              <w:jc w:val="center"/>
              <w:rPr>
                <w:rFonts w:ascii="Times New Roman" w:eastAsia="Times New Roman" w:hAnsi="Times New Roman" w:cs="Times New Roman"/>
                <w:color w:val="000000" w:themeColor="text1"/>
                <w:sz w:val="24"/>
                <w:szCs w:val="24"/>
              </w:rPr>
            </w:pPr>
          </w:p>
        </w:tc>
        <w:tc>
          <w:tcPr>
            <w:tcW w:w="4922" w:type="dxa"/>
            <w:tcBorders>
              <w:top w:val="single" w:sz="4" w:space="0" w:color="auto"/>
              <w:left w:val="nil"/>
              <w:bottom w:val="single" w:sz="4" w:space="0" w:color="auto"/>
              <w:right w:val="single" w:sz="4" w:space="0" w:color="auto"/>
            </w:tcBorders>
            <w:shd w:val="clear" w:color="auto" w:fill="auto"/>
            <w:vAlign w:val="center"/>
          </w:tcPr>
          <w:p w:rsidR="00D561A5" w:rsidRPr="00D561A5" w:rsidRDefault="00D561A5" w:rsidP="00D561A5">
            <w:pPr>
              <w:pStyle w:val="a3"/>
              <w:spacing w:after="0"/>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Увеличение стоимости мягкого инвентаря 0801  052А255190  612  2413500</w:t>
            </w:r>
          </w:p>
        </w:tc>
        <w:tc>
          <w:tcPr>
            <w:tcW w:w="1928" w:type="dxa"/>
            <w:tcBorders>
              <w:top w:val="single" w:sz="4" w:space="0" w:color="auto"/>
              <w:left w:val="nil"/>
              <w:bottom w:val="single" w:sz="4" w:space="0" w:color="auto"/>
              <w:right w:val="single" w:sz="4" w:space="0" w:color="auto"/>
            </w:tcBorders>
            <w:shd w:val="clear" w:color="auto" w:fill="auto"/>
            <w:vAlign w:val="center"/>
          </w:tcPr>
          <w:p w:rsidR="00D561A5" w:rsidRDefault="00D561A5" w:rsidP="00D561A5">
            <w:pPr>
              <w:spacing w:after="0" w:line="240" w:lineRule="auto"/>
              <w:jc w:val="center"/>
              <w:rPr>
                <w:rFonts w:ascii="Times New Roman" w:eastAsia="Times New Roman" w:hAnsi="Times New Roman" w:cs="Times New Roman"/>
                <w:color w:val="000000" w:themeColor="text1"/>
                <w:sz w:val="24"/>
                <w:szCs w:val="24"/>
              </w:rPr>
            </w:pPr>
          </w:p>
        </w:tc>
        <w:tc>
          <w:tcPr>
            <w:tcW w:w="1758" w:type="dxa"/>
            <w:tcBorders>
              <w:top w:val="single" w:sz="4" w:space="0" w:color="auto"/>
              <w:left w:val="nil"/>
              <w:bottom w:val="single" w:sz="4" w:space="0" w:color="auto"/>
              <w:right w:val="single" w:sz="4" w:space="0" w:color="auto"/>
            </w:tcBorders>
            <w:shd w:val="clear" w:color="auto" w:fill="auto"/>
            <w:vAlign w:val="center"/>
          </w:tcPr>
          <w:p w:rsidR="00D561A5" w:rsidRPr="008114B0" w:rsidRDefault="00D561A5" w:rsidP="00D561A5">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71,01010</w:t>
            </w:r>
          </w:p>
        </w:tc>
      </w:tr>
      <w:tr w:rsidR="00B37268" w:rsidRPr="00531CC9" w:rsidTr="00D3257F">
        <w:trPr>
          <w:trHeight w:val="388"/>
        </w:trPr>
        <w:tc>
          <w:tcPr>
            <w:tcW w:w="6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7268" w:rsidRPr="008114B0" w:rsidRDefault="00B37268" w:rsidP="00D3257F">
            <w:pPr>
              <w:spacing w:after="0" w:line="240" w:lineRule="auto"/>
              <w:jc w:val="right"/>
              <w:rPr>
                <w:rFonts w:ascii="Times New Roman" w:eastAsia="Times New Roman" w:hAnsi="Times New Roman" w:cs="Times New Roman"/>
                <w:b/>
                <w:sz w:val="24"/>
                <w:szCs w:val="24"/>
              </w:rPr>
            </w:pPr>
            <w:r w:rsidRPr="008114B0">
              <w:rPr>
                <w:rFonts w:ascii="Times New Roman" w:eastAsia="Times New Roman" w:hAnsi="Times New Roman" w:cs="Times New Roman"/>
                <w:b/>
                <w:sz w:val="24"/>
                <w:szCs w:val="24"/>
              </w:rPr>
              <w:lastRenderedPageBreak/>
              <w:t>Итого</w:t>
            </w:r>
          </w:p>
        </w:tc>
        <w:tc>
          <w:tcPr>
            <w:tcW w:w="1928" w:type="dxa"/>
            <w:tcBorders>
              <w:top w:val="single" w:sz="4" w:space="0" w:color="auto"/>
              <w:left w:val="nil"/>
              <w:bottom w:val="single" w:sz="4" w:space="0" w:color="auto"/>
              <w:right w:val="single" w:sz="4" w:space="0" w:color="auto"/>
            </w:tcBorders>
            <w:shd w:val="clear" w:color="auto" w:fill="auto"/>
            <w:vAlign w:val="center"/>
          </w:tcPr>
          <w:p w:rsidR="00B37268" w:rsidRPr="008114B0" w:rsidRDefault="00466544" w:rsidP="00D3257F">
            <w:pPr>
              <w:spacing w:after="0" w:line="240" w:lineRule="auto"/>
              <w:jc w:val="center"/>
              <w:rPr>
                <w:rFonts w:ascii="Times New Roman" w:eastAsia="Times New Roman" w:hAnsi="Times New Roman" w:cs="Times New Roman"/>
                <w:b/>
                <w:color w:val="000000" w:themeColor="text1"/>
                <w:sz w:val="24"/>
                <w:szCs w:val="24"/>
              </w:rPr>
            </w:pPr>
            <w:r w:rsidRPr="00466544">
              <w:rPr>
                <w:rFonts w:ascii="Times New Roman" w:eastAsia="Times New Roman" w:hAnsi="Times New Roman" w:cs="Times New Roman"/>
                <w:b/>
                <w:color w:val="000000" w:themeColor="text1"/>
                <w:sz w:val="24"/>
                <w:szCs w:val="24"/>
              </w:rPr>
              <w:t>839,16255</w:t>
            </w:r>
          </w:p>
        </w:tc>
        <w:tc>
          <w:tcPr>
            <w:tcW w:w="1758" w:type="dxa"/>
            <w:tcBorders>
              <w:top w:val="single" w:sz="4" w:space="0" w:color="auto"/>
              <w:left w:val="nil"/>
              <w:bottom w:val="single" w:sz="4" w:space="0" w:color="auto"/>
              <w:right w:val="single" w:sz="4" w:space="0" w:color="auto"/>
            </w:tcBorders>
            <w:shd w:val="clear" w:color="auto" w:fill="auto"/>
            <w:vAlign w:val="center"/>
          </w:tcPr>
          <w:p w:rsidR="00B37268" w:rsidRPr="00EC7F16" w:rsidRDefault="000B746D" w:rsidP="00E211B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1166,11705</w:t>
            </w:r>
          </w:p>
        </w:tc>
      </w:tr>
    </w:tbl>
    <w:p w:rsidR="0043458A" w:rsidRPr="002B357B" w:rsidRDefault="0043458A" w:rsidP="002B357B">
      <w:pPr>
        <w:spacing w:before="240" w:after="0"/>
        <w:rPr>
          <w:rFonts w:ascii="Times New Roman" w:eastAsia="Times New Roman" w:hAnsi="Times New Roman" w:cs="Times New Roman"/>
          <w:color w:val="000000" w:themeColor="text1"/>
          <w:sz w:val="24"/>
          <w:szCs w:val="24"/>
        </w:rPr>
      </w:pPr>
    </w:p>
    <w:p w:rsidR="00E845CF" w:rsidRPr="00537325" w:rsidRDefault="00E845CF" w:rsidP="00537325">
      <w:pPr>
        <w:spacing w:after="0" w:line="240" w:lineRule="auto"/>
        <w:ind w:left="142" w:firstLine="567"/>
        <w:rPr>
          <w:rFonts w:ascii="Times New Roman" w:hAnsi="Times New Roman" w:cs="Times New Roman"/>
          <w:b/>
          <w:i/>
          <w:sz w:val="24"/>
          <w:szCs w:val="24"/>
        </w:rPr>
      </w:pPr>
    </w:p>
    <w:p w:rsidR="00C657CC" w:rsidRPr="00537325" w:rsidRDefault="0097294E" w:rsidP="00537325">
      <w:pPr>
        <w:spacing w:after="0" w:line="240" w:lineRule="auto"/>
        <w:ind w:left="142"/>
        <w:rPr>
          <w:rFonts w:ascii="Times New Roman" w:hAnsi="Times New Roman" w:cs="Times New Roman"/>
          <w:sz w:val="24"/>
          <w:szCs w:val="24"/>
        </w:rPr>
      </w:pPr>
      <w:r>
        <w:rPr>
          <w:rFonts w:ascii="Times New Roman" w:hAnsi="Times New Roman" w:cs="Times New Roman"/>
          <w:sz w:val="24"/>
          <w:szCs w:val="24"/>
        </w:rPr>
        <w:t>Н</w:t>
      </w:r>
      <w:r w:rsidR="00C657CC" w:rsidRPr="00537325">
        <w:rPr>
          <w:rFonts w:ascii="Times New Roman" w:hAnsi="Times New Roman" w:cs="Times New Roman"/>
          <w:sz w:val="24"/>
          <w:szCs w:val="24"/>
        </w:rPr>
        <w:t>ачальник финансового управления администрации</w:t>
      </w:r>
    </w:p>
    <w:p w:rsidR="000C46D4" w:rsidRPr="00DD7C06" w:rsidRDefault="00C657CC" w:rsidP="001B7FDE">
      <w:pPr>
        <w:spacing w:line="240" w:lineRule="auto"/>
        <w:ind w:left="142"/>
        <w:rPr>
          <w:rFonts w:ascii="Times New Roman" w:hAnsi="Times New Roman" w:cs="Times New Roman"/>
          <w:sz w:val="24"/>
          <w:szCs w:val="24"/>
        </w:rPr>
      </w:pPr>
      <w:r w:rsidRPr="00537325">
        <w:rPr>
          <w:rFonts w:ascii="Times New Roman" w:hAnsi="Times New Roman" w:cs="Times New Roman"/>
          <w:sz w:val="24"/>
          <w:szCs w:val="24"/>
        </w:rPr>
        <w:t>муниципального района «</w:t>
      </w:r>
      <w:proofErr w:type="spellStart"/>
      <w:r w:rsidRPr="00537325">
        <w:rPr>
          <w:rFonts w:ascii="Times New Roman" w:hAnsi="Times New Roman" w:cs="Times New Roman"/>
          <w:sz w:val="24"/>
          <w:szCs w:val="24"/>
        </w:rPr>
        <w:t>Монгун-Тайгинский</w:t>
      </w:r>
      <w:proofErr w:type="spellEnd"/>
      <w:r w:rsidR="004F56DB">
        <w:rPr>
          <w:rFonts w:ascii="Times New Roman" w:hAnsi="Times New Roman" w:cs="Times New Roman"/>
          <w:sz w:val="24"/>
          <w:szCs w:val="24"/>
        </w:rPr>
        <w:t xml:space="preserve"> </w:t>
      </w:r>
      <w:proofErr w:type="spellStart"/>
      <w:r w:rsidRPr="00537325">
        <w:rPr>
          <w:rFonts w:ascii="Times New Roman" w:hAnsi="Times New Roman" w:cs="Times New Roman"/>
          <w:sz w:val="24"/>
          <w:szCs w:val="24"/>
        </w:rPr>
        <w:t>кожуунРТ</w:t>
      </w:r>
      <w:proofErr w:type="spellEnd"/>
      <w:r w:rsidRPr="00537325">
        <w:rPr>
          <w:rFonts w:ascii="Times New Roman" w:hAnsi="Times New Roman" w:cs="Times New Roman"/>
          <w:sz w:val="24"/>
          <w:szCs w:val="24"/>
        </w:rPr>
        <w:t xml:space="preserve">»   </w:t>
      </w:r>
      <w:r w:rsidR="0001362F">
        <w:rPr>
          <w:rFonts w:ascii="Times New Roman" w:hAnsi="Times New Roman" w:cs="Times New Roman"/>
          <w:sz w:val="24"/>
          <w:szCs w:val="24"/>
        </w:rPr>
        <w:t xml:space="preserve">                               </w:t>
      </w:r>
      <w:proofErr w:type="spellStart"/>
      <w:r w:rsidR="0001362F">
        <w:rPr>
          <w:rFonts w:ascii="Times New Roman" w:hAnsi="Times New Roman" w:cs="Times New Roman"/>
          <w:sz w:val="24"/>
          <w:szCs w:val="24"/>
        </w:rPr>
        <w:t>Эрендей</w:t>
      </w:r>
      <w:proofErr w:type="spellEnd"/>
      <w:r w:rsidR="0001362F">
        <w:rPr>
          <w:rFonts w:ascii="Times New Roman" w:hAnsi="Times New Roman" w:cs="Times New Roman"/>
          <w:sz w:val="24"/>
          <w:szCs w:val="24"/>
        </w:rPr>
        <w:t xml:space="preserve"> А.А</w:t>
      </w:r>
      <w:r w:rsidR="00FA460C" w:rsidRPr="00537325">
        <w:rPr>
          <w:rFonts w:ascii="Times New Roman" w:hAnsi="Times New Roman" w:cs="Times New Roman"/>
          <w:sz w:val="24"/>
          <w:szCs w:val="24"/>
        </w:rPr>
        <w:t>.</w:t>
      </w:r>
    </w:p>
    <w:sectPr w:rsidR="000C46D4" w:rsidRPr="00DD7C06" w:rsidSect="0077312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144" w:rsidRDefault="00772144" w:rsidP="00761856">
      <w:pPr>
        <w:spacing w:after="0" w:line="240" w:lineRule="auto"/>
      </w:pPr>
      <w:r>
        <w:separator/>
      </w:r>
    </w:p>
  </w:endnote>
  <w:endnote w:type="continuationSeparator" w:id="0">
    <w:p w:rsidR="00772144" w:rsidRDefault="00772144" w:rsidP="00761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144" w:rsidRDefault="00772144" w:rsidP="00761856">
      <w:pPr>
        <w:spacing w:after="0" w:line="240" w:lineRule="auto"/>
      </w:pPr>
      <w:r>
        <w:separator/>
      </w:r>
    </w:p>
  </w:footnote>
  <w:footnote w:type="continuationSeparator" w:id="0">
    <w:p w:rsidR="00772144" w:rsidRDefault="00772144" w:rsidP="007618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F08"/>
    <w:multiLevelType w:val="hybridMultilevel"/>
    <w:tmpl w:val="C8F0581E"/>
    <w:lvl w:ilvl="0" w:tplc="FD36A354">
      <w:start w:val="3"/>
      <w:numFmt w:val="decimal"/>
      <w:lvlText w:val="%1)"/>
      <w:lvlJc w:val="left"/>
      <w:pPr>
        <w:ind w:left="720" w:hanging="360"/>
      </w:pPr>
      <w:rPr>
        <w:rFonts w:hint="default"/>
        <w:i/>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3460C5"/>
    <w:multiLevelType w:val="hybridMultilevel"/>
    <w:tmpl w:val="27BE0066"/>
    <w:lvl w:ilvl="0" w:tplc="35EE49A8">
      <w:start w:val="5"/>
      <w:numFmt w:val="decimal"/>
      <w:lvlText w:val="%1)"/>
      <w:lvlJc w:val="left"/>
      <w:pPr>
        <w:ind w:left="1069" w:hanging="360"/>
      </w:pPr>
      <w:rPr>
        <w:rFonts w:eastAsia="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CE6972"/>
    <w:multiLevelType w:val="hybridMultilevel"/>
    <w:tmpl w:val="648E0E8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45A38"/>
    <w:multiLevelType w:val="hybridMultilevel"/>
    <w:tmpl w:val="F432C1FE"/>
    <w:lvl w:ilvl="0" w:tplc="0F081A00">
      <w:start w:val="4"/>
      <w:numFmt w:val="decimal"/>
      <w:lvlText w:val="%1)"/>
      <w:lvlJc w:val="left"/>
      <w:pPr>
        <w:ind w:left="720" w:hanging="360"/>
      </w:pPr>
      <w:rPr>
        <w:rFonts w:hint="default"/>
        <w:i/>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F23CA7"/>
    <w:multiLevelType w:val="hybridMultilevel"/>
    <w:tmpl w:val="27BE0066"/>
    <w:lvl w:ilvl="0" w:tplc="35EE49A8">
      <w:start w:val="5"/>
      <w:numFmt w:val="decimal"/>
      <w:lvlText w:val="%1)"/>
      <w:lvlJc w:val="left"/>
      <w:pPr>
        <w:ind w:left="1069" w:hanging="360"/>
      </w:pPr>
      <w:rPr>
        <w:rFonts w:eastAsia="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8B5537"/>
    <w:multiLevelType w:val="hybridMultilevel"/>
    <w:tmpl w:val="8892C1C8"/>
    <w:lvl w:ilvl="0" w:tplc="3934FDE2">
      <w:start w:val="7"/>
      <w:numFmt w:val="decimal"/>
      <w:lvlText w:val="%1)"/>
      <w:lvlJc w:val="left"/>
      <w:pPr>
        <w:ind w:left="1069" w:hanging="360"/>
      </w:pPr>
      <w:rPr>
        <w:rFonts w:eastAsia="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8996BE7"/>
    <w:multiLevelType w:val="hybridMultilevel"/>
    <w:tmpl w:val="BCD82BC8"/>
    <w:lvl w:ilvl="0" w:tplc="5C824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23E5000"/>
    <w:multiLevelType w:val="hybridMultilevel"/>
    <w:tmpl w:val="BCD82BC8"/>
    <w:lvl w:ilvl="0" w:tplc="5C824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6C25E1"/>
    <w:multiLevelType w:val="hybridMultilevel"/>
    <w:tmpl w:val="EABA926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3446A3C"/>
    <w:multiLevelType w:val="hybridMultilevel"/>
    <w:tmpl w:val="27BE0066"/>
    <w:lvl w:ilvl="0" w:tplc="35EE49A8">
      <w:start w:val="5"/>
      <w:numFmt w:val="decimal"/>
      <w:lvlText w:val="%1)"/>
      <w:lvlJc w:val="left"/>
      <w:pPr>
        <w:ind w:left="1069" w:hanging="360"/>
      </w:pPr>
      <w:rPr>
        <w:rFonts w:eastAsia="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B88109F"/>
    <w:multiLevelType w:val="hybridMultilevel"/>
    <w:tmpl w:val="648E0E8A"/>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BCB6D55"/>
    <w:multiLevelType w:val="hybridMultilevel"/>
    <w:tmpl w:val="BCD82BC8"/>
    <w:lvl w:ilvl="0" w:tplc="5C824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0"/>
  </w:num>
  <w:num w:numId="3">
    <w:abstractNumId w:val="2"/>
  </w:num>
  <w:num w:numId="4">
    <w:abstractNumId w:val="0"/>
  </w:num>
  <w:num w:numId="5">
    <w:abstractNumId w:val="3"/>
  </w:num>
  <w:num w:numId="6">
    <w:abstractNumId w:val="11"/>
  </w:num>
  <w:num w:numId="7">
    <w:abstractNumId w:val="7"/>
  </w:num>
  <w:num w:numId="8">
    <w:abstractNumId w:val="6"/>
  </w:num>
  <w:num w:numId="9">
    <w:abstractNumId w:val="4"/>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5770"/>
    <w:rsid w:val="000006FA"/>
    <w:rsid w:val="000018C8"/>
    <w:rsid w:val="000025C9"/>
    <w:rsid w:val="00002C66"/>
    <w:rsid w:val="000033DF"/>
    <w:rsid w:val="00003CC1"/>
    <w:rsid w:val="000041D0"/>
    <w:rsid w:val="000042D3"/>
    <w:rsid w:val="00004506"/>
    <w:rsid w:val="00004728"/>
    <w:rsid w:val="000055F4"/>
    <w:rsid w:val="00005802"/>
    <w:rsid w:val="000059CC"/>
    <w:rsid w:val="0000652D"/>
    <w:rsid w:val="00006DC5"/>
    <w:rsid w:val="0000768A"/>
    <w:rsid w:val="000078AF"/>
    <w:rsid w:val="000102B2"/>
    <w:rsid w:val="000102D3"/>
    <w:rsid w:val="00011177"/>
    <w:rsid w:val="0001190D"/>
    <w:rsid w:val="000120AC"/>
    <w:rsid w:val="00012A5A"/>
    <w:rsid w:val="0001362F"/>
    <w:rsid w:val="00013BB9"/>
    <w:rsid w:val="00014B28"/>
    <w:rsid w:val="00014EE6"/>
    <w:rsid w:val="00015C7E"/>
    <w:rsid w:val="00016216"/>
    <w:rsid w:val="000163AB"/>
    <w:rsid w:val="000165DD"/>
    <w:rsid w:val="00016AFA"/>
    <w:rsid w:val="00016C2C"/>
    <w:rsid w:val="00016C6C"/>
    <w:rsid w:val="00017041"/>
    <w:rsid w:val="00021CDF"/>
    <w:rsid w:val="00021E8D"/>
    <w:rsid w:val="00022C65"/>
    <w:rsid w:val="00023A4F"/>
    <w:rsid w:val="00023A5D"/>
    <w:rsid w:val="00023C36"/>
    <w:rsid w:val="00023C88"/>
    <w:rsid w:val="00023EE0"/>
    <w:rsid w:val="00024029"/>
    <w:rsid w:val="00024064"/>
    <w:rsid w:val="000245E8"/>
    <w:rsid w:val="00024C1A"/>
    <w:rsid w:val="000253F7"/>
    <w:rsid w:val="000265C3"/>
    <w:rsid w:val="00030918"/>
    <w:rsid w:val="00030DD1"/>
    <w:rsid w:val="00031671"/>
    <w:rsid w:val="00031CBB"/>
    <w:rsid w:val="00031ED7"/>
    <w:rsid w:val="0003225C"/>
    <w:rsid w:val="00032BEF"/>
    <w:rsid w:val="00032C65"/>
    <w:rsid w:val="00033318"/>
    <w:rsid w:val="00033665"/>
    <w:rsid w:val="00033C3C"/>
    <w:rsid w:val="00033F27"/>
    <w:rsid w:val="0003417E"/>
    <w:rsid w:val="00034755"/>
    <w:rsid w:val="00034D60"/>
    <w:rsid w:val="000356E0"/>
    <w:rsid w:val="00035F96"/>
    <w:rsid w:val="00036811"/>
    <w:rsid w:val="00036A85"/>
    <w:rsid w:val="00037258"/>
    <w:rsid w:val="00040D6E"/>
    <w:rsid w:val="0004145C"/>
    <w:rsid w:val="00042353"/>
    <w:rsid w:val="00042CEB"/>
    <w:rsid w:val="000430DE"/>
    <w:rsid w:val="0004388D"/>
    <w:rsid w:val="00043FE1"/>
    <w:rsid w:val="000444FC"/>
    <w:rsid w:val="0004474D"/>
    <w:rsid w:val="000451DC"/>
    <w:rsid w:val="0004562D"/>
    <w:rsid w:val="00045F9F"/>
    <w:rsid w:val="00050077"/>
    <w:rsid w:val="00050B9A"/>
    <w:rsid w:val="0005134B"/>
    <w:rsid w:val="00051CFD"/>
    <w:rsid w:val="0005214F"/>
    <w:rsid w:val="00053307"/>
    <w:rsid w:val="00053749"/>
    <w:rsid w:val="00054845"/>
    <w:rsid w:val="000548C8"/>
    <w:rsid w:val="000548E2"/>
    <w:rsid w:val="00054E3F"/>
    <w:rsid w:val="00055752"/>
    <w:rsid w:val="00055836"/>
    <w:rsid w:val="0005663D"/>
    <w:rsid w:val="0005672A"/>
    <w:rsid w:val="0005678F"/>
    <w:rsid w:val="000568E4"/>
    <w:rsid w:val="00056FB6"/>
    <w:rsid w:val="00056FC2"/>
    <w:rsid w:val="00057115"/>
    <w:rsid w:val="0005750F"/>
    <w:rsid w:val="0006018A"/>
    <w:rsid w:val="0006023C"/>
    <w:rsid w:val="00061201"/>
    <w:rsid w:val="000625D2"/>
    <w:rsid w:val="000626F2"/>
    <w:rsid w:val="00063024"/>
    <w:rsid w:val="0006392F"/>
    <w:rsid w:val="0006489A"/>
    <w:rsid w:val="0006572D"/>
    <w:rsid w:val="00065A95"/>
    <w:rsid w:val="00065B3B"/>
    <w:rsid w:val="00066245"/>
    <w:rsid w:val="00066A3F"/>
    <w:rsid w:val="00066DBE"/>
    <w:rsid w:val="000676DA"/>
    <w:rsid w:val="00067ED9"/>
    <w:rsid w:val="00070733"/>
    <w:rsid w:val="00071366"/>
    <w:rsid w:val="00071582"/>
    <w:rsid w:val="000718FB"/>
    <w:rsid w:val="000719F6"/>
    <w:rsid w:val="000725DD"/>
    <w:rsid w:val="00072C0F"/>
    <w:rsid w:val="00073AF7"/>
    <w:rsid w:val="00073C4F"/>
    <w:rsid w:val="00075181"/>
    <w:rsid w:val="00075483"/>
    <w:rsid w:val="0007593D"/>
    <w:rsid w:val="00075B0D"/>
    <w:rsid w:val="00075B10"/>
    <w:rsid w:val="00075DA8"/>
    <w:rsid w:val="00076ECF"/>
    <w:rsid w:val="0007771C"/>
    <w:rsid w:val="000803EB"/>
    <w:rsid w:val="000815BB"/>
    <w:rsid w:val="000818CA"/>
    <w:rsid w:val="00081930"/>
    <w:rsid w:val="00081D30"/>
    <w:rsid w:val="00082287"/>
    <w:rsid w:val="00082524"/>
    <w:rsid w:val="00083506"/>
    <w:rsid w:val="000841FE"/>
    <w:rsid w:val="00084298"/>
    <w:rsid w:val="00084304"/>
    <w:rsid w:val="000844FF"/>
    <w:rsid w:val="00085E11"/>
    <w:rsid w:val="00086C13"/>
    <w:rsid w:val="00086CF1"/>
    <w:rsid w:val="000879E8"/>
    <w:rsid w:val="000903BF"/>
    <w:rsid w:val="00090632"/>
    <w:rsid w:val="00090B7E"/>
    <w:rsid w:val="00092E26"/>
    <w:rsid w:val="00093250"/>
    <w:rsid w:val="00093DB8"/>
    <w:rsid w:val="00093EF5"/>
    <w:rsid w:val="000941A4"/>
    <w:rsid w:val="00094377"/>
    <w:rsid w:val="00094795"/>
    <w:rsid w:val="00094E53"/>
    <w:rsid w:val="000950AC"/>
    <w:rsid w:val="00095203"/>
    <w:rsid w:val="00096392"/>
    <w:rsid w:val="00096698"/>
    <w:rsid w:val="00096703"/>
    <w:rsid w:val="00096795"/>
    <w:rsid w:val="00096829"/>
    <w:rsid w:val="00096D96"/>
    <w:rsid w:val="00096DB1"/>
    <w:rsid w:val="0009716A"/>
    <w:rsid w:val="000971F8"/>
    <w:rsid w:val="00097811"/>
    <w:rsid w:val="00097CA6"/>
    <w:rsid w:val="000A08A0"/>
    <w:rsid w:val="000A08A3"/>
    <w:rsid w:val="000A0A0B"/>
    <w:rsid w:val="000A0D80"/>
    <w:rsid w:val="000A0D94"/>
    <w:rsid w:val="000A0F4C"/>
    <w:rsid w:val="000A19FA"/>
    <w:rsid w:val="000A1EF9"/>
    <w:rsid w:val="000A21B4"/>
    <w:rsid w:val="000A2271"/>
    <w:rsid w:val="000A2472"/>
    <w:rsid w:val="000A24E4"/>
    <w:rsid w:val="000A320C"/>
    <w:rsid w:val="000A3D59"/>
    <w:rsid w:val="000A406A"/>
    <w:rsid w:val="000A4537"/>
    <w:rsid w:val="000A49CF"/>
    <w:rsid w:val="000A5EB0"/>
    <w:rsid w:val="000A62C2"/>
    <w:rsid w:val="000A7EA4"/>
    <w:rsid w:val="000B07B8"/>
    <w:rsid w:val="000B0E75"/>
    <w:rsid w:val="000B0F2C"/>
    <w:rsid w:val="000B12DA"/>
    <w:rsid w:val="000B1833"/>
    <w:rsid w:val="000B1CEC"/>
    <w:rsid w:val="000B3652"/>
    <w:rsid w:val="000B4ABE"/>
    <w:rsid w:val="000B5454"/>
    <w:rsid w:val="000B5656"/>
    <w:rsid w:val="000B6005"/>
    <w:rsid w:val="000B6759"/>
    <w:rsid w:val="000B6E89"/>
    <w:rsid w:val="000B7154"/>
    <w:rsid w:val="000B716B"/>
    <w:rsid w:val="000B746D"/>
    <w:rsid w:val="000C003F"/>
    <w:rsid w:val="000C00F9"/>
    <w:rsid w:val="000C07A6"/>
    <w:rsid w:val="000C07E4"/>
    <w:rsid w:val="000C0B80"/>
    <w:rsid w:val="000C13B7"/>
    <w:rsid w:val="000C1EA7"/>
    <w:rsid w:val="000C287E"/>
    <w:rsid w:val="000C2CBD"/>
    <w:rsid w:val="000C315C"/>
    <w:rsid w:val="000C31AF"/>
    <w:rsid w:val="000C324B"/>
    <w:rsid w:val="000C3360"/>
    <w:rsid w:val="000C3399"/>
    <w:rsid w:val="000C410C"/>
    <w:rsid w:val="000C41BF"/>
    <w:rsid w:val="000C4470"/>
    <w:rsid w:val="000C44E9"/>
    <w:rsid w:val="000C44F0"/>
    <w:rsid w:val="000C46D4"/>
    <w:rsid w:val="000C4EC7"/>
    <w:rsid w:val="000C5435"/>
    <w:rsid w:val="000C55F7"/>
    <w:rsid w:val="000C5708"/>
    <w:rsid w:val="000C6E71"/>
    <w:rsid w:val="000C75B1"/>
    <w:rsid w:val="000C7AF5"/>
    <w:rsid w:val="000D04FB"/>
    <w:rsid w:val="000D0788"/>
    <w:rsid w:val="000D09B5"/>
    <w:rsid w:val="000D09EF"/>
    <w:rsid w:val="000D1E93"/>
    <w:rsid w:val="000D21D9"/>
    <w:rsid w:val="000D348E"/>
    <w:rsid w:val="000D466E"/>
    <w:rsid w:val="000D47DF"/>
    <w:rsid w:val="000D4D26"/>
    <w:rsid w:val="000D4E27"/>
    <w:rsid w:val="000D5978"/>
    <w:rsid w:val="000D65B5"/>
    <w:rsid w:val="000D6990"/>
    <w:rsid w:val="000D6CB4"/>
    <w:rsid w:val="000D6D65"/>
    <w:rsid w:val="000D6E7A"/>
    <w:rsid w:val="000D6FEB"/>
    <w:rsid w:val="000D77AF"/>
    <w:rsid w:val="000D7DDA"/>
    <w:rsid w:val="000E02EB"/>
    <w:rsid w:val="000E0997"/>
    <w:rsid w:val="000E0E60"/>
    <w:rsid w:val="000E0F11"/>
    <w:rsid w:val="000E210C"/>
    <w:rsid w:val="000E2241"/>
    <w:rsid w:val="000E23DA"/>
    <w:rsid w:val="000E3125"/>
    <w:rsid w:val="000E3818"/>
    <w:rsid w:val="000E50A1"/>
    <w:rsid w:val="000E5C77"/>
    <w:rsid w:val="000E60BF"/>
    <w:rsid w:val="000E614A"/>
    <w:rsid w:val="000E6934"/>
    <w:rsid w:val="000E69BC"/>
    <w:rsid w:val="000E76B9"/>
    <w:rsid w:val="000E7794"/>
    <w:rsid w:val="000E7BAC"/>
    <w:rsid w:val="000E7E5A"/>
    <w:rsid w:val="000F0E27"/>
    <w:rsid w:val="000F22F5"/>
    <w:rsid w:val="000F2324"/>
    <w:rsid w:val="000F2353"/>
    <w:rsid w:val="000F2D16"/>
    <w:rsid w:val="000F2D20"/>
    <w:rsid w:val="000F310C"/>
    <w:rsid w:val="000F3841"/>
    <w:rsid w:val="000F3850"/>
    <w:rsid w:val="000F3B4D"/>
    <w:rsid w:val="000F47A0"/>
    <w:rsid w:val="000F4821"/>
    <w:rsid w:val="000F4A98"/>
    <w:rsid w:val="000F52A1"/>
    <w:rsid w:val="000F5813"/>
    <w:rsid w:val="000F5DB1"/>
    <w:rsid w:val="000F62D3"/>
    <w:rsid w:val="000F6B03"/>
    <w:rsid w:val="00100A7D"/>
    <w:rsid w:val="00100E15"/>
    <w:rsid w:val="00101B4A"/>
    <w:rsid w:val="00101E0D"/>
    <w:rsid w:val="0010235B"/>
    <w:rsid w:val="00102573"/>
    <w:rsid w:val="001026B5"/>
    <w:rsid w:val="00102B57"/>
    <w:rsid w:val="00102C26"/>
    <w:rsid w:val="00102E16"/>
    <w:rsid w:val="00103903"/>
    <w:rsid w:val="00103A5F"/>
    <w:rsid w:val="00104289"/>
    <w:rsid w:val="00105ED4"/>
    <w:rsid w:val="0010641C"/>
    <w:rsid w:val="00106430"/>
    <w:rsid w:val="00106478"/>
    <w:rsid w:val="0010789C"/>
    <w:rsid w:val="00107A94"/>
    <w:rsid w:val="00107EE3"/>
    <w:rsid w:val="00110046"/>
    <w:rsid w:val="00110EFF"/>
    <w:rsid w:val="00111926"/>
    <w:rsid w:val="00111C7C"/>
    <w:rsid w:val="0011262A"/>
    <w:rsid w:val="0011280D"/>
    <w:rsid w:val="00112955"/>
    <w:rsid w:val="00112F41"/>
    <w:rsid w:val="001137A2"/>
    <w:rsid w:val="001139AD"/>
    <w:rsid w:val="00113A7A"/>
    <w:rsid w:val="001140EB"/>
    <w:rsid w:val="00114509"/>
    <w:rsid w:val="0011468F"/>
    <w:rsid w:val="00115A13"/>
    <w:rsid w:val="00115A6E"/>
    <w:rsid w:val="00115C8F"/>
    <w:rsid w:val="00116158"/>
    <w:rsid w:val="00116740"/>
    <w:rsid w:val="00117212"/>
    <w:rsid w:val="00117289"/>
    <w:rsid w:val="00117C00"/>
    <w:rsid w:val="00117C07"/>
    <w:rsid w:val="001204FE"/>
    <w:rsid w:val="00120F33"/>
    <w:rsid w:val="001214F0"/>
    <w:rsid w:val="00121CAF"/>
    <w:rsid w:val="001224CC"/>
    <w:rsid w:val="001226ED"/>
    <w:rsid w:val="001227CE"/>
    <w:rsid w:val="001227DA"/>
    <w:rsid w:val="001232A7"/>
    <w:rsid w:val="001237B3"/>
    <w:rsid w:val="00123CA2"/>
    <w:rsid w:val="00123D14"/>
    <w:rsid w:val="00124283"/>
    <w:rsid w:val="00124919"/>
    <w:rsid w:val="00124B5D"/>
    <w:rsid w:val="00124D9D"/>
    <w:rsid w:val="00124FC2"/>
    <w:rsid w:val="00125C93"/>
    <w:rsid w:val="00125E4F"/>
    <w:rsid w:val="00125EED"/>
    <w:rsid w:val="001267D3"/>
    <w:rsid w:val="00126A9E"/>
    <w:rsid w:val="00126AE5"/>
    <w:rsid w:val="00127C38"/>
    <w:rsid w:val="00127CF7"/>
    <w:rsid w:val="00127E5F"/>
    <w:rsid w:val="0013031B"/>
    <w:rsid w:val="00130A0A"/>
    <w:rsid w:val="00131A51"/>
    <w:rsid w:val="001325F4"/>
    <w:rsid w:val="001329D0"/>
    <w:rsid w:val="00132B8A"/>
    <w:rsid w:val="001333C1"/>
    <w:rsid w:val="00134012"/>
    <w:rsid w:val="001341D0"/>
    <w:rsid w:val="00134201"/>
    <w:rsid w:val="001343F7"/>
    <w:rsid w:val="001348A8"/>
    <w:rsid w:val="00134ECC"/>
    <w:rsid w:val="00135C7F"/>
    <w:rsid w:val="00136022"/>
    <w:rsid w:val="0013622F"/>
    <w:rsid w:val="001368F8"/>
    <w:rsid w:val="00136B5F"/>
    <w:rsid w:val="001378C8"/>
    <w:rsid w:val="00137BAF"/>
    <w:rsid w:val="00137D03"/>
    <w:rsid w:val="001400A7"/>
    <w:rsid w:val="001402C5"/>
    <w:rsid w:val="00140BF7"/>
    <w:rsid w:val="0014112E"/>
    <w:rsid w:val="00142835"/>
    <w:rsid w:val="0014326C"/>
    <w:rsid w:val="00143678"/>
    <w:rsid w:val="00143B95"/>
    <w:rsid w:val="001441E9"/>
    <w:rsid w:val="00144A4C"/>
    <w:rsid w:val="00144D12"/>
    <w:rsid w:val="001450D9"/>
    <w:rsid w:val="00145374"/>
    <w:rsid w:val="0014596C"/>
    <w:rsid w:val="00145A3C"/>
    <w:rsid w:val="00145A9A"/>
    <w:rsid w:val="00145B37"/>
    <w:rsid w:val="00145C8D"/>
    <w:rsid w:val="00145DE8"/>
    <w:rsid w:val="00146401"/>
    <w:rsid w:val="001466C4"/>
    <w:rsid w:val="0014727F"/>
    <w:rsid w:val="00147439"/>
    <w:rsid w:val="00147656"/>
    <w:rsid w:val="00151451"/>
    <w:rsid w:val="00151A6B"/>
    <w:rsid w:val="00151E74"/>
    <w:rsid w:val="00152AE6"/>
    <w:rsid w:val="001531A9"/>
    <w:rsid w:val="00154D46"/>
    <w:rsid w:val="00154DCE"/>
    <w:rsid w:val="00154FC2"/>
    <w:rsid w:val="0015519B"/>
    <w:rsid w:val="001558F1"/>
    <w:rsid w:val="00155F44"/>
    <w:rsid w:val="00156018"/>
    <w:rsid w:val="0015696D"/>
    <w:rsid w:val="001574FA"/>
    <w:rsid w:val="0016198B"/>
    <w:rsid w:val="00163100"/>
    <w:rsid w:val="001635A0"/>
    <w:rsid w:val="001636D7"/>
    <w:rsid w:val="00163D50"/>
    <w:rsid w:val="00163F06"/>
    <w:rsid w:val="001642BC"/>
    <w:rsid w:val="00164419"/>
    <w:rsid w:val="00164A22"/>
    <w:rsid w:val="00164A7A"/>
    <w:rsid w:val="00165241"/>
    <w:rsid w:val="00165C0E"/>
    <w:rsid w:val="00165D6F"/>
    <w:rsid w:val="00165E68"/>
    <w:rsid w:val="00165FFD"/>
    <w:rsid w:val="0016718E"/>
    <w:rsid w:val="00167868"/>
    <w:rsid w:val="00167E56"/>
    <w:rsid w:val="001701A2"/>
    <w:rsid w:val="00170460"/>
    <w:rsid w:val="00170914"/>
    <w:rsid w:val="0017112D"/>
    <w:rsid w:val="00171516"/>
    <w:rsid w:val="001718D5"/>
    <w:rsid w:val="00171E69"/>
    <w:rsid w:val="00172AAF"/>
    <w:rsid w:val="00172D31"/>
    <w:rsid w:val="00173832"/>
    <w:rsid w:val="00173B46"/>
    <w:rsid w:val="001742D4"/>
    <w:rsid w:val="0017657A"/>
    <w:rsid w:val="00176777"/>
    <w:rsid w:val="001769A2"/>
    <w:rsid w:val="001769F2"/>
    <w:rsid w:val="00177C23"/>
    <w:rsid w:val="00177C6A"/>
    <w:rsid w:val="00180130"/>
    <w:rsid w:val="0018084C"/>
    <w:rsid w:val="00180E23"/>
    <w:rsid w:val="00180F03"/>
    <w:rsid w:val="001811D9"/>
    <w:rsid w:val="0018194D"/>
    <w:rsid w:val="00181975"/>
    <w:rsid w:val="00181CD9"/>
    <w:rsid w:val="00182321"/>
    <w:rsid w:val="00182DDB"/>
    <w:rsid w:val="00182E75"/>
    <w:rsid w:val="00182F9B"/>
    <w:rsid w:val="0018326C"/>
    <w:rsid w:val="001832D2"/>
    <w:rsid w:val="001835AE"/>
    <w:rsid w:val="001839EF"/>
    <w:rsid w:val="00183F89"/>
    <w:rsid w:val="00184A3C"/>
    <w:rsid w:val="00184B62"/>
    <w:rsid w:val="00184CCA"/>
    <w:rsid w:val="00184CCB"/>
    <w:rsid w:val="0018595D"/>
    <w:rsid w:val="00185B69"/>
    <w:rsid w:val="00186528"/>
    <w:rsid w:val="0018653C"/>
    <w:rsid w:val="001867FD"/>
    <w:rsid w:val="00186C83"/>
    <w:rsid w:val="00187A46"/>
    <w:rsid w:val="00187DDA"/>
    <w:rsid w:val="00190230"/>
    <w:rsid w:val="001902B7"/>
    <w:rsid w:val="00190734"/>
    <w:rsid w:val="00191A7F"/>
    <w:rsid w:val="00192065"/>
    <w:rsid w:val="00192171"/>
    <w:rsid w:val="00192BEF"/>
    <w:rsid w:val="0019329B"/>
    <w:rsid w:val="001938DE"/>
    <w:rsid w:val="00194257"/>
    <w:rsid w:val="00194772"/>
    <w:rsid w:val="0019555A"/>
    <w:rsid w:val="00195D05"/>
    <w:rsid w:val="00195D19"/>
    <w:rsid w:val="00196588"/>
    <w:rsid w:val="0019715E"/>
    <w:rsid w:val="00197BC6"/>
    <w:rsid w:val="00197C4F"/>
    <w:rsid w:val="00197E49"/>
    <w:rsid w:val="001A0A1F"/>
    <w:rsid w:val="001A0E4C"/>
    <w:rsid w:val="001A1F79"/>
    <w:rsid w:val="001A2089"/>
    <w:rsid w:val="001A2260"/>
    <w:rsid w:val="001A25E5"/>
    <w:rsid w:val="001A2AFA"/>
    <w:rsid w:val="001A3359"/>
    <w:rsid w:val="001A47DA"/>
    <w:rsid w:val="001A4982"/>
    <w:rsid w:val="001A4D48"/>
    <w:rsid w:val="001A4D90"/>
    <w:rsid w:val="001A511C"/>
    <w:rsid w:val="001A51E8"/>
    <w:rsid w:val="001A6151"/>
    <w:rsid w:val="001A6253"/>
    <w:rsid w:val="001A675B"/>
    <w:rsid w:val="001A73E6"/>
    <w:rsid w:val="001B0406"/>
    <w:rsid w:val="001B07DC"/>
    <w:rsid w:val="001B1462"/>
    <w:rsid w:val="001B205F"/>
    <w:rsid w:val="001B2A4A"/>
    <w:rsid w:val="001B2A55"/>
    <w:rsid w:val="001B38EC"/>
    <w:rsid w:val="001B4888"/>
    <w:rsid w:val="001B540F"/>
    <w:rsid w:val="001B5E6D"/>
    <w:rsid w:val="001B5EF1"/>
    <w:rsid w:val="001B6727"/>
    <w:rsid w:val="001B6AB5"/>
    <w:rsid w:val="001B7D57"/>
    <w:rsid w:val="001B7FDE"/>
    <w:rsid w:val="001C10C3"/>
    <w:rsid w:val="001C12BC"/>
    <w:rsid w:val="001C1E02"/>
    <w:rsid w:val="001C2110"/>
    <w:rsid w:val="001C2605"/>
    <w:rsid w:val="001C29CE"/>
    <w:rsid w:val="001C3072"/>
    <w:rsid w:val="001C57BB"/>
    <w:rsid w:val="001C5A43"/>
    <w:rsid w:val="001C647F"/>
    <w:rsid w:val="001C702F"/>
    <w:rsid w:val="001C72B1"/>
    <w:rsid w:val="001C72E6"/>
    <w:rsid w:val="001C774B"/>
    <w:rsid w:val="001D0026"/>
    <w:rsid w:val="001D0211"/>
    <w:rsid w:val="001D1750"/>
    <w:rsid w:val="001D1899"/>
    <w:rsid w:val="001D1C7C"/>
    <w:rsid w:val="001D1F2D"/>
    <w:rsid w:val="001D2188"/>
    <w:rsid w:val="001D249B"/>
    <w:rsid w:val="001D2C62"/>
    <w:rsid w:val="001D2D4D"/>
    <w:rsid w:val="001D2D5B"/>
    <w:rsid w:val="001D2E2D"/>
    <w:rsid w:val="001D3383"/>
    <w:rsid w:val="001D37E7"/>
    <w:rsid w:val="001D386E"/>
    <w:rsid w:val="001D415E"/>
    <w:rsid w:val="001D4523"/>
    <w:rsid w:val="001D570A"/>
    <w:rsid w:val="001D691E"/>
    <w:rsid w:val="001D7201"/>
    <w:rsid w:val="001D7786"/>
    <w:rsid w:val="001D79E0"/>
    <w:rsid w:val="001D7F21"/>
    <w:rsid w:val="001E0148"/>
    <w:rsid w:val="001E06E5"/>
    <w:rsid w:val="001E2C17"/>
    <w:rsid w:val="001E374D"/>
    <w:rsid w:val="001E3DBE"/>
    <w:rsid w:val="001E49D4"/>
    <w:rsid w:val="001E4E5A"/>
    <w:rsid w:val="001E5316"/>
    <w:rsid w:val="001E5565"/>
    <w:rsid w:val="001E5611"/>
    <w:rsid w:val="001E567C"/>
    <w:rsid w:val="001E5B45"/>
    <w:rsid w:val="001E67A3"/>
    <w:rsid w:val="001E6FF8"/>
    <w:rsid w:val="001E7251"/>
    <w:rsid w:val="001E760E"/>
    <w:rsid w:val="001F0036"/>
    <w:rsid w:val="001F075E"/>
    <w:rsid w:val="001F095D"/>
    <w:rsid w:val="001F1110"/>
    <w:rsid w:val="001F119C"/>
    <w:rsid w:val="001F1231"/>
    <w:rsid w:val="001F3784"/>
    <w:rsid w:val="001F3BEA"/>
    <w:rsid w:val="001F487E"/>
    <w:rsid w:val="001F490B"/>
    <w:rsid w:val="001F4FE9"/>
    <w:rsid w:val="001F5387"/>
    <w:rsid w:val="001F53B9"/>
    <w:rsid w:val="001F5853"/>
    <w:rsid w:val="001F5A30"/>
    <w:rsid w:val="001F5B60"/>
    <w:rsid w:val="001F61BF"/>
    <w:rsid w:val="001F65B6"/>
    <w:rsid w:val="001F6F0D"/>
    <w:rsid w:val="001F7215"/>
    <w:rsid w:val="001F7226"/>
    <w:rsid w:val="00200253"/>
    <w:rsid w:val="002002CF"/>
    <w:rsid w:val="00200696"/>
    <w:rsid w:val="00200B5B"/>
    <w:rsid w:val="00200CF5"/>
    <w:rsid w:val="0020238B"/>
    <w:rsid w:val="002023F4"/>
    <w:rsid w:val="0020272D"/>
    <w:rsid w:val="00203028"/>
    <w:rsid w:val="00203B07"/>
    <w:rsid w:val="00203DEA"/>
    <w:rsid w:val="00203E44"/>
    <w:rsid w:val="00204514"/>
    <w:rsid w:val="002048F1"/>
    <w:rsid w:val="00204E21"/>
    <w:rsid w:val="00205037"/>
    <w:rsid w:val="0020507F"/>
    <w:rsid w:val="002051C0"/>
    <w:rsid w:val="0020529A"/>
    <w:rsid w:val="00205313"/>
    <w:rsid w:val="002059B6"/>
    <w:rsid w:val="002060BE"/>
    <w:rsid w:val="00206154"/>
    <w:rsid w:val="002065B2"/>
    <w:rsid w:val="00206B40"/>
    <w:rsid w:val="00207239"/>
    <w:rsid w:val="00207727"/>
    <w:rsid w:val="0020774B"/>
    <w:rsid w:val="00211055"/>
    <w:rsid w:val="00211B77"/>
    <w:rsid w:val="0021212B"/>
    <w:rsid w:val="00212CC4"/>
    <w:rsid w:val="002131B6"/>
    <w:rsid w:val="00213212"/>
    <w:rsid w:val="002138DF"/>
    <w:rsid w:val="00213ACB"/>
    <w:rsid w:val="0021407B"/>
    <w:rsid w:val="002143FF"/>
    <w:rsid w:val="0021444E"/>
    <w:rsid w:val="002148AB"/>
    <w:rsid w:val="002154AE"/>
    <w:rsid w:val="002155CF"/>
    <w:rsid w:val="00215CCD"/>
    <w:rsid w:val="0021602E"/>
    <w:rsid w:val="00216442"/>
    <w:rsid w:val="00216750"/>
    <w:rsid w:val="00217528"/>
    <w:rsid w:val="002176D2"/>
    <w:rsid w:val="00220F0E"/>
    <w:rsid w:val="002220B2"/>
    <w:rsid w:val="002227BE"/>
    <w:rsid w:val="00222C3F"/>
    <w:rsid w:val="002234E6"/>
    <w:rsid w:val="00223561"/>
    <w:rsid w:val="00223680"/>
    <w:rsid w:val="00223AF9"/>
    <w:rsid w:val="00224382"/>
    <w:rsid w:val="00225155"/>
    <w:rsid w:val="00225854"/>
    <w:rsid w:val="00226665"/>
    <w:rsid w:val="00226889"/>
    <w:rsid w:val="00227D07"/>
    <w:rsid w:val="00230947"/>
    <w:rsid w:val="00231509"/>
    <w:rsid w:val="00231B2A"/>
    <w:rsid w:val="00232341"/>
    <w:rsid w:val="00233071"/>
    <w:rsid w:val="002338FF"/>
    <w:rsid w:val="002344BE"/>
    <w:rsid w:val="0023499C"/>
    <w:rsid w:val="00234C55"/>
    <w:rsid w:val="00234FA4"/>
    <w:rsid w:val="00234FF3"/>
    <w:rsid w:val="002359A1"/>
    <w:rsid w:val="002359F8"/>
    <w:rsid w:val="00236DE2"/>
    <w:rsid w:val="00237CCC"/>
    <w:rsid w:val="00237E06"/>
    <w:rsid w:val="00237E2F"/>
    <w:rsid w:val="00237EDC"/>
    <w:rsid w:val="00237F08"/>
    <w:rsid w:val="00240CD2"/>
    <w:rsid w:val="00240D18"/>
    <w:rsid w:val="00240F4E"/>
    <w:rsid w:val="0024225A"/>
    <w:rsid w:val="0024261E"/>
    <w:rsid w:val="002427F9"/>
    <w:rsid w:val="0024288C"/>
    <w:rsid w:val="00242D3F"/>
    <w:rsid w:val="00243A32"/>
    <w:rsid w:val="00243C15"/>
    <w:rsid w:val="00244030"/>
    <w:rsid w:val="002445DB"/>
    <w:rsid w:val="002445DC"/>
    <w:rsid w:val="002454B2"/>
    <w:rsid w:val="002461C2"/>
    <w:rsid w:val="00246907"/>
    <w:rsid w:val="002472FD"/>
    <w:rsid w:val="00247A52"/>
    <w:rsid w:val="00247CD5"/>
    <w:rsid w:val="002504EC"/>
    <w:rsid w:val="00250B30"/>
    <w:rsid w:val="00251660"/>
    <w:rsid w:val="00251B7A"/>
    <w:rsid w:val="00251D4B"/>
    <w:rsid w:val="00251F55"/>
    <w:rsid w:val="00252708"/>
    <w:rsid w:val="00253192"/>
    <w:rsid w:val="00253715"/>
    <w:rsid w:val="00253B7E"/>
    <w:rsid w:val="0025432B"/>
    <w:rsid w:val="00254C6C"/>
    <w:rsid w:val="002558F3"/>
    <w:rsid w:val="00255904"/>
    <w:rsid w:val="0025668B"/>
    <w:rsid w:val="00256743"/>
    <w:rsid w:val="00257558"/>
    <w:rsid w:val="00257793"/>
    <w:rsid w:val="00257A32"/>
    <w:rsid w:val="00260024"/>
    <w:rsid w:val="00260632"/>
    <w:rsid w:val="0026099D"/>
    <w:rsid w:val="00260EE0"/>
    <w:rsid w:val="0026169F"/>
    <w:rsid w:val="002620AA"/>
    <w:rsid w:val="00262EE0"/>
    <w:rsid w:val="002632CD"/>
    <w:rsid w:val="00263F71"/>
    <w:rsid w:val="00264291"/>
    <w:rsid w:val="002642DB"/>
    <w:rsid w:val="00264685"/>
    <w:rsid w:val="00265448"/>
    <w:rsid w:val="002655D2"/>
    <w:rsid w:val="00267133"/>
    <w:rsid w:val="00267250"/>
    <w:rsid w:val="0026797D"/>
    <w:rsid w:val="00270186"/>
    <w:rsid w:val="00271A33"/>
    <w:rsid w:val="00272A69"/>
    <w:rsid w:val="00272B77"/>
    <w:rsid w:val="00272D20"/>
    <w:rsid w:val="00272DBE"/>
    <w:rsid w:val="002732E5"/>
    <w:rsid w:val="002733B9"/>
    <w:rsid w:val="00274746"/>
    <w:rsid w:val="002747D4"/>
    <w:rsid w:val="00274DFD"/>
    <w:rsid w:val="00275960"/>
    <w:rsid w:val="002761B1"/>
    <w:rsid w:val="002763B6"/>
    <w:rsid w:val="002767E8"/>
    <w:rsid w:val="0027747F"/>
    <w:rsid w:val="0027774C"/>
    <w:rsid w:val="00277FA2"/>
    <w:rsid w:val="0028057F"/>
    <w:rsid w:val="00280A88"/>
    <w:rsid w:val="00280D98"/>
    <w:rsid w:val="0028110D"/>
    <w:rsid w:val="00281769"/>
    <w:rsid w:val="00281DF3"/>
    <w:rsid w:val="00281FC3"/>
    <w:rsid w:val="00282088"/>
    <w:rsid w:val="00282C76"/>
    <w:rsid w:val="0028306B"/>
    <w:rsid w:val="0028356E"/>
    <w:rsid w:val="002836B2"/>
    <w:rsid w:val="002836EA"/>
    <w:rsid w:val="0028375E"/>
    <w:rsid w:val="00283F77"/>
    <w:rsid w:val="002857F7"/>
    <w:rsid w:val="00285AF5"/>
    <w:rsid w:val="00285B5B"/>
    <w:rsid w:val="00287A81"/>
    <w:rsid w:val="00290679"/>
    <w:rsid w:val="0029074B"/>
    <w:rsid w:val="00290CAF"/>
    <w:rsid w:val="00291850"/>
    <w:rsid w:val="00291D46"/>
    <w:rsid w:val="00291DA6"/>
    <w:rsid w:val="002920C1"/>
    <w:rsid w:val="00292451"/>
    <w:rsid w:val="00292AB6"/>
    <w:rsid w:val="00292C3B"/>
    <w:rsid w:val="00292D1D"/>
    <w:rsid w:val="00293062"/>
    <w:rsid w:val="002933CA"/>
    <w:rsid w:val="00293441"/>
    <w:rsid w:val="002938E4"/>
    <w:rsid w:val="002948BB"/>
    <w:rsid w:val="00295441"/>
    <w:rsid w:val="002958E6"/>
    <w:rsid w:val="00295A93"/>
    <w:rsid w:val="0029637F"/>
    <w:rsid w:val="002965DF"/>
    <w:rsid w:val="00297674"/>
    <w:rsid w:val="002A02CE"/>
    <w:rsid w:val="002A0505"/>
    <w:rsid w:val="002A06AA"/>
    <w:rsid w:val="002A080C"/>
    <w:rsid w:val="002A08E6"/>
    <w:rsid w:val="002A1455"/>
    <w:rsid w:val="002A1477"/>
    <w:rsid w:val="002A147F"/>
    <w:rsid w:val="002A151D"/>
    <w:rsid w:val="002A2DD0"/>
    <w:rsid w:val="002A48A8"/>
    <w:rsid w:val="002A52F9"/>
    <w:rsid w:val="002A544B"/>
    <w:rsid w:val="002A56CE"/>
    <w:rsid w:val="002A5F3D"/>
    <w:rsid w:val="002A675F"/>
    <w:rsid w:val="002A6D5E"/>
    <w:rsid w:val="002A7B81"/>
    <w:rsid w:val="002A7F9E"/>
    <w:rsid w:val="002B0276"/>
    <w:rsid w:val="002B03E9"/>
    <w:rsid w:val="002B0A3D"/>
    <w:rsid w:val="002B1F10"/>
    <w:rsid w:val="002B2E9A"/>
    <w:rsid w:val="002B34B1"/>
    <w:rsid w:val="002B357B"/>
    <w:rsid w:val="002B4CCA"/>
    <w:rsid w:val="002B4FBF"/>
    <w:rsid w:val="002B5133"/>
    <w:rsid w:val="002B5402"/>
    <w:rsid w:val="002B5EBB"/>
    <w:rsid w:val="002B6566"/>
    <w:rsid w:val="002B657F"/>
    <w:rsid w:val="002B6A23"/>
    <w:rsid w:val="002B6BCF"/>
    <w:rsid w:val="002B6FCA"/>
    <w:rsid w:val="002B7395"/>
    <w:rsid w:val="002C0957"/>
    <w:rsid w:val="002C09AE"/>
    <w:rsid w:val="002C1389"/>
    <w:rsid w:val="002C1479"/>
    <w:rsid w:val="002C14F2"/>
    <w:rsid w:val="002C1D9A"/>
    <w:rsid w:val="002C2176"/>
    <w:rsid w:val="002C2328"/>
    <w:rsid w:val="002C2AFE"/>
    <w:rsid w:val="002C36D0"/>
    <w:rsid w:val="002C3931"/>
    <w:rsid w:val="002C4EB4"/>
    <w:rsid w:val="002C4FF9"/>
    <w:rsid w:val="002C52AD"/>
    <w:rsid w:val="002C5803"/>
    <w:rsid w:val="002C5BBB"/>
    <w:rsid w:val="002C5D91"/>
    <w:rsid w:val="002C64EE"/>
    <w:rsid w:val="002C70D5"/>
    <w:rsid w:val="002C7155"/>
    <w:rsid w:val="002D0078"/>
    <w:rsid w:val="002D016F"/>
    <w:rsid w:val="002D08C4"/>
    <w:rsid w:val="002D0C75"/>
    <w:rsid w:val="002D115C"/>
    <w:rsid w:val="002D1FDF"/>
    <w:rsid w:val="002D28CB"/>
    <w:rsid w:val="002D2BFD"/>
    <w:rsid w:val="002D344E"/>
    <w:rsid w:val="002D37C8"/>
    <w:rsid w:val="002D392B"/>
    <w:rsid w:val="002D3E73"/>
    <w:rsid w:val="002D4BD2"/>
    <w:rsid w:val="002D4C8E"/>
    <w:rsid w:val="002D5F6E"/>
    <w:rsid w:val="002D6A59"/>
    <w:rsid w:val="002D6F6F"/>
    <w:rsid w:val="002D6FC1"/>
    <w:rsid w:val="002D73BC"/>
    <w:rsid w:val="002D79FF"/>
    <w:rsid w:val="002D7D9A"/>
    <w:rsid w:val="002E0097"/>
    <w:rsid w:val="002E06D6"/>
    <w:rsid w:val="002E18D0"/>
    <w:rsid w:val="002E269A"/>
    <w:rsid w:val="002E30A5"/>
    <w:rsid w:val="002E31CB"/>
    <w:rsid w:val="002E461F"/>
    <w:rsid w:val="002E4912"/>
    <w:rsid w:val="002E552D"/>
    <w:rsid w:val="002E584E"/>
    <w:rsid w:val="002E64D7"/>
    <w:rsid w:val="002E72A4"/>
    <w:rsid w:val="002E7EE6"/>
    <w:rsid w:val="002F00AA"/>
    <w:rsid w:val="002F020A"/>
    <w:rsid w:val="002F0550"/>
    <w:rsid w:val="002F0C47"/>
    <w:rsid w:val="002F24EB"/>
    <w:rsid w:val="002F2DB2"/>
    <w:rsid w:val="002F3FC9"/>
    <w:rsid w:val="002F4BA8"/>
    <w:rsid w:val="002F5C88"/>
    <w:rsid w:val="002F62FA"/>
    <w:rsid w:val="002F6D9C"/>
    <w:rsid w:val="00300D64"/>
    <w:rsid w:val="00301A66"/>
    <w:rsid w:val="00301A8C"/>
    <w:rsid w:val="00301C43"/>
    <w:rsid w:val="00301CB5"/>
    <w:rsid w:val="00301E02"/>
    <w:rsid w:val="003026F1"/>
    <w:rsid w:val="003030E0"/>
    <w:rsid w:val="0030324A"/>
    <w:rsid w:val="0030365E"/>
    <w:rsid w:val="00303E36"/>
    <w:rsid w:val="003045B3"/>
    <w:rsid w:val="00304DAE"/>
    <w:rsid w:val="00304FE3"/>
    <w:rsid w:val="00305114"/>
    <w:rsid w:val="00305244"/>
    <w:rsid w:val="003054DB"/>
    <w:rsid w:val="00305B55"/>
    <w:rsid w:val="00305E2F"/>
    <w:rsid w:val="00305E49"/>
    <w:rsid w:val="0030662E"/>
    <w:rsid w:val="0030680F"/>
    <w:rsid w:val="003078E6"/>
    <w:rsid w:val="0031014B"/>
    <w:rsid w:val="00310278"/>
    <w:rsid w:val="00310374"/>
    <w:rsid w:val="003104E8"/>
    <w:rsid w:val="00311892"/>
    <w:rsid w:val="00311F20"/>
    <w:rsid w:val="0031283B"/>
    <w:rsid w:val="00312AB6"/>
    <w:rsid w:val="00313097"/>
    <w:rsid w:val="00313697"/>
    <w:rsid w:val="00313E9F"/>
    <w:rsid w:val="00313EEC"/>
    <w:rsid w:val="0031407F"/>
    <w:rsid w:val="00314913"/>
    <w:rsid w:val="00314E9A"/>
    <w:rsid w:val="00315561"/>
    <w:rsid w:val="003158E8"/>
    <w:rsid w:val="00315EBE"/>
    <w:rsid w:val="003164F3"/>
    <w:rsid w:val="003172F8"/>
    <w:rsid w:val="00317594"/>
    <w:rsid w:val="00317968"/>
    <w:rsid w:val="00317C59"/>
    <w:rsid w:val="00317D15"/>
    <w:rsid w:val="00320CEC"/>
    <w:rsid w:val="00320FDF"/>
    <w:rsid w:val="00321BB7"/>
    <w:rsid w:val="00321DA6"/>
    <w:rsid w:val="003226F9"/>
    <w:rsid w:val="0032399B"/>
    <w:rsid w:val="003240C3"/>
    <w:rsid w:val="00324934"/>
    <w:rsid w:val="00325CBF"/>
    <w:rsid w:val="00326504"/>
    <w:rsid w:val="003265B5"/>
    <w:rsid w:val="003270E7"/>
    <w:rsid w:val="003274FD"/>
    <w:rsid w:val="00327759"/>
    <w:rsid w:val="0032786C"/>
    <w:rsid w:val="00327C0A"/>
    <w:rsid w:val="00330278"/>
    <w:rsid w:val="003304B9"/>
    <w:rsid w:val="00331557"/>
    <w:rsid w:val="003316E2"/>
    <w:rsid w:val="00331EB3"/>
    <w:rsid w:val="00332259"/>
    <w:rsid w:val="00332C42"/>
    <w:rsid w:val="00332F41"/>
    <w:rsid w:val="003334CF"/>
    <w:rsid w:val="00333697"/>
    <w:rsid w:val="00333B2D"/>
    <w:rsid w:val="00333C79"/>
    <w:rsid w:val="00333C84"/>
    <w:rsid w:val="00333F32"/>
    <w:rsid w:val="003345BC"/>
    <w:rsid w:val="00334885"/>
    <w:rsid w:val="003348E9"/>
    <w:rsid w:val="00335116"/>
    <w:rsid w:val="003356D0"/>
    <w:rsid w:val="00336859"/>
    <w:rsid w:val="0033699A"/>
    <w:rsid w:val="00336C5C"/>
    <w:rsid w:val="00336ED8"/>
    <w:rsid w:val="0034024D"/>
    <w:rsid w:val="00340E92"/>
    <w:rsid w:val="00341E9C"/>
    <w:rsid w:val="0034210A"/>
    <w:rsid w:val="0034263D"/>
    <w:rsid w:val="003427C7"/>
    <w:rsid w:val="00343390"/>
    <w:rsid w:val="00343C7A"/>
    <w:rsid w:val="003441AB"/>
    <w:rsid w:val="0034427B"/>
    <w:rsid w:val="00344A4E"/>
    <w:rsid w:val="00344A6D"/>
    <w:rsid w:val="00344CF7"/>
    <w:rsid w:val="00346008"/>
    <w:rsid w:val="00347DED"/>
    <w:rsid w:val="003500EB"/>
    <w:rsid w:val="00350213"/>
    <w:rsid w:val="00350429"/>
    <w:rsid w:val="003504B0"/>
    <w:rsid w:val="00350BFD"/>
    <w:rsid w:val="003524C0"/>
    <w:rsid w:val="003527ED"/>
    <w:rsid w:val="00352CE5"/>
    <w:rsid w:val="00353543"/>
    <w:rsid w:val="00353593"/>
    <w:rsid w:val="00353A40"/>
    <w:rsid w:val="00353B4A"/>
    <w:rsid w:val="00353E65"/>
    <w:rsid w:val="00354509"/>
    <w:rsid w:val="00354DED"/>
    <w:rsid w:val="00355EF6"/>
    <w:rsid w:val="00355F50"/>
    <w:rsid w:val="00356056"/>
    <w:rsid w:val="0035607A"/>
    <w:rsid w:val="003560D8"/>
    <w:rsid w:val="0035618D"/>
    <w:rsid w:val="00356AB9"/>
    <w:rsid w:val="00356E0E"/>
    <w:rsid w:val="0035762C"/>
    <w:rsid w:val="003601BC"/>
    <w:rsid w:val="00360B91"/>
    <w:rsid w:val="00361A9B"/>
    <w:rsid w:val="003621C3"/>
    <w:rsid w:val="0036239A"/>
    <w:rsid w:val="003623F2"/>
    <w:rsid w:val="00362EF5"/>
    <w:rsid w:val="003633E9"/>
    <w:rsid w:val="00363823"/>
    <w:rsid w:val="003645DA"/>
    <w:rsid w:val="00364A66"/>
    <w:rsid w:val="00364D09"/>
    <w:rsid w:val="00364D74"/>
    <w:rsid w:val="00365170"/>
    <w:rsid w:val="00365240"/>
    <w:rsid w:val="003657E2"/>
    <w:rsid w:val="00365B5C"/>
    <w:rsid w:val="003664AA"/>
    <w:rsid w:val="003669A4"/>
    <w:rsid w:val="00366E85"/>
    <w:rsid w:val="003670EA"/>
    <w:rsid w:val="003678A0"/>
    <w:rsid w:val="003678B6"/>
    <w:rsid w:val="003679C1"/>
    <w:rsid w:val="00370A36"/>
    <w:rsid w:val="00370A6D"/>
    <w:rsid w:val="00370DEE"/>
    <w:rsid w:val="0037106E"/>
    <w:rsid w:val="00371510"/>
    <w:rsid w:val="00371D9F"/>
    <w:rsid w:val="00372C2A"/>
    <w:rsid w:val="00372F13"/>
    <w:rsid w:val="00372F3D"/>
    <w:rsid w:val="003731B0"/>
    <w:rsid w:val="0037532D"/>
    <w:rsid w:val="003758F1"/>
    <w:rsid w:val="00375D94"/>
    <w:rsid w:val="003761B5"/>
    <w:rsid w:val="00376D4D"/>
    <w:rsid w:val="00377081"/>
    <w:rsid w:val="00377216"/>
    <w:rsid w:val="003772D4"/>
    <w:rsid w:val="00377904"/>
    <w:rsid w:val="00377B5C"/>
    <w:rsid w:val="00377B86"/>
    <w:rsid w:val="0038044C"/>
    <w:rsid w:val="00380729"/>
    <w:rsid w:val="003808BD"/>
    <w:rsid w:val="00380CBD"/>
    <w:rsid w:val="00380DFD"/>
    <w:rsid w:val="00380F22"/>
    <w:rsid w:val="0038153A"/>
    <w:rsid w:val="0038278F"/>
    <w:rsid w:val="00382ADE"/>
    <w:rsid w:val="00382F1C"/>
    <w:rsid w:val="00382F7E"/>
    <w:rsid w:val="0038305A"/>
    <w:rsid w:val="003832B5"/>
    <w:rsid w:val="00383A25"/>
    <w:rsid w:val="003844DC"/>
    <w:rsid w:val="00384632"/>
    <w:rsid w:val="00384A21"/>
    <w:rsid w:val="00384BF0"/>
    <w:rsid w:val="00384CD1"/>
    <w:rsid w:val="00384FE0"/>
    <w:rsid w:val="00385ACD"/>
    <w:rsid w:val="00385E4C"/>
    <w:rsid w:val="003862AF"/>
    <w:rsid w:val="00386706"/>
    <w:rsid w:val="00390A61"/>
    <w:rsid w:val="00390AB1"/>
    <w:rsid w:val="00390FE6"/>
    <w:rsid w:val="00391373"/>
    <w:rsid w:val="00391432"/>
    <w:rsid w:val="00391FFD"/>
    <w:rsid w:val="00392224"/>
    <w:rsid w:val="0039225A"/>
    <w:rsid w:val="00392477"/>
    <w:rsid w:val="00392B67"/>
    <w:rsid w:val="00392CD2"/>
    <w:rsid w:val="003931A1"/>
    <w:rsid w:val="003931C6"/>
    <w:rsid w:val="003932F6"/>
    <w:rsid w:val="0039363B"/>
    <w:rsid w:val="00393FC1"/>
    <w:rsid w:val="00394390"/>
    <w:rsid w:val="00394F29"/>
    <w:rsid w:val="003951DE"/>
    <w:rsid w:val="00395318"/>
    <w:rsid w:val="00395483"/>
    <w:rsid w:val="00395AA3"/>
    <w:rsid w:val="00396122"/>
    <w:rsid w:val="0039627B"/>
    <w:rsid w:val="00396713"/>
    <w:rsid w:val="003971C5"/>
    <w:rsid w:val="003973C8"/>
    <w:rsid w:val="0039758C"/>
    <w:rsid w:val="003A0256"/>
    <w:rsid w:val="003A0A15"/>
    <w:rsid w:val="003A122F"/>
    <w:rsid w:val="003A14A8"/>
    <w:rsid w:val="003A1667"/>
    <w:rsid w:val="003A1CCC"/>
    <w:rsid w:val="003A2112"/>
    <w:rsid w:val="003A24F9"/>
    <w:rsid w:val="003A2BCD"/>
    <w:rsid w:val="003A2CF2"/>
    <w:rsid w:val="003A3424"/>
    <w:rsid w:val="003A36EC"/>
    <w:rsid w:val="003A3CF4"/>
    <w:rsid w:val="003A4D9D"/>
    <w:rsid w:val="003A4F16"/>
    <w:rsid w:val="003A5198"/>
    <w:rsid w:val="003A57A0"/>
    <w:rsid w:val="003A5878"/>
    <w:rsid w:val="003A596E"/>
    <w:rsid w:val="003A5AB6"/>
    <w:rsid w:val="003A6035"/>
    <w:rsid w:val="003A6163"/>
    <w:rsid w:val="003A6376"/>
    <w:rsid w:val="003A6657"/>
    <w:rsid w:val="003A742F"/>
    <w:rsid w:val="003A7C07"/>
    <w:rsid w:val="003B1D07"/>
    <w:rsid w:val="003B1D0B"/>
    <w:rsid w:val="003B298A"/>
    <w:rsid w:val="003B2D3C"/>
    <w:rsid w:val="003B2D84"/>
    <w:rsid w:val="003B2E9B"/>
    <w:rsid w:val="003B325B"/>
    <w:rsid w:val="003B3D72"/>
    <w:rsid w:val="003B40FA"/>
    <w:rsid w:val="003B4171"/>
    <w:rsid w:val="003B4B3E"/>
    <w:rsid w:val="003B4BDE"/>
    <w:rsid w:val="003B50AF"/>
    <w:rsid w:val="003B5206"/>
    <w:rsid w:val="003B73D3"/>
    <w:rsid w:val="003B79F8"/>
    <w:rsid w:val="003C05A0"/>
    <w:rsid w:val="003C191C"/>
    <w:rsid w:val="003C1E1C"/>
    <w:rsid w:val="003C2E70"/>
    <w:rsid w:val="003C30FE"/>
    <w:rsid w:val="003C3313"/>
    <w:rsid w:val="003C356B"/>
    <w:rsid w:val="003C3DCA"/>
    <w:rsid w:val="003C4032"/>
    <w:rsid w:val="003C5295"/>
    <w:rsid w:val="003C5CEF"/>
    <w:rsid w:val="003C6BB7"/>
    <w:rsid w:val="003C7756"/>
    <w:rsid w:val="003D0BB2"/>
    <w:rsid w:val="003D1F9A"/>
    <w:rsid w:val="003D2D97"/>
    <w:rsid w:val="003D2E09"/>
    <w:rsid w:val="003D2E94"/>
    <w:rsid w:val="003D2FD8"/>
    <w:rsid w:val="003D3055"/>
    <w:rsid w:val="003D35A9"/>
    <w:rsid w:val="003D42D7"/>
    <w:rsid w:val="003D4750"/>
    <w:rsid w:val="003D4CB8"/>
    <w:rsid w:val="003D4DCC"/>
    <w:rsid w:val="003D4DD7"/>
    <w:rsid w:val="003D504B"/>
    <w:rsid w:val="003D5405"/>
    <w:rsid w:val="003D5877"/>
    <w:rsid w:val="003D60B1"/>
    <w:rsid w:val="003D72C7"/>
    <w:rsid w:val="003D75C1"/>
    <w:rsid w:val="003D767C"/>
    <w:rsid w:val="003E065C"/>
    <w:rsid w:val="003E0E55"/>
    <w:rsid w:val="003E1285"/>
    <w:rsid w:val="003E392D"/>
    <w:rsid w:val="003E3F29"/>
    <w:rsid w:val="003E4B5A"/>
    <w:rsid w:val="003E4B6B"/>
    <w:rsid w:val="003E4B7D"/>
    <w:rsid w:val="003E4C95"/>
    <w:rsid w:val="003E6CF4"/>
    <w:rsid w:val="003E7206"/>
    <w:rsid w:val="003E754B"/>
    <w:rsid w:val="003E7A12"/>
    <w:rsid w:val="003F1C15"/>
    <w:rsid w:val="003F2A3A"/>
    <w:rsid w:val="003F2F29"/>
    <w:rsid w:val="003F31F7"/>
    <w:rsid w:val="003F357E"/>
    <w:rsid w:val="003F3A1F"/>
    <w:rsid w:val="003F3C29"/>
    <w:rsid w:val="003F417C"/>
    <w:rsid w:val="003F41A0"/>
    <w:rsid w:val="003F5220"/>
    <w:rsid w:val="003F57BF"/>
    <w:rsid w:val="003F57E9"/>
    <w:rsid w:val="003F5B88"/>
    <w:rsid w:val="003F5F14"/>
    <w:rsid w:val="003F633E"/>
    <w:rsid w:val="003F67E1"/>
    <w:rsid w:val="0040042D"/>
    <w:rsid w:val="00400616"/>
    <w:rsid w:val="00400883"/>
    <w:rsid w:val="00401BE0"/>
    <w:rsid w:val="004024CC"/>
    <w:rsid w:val="004024F7"/>
    <w:rsid w:val="004030FA"/>
    <w:rsid w:val="00403726"/>
    <w:rsid w:val="00403FB5"/>
    <w:rsid w:val="00404013"/>
    <w:rsid w:val="00404703"/>
    <w:rsid w:val="00404AA0"/>
    <w:rsid w:val="004060B0"/>
    <w:rsid w:val="004062AD"/>
    <w:rsid w:val="00406834"/>
    <w:rsid w:val="00406E07"/>
    <w:rsid w:val="00406FD8"/>
    <w:rsid w:val="00407B5A"/>
    <w:rsid w:val="00407BC9"/>
    <w:rsid w:val="00407CEF"/>
    <w:rsid w:val="00407F0B"/>
    <w:rsid w:val="0041118D"/>
    <w:rsid w:val="00412CB7"/>
    <w:rsid w:val="00413B09"/>
    <w:rsid w:val="0041464C"/>
    <w:rsid w:val="00415882"/>
    <w:rsid w:val="00415BF0"/>
    <w:rsid w:val="00415C4F"/>
    <w:rsid w:val="0041684D"/>
    <w:rsid w:val="004171CE"/>
    <w:rsid w:val="00417AC3"/>
    <w:rsid w:val="00417AE3"/>
    <w:rsid w:val="00420104"/>
    <w:rsid w:val="0042047B"/>
    <w:rsid w:val="0042117B"/>
    <w:rsid w:val="0042185D"/>
    <w:rsid w:val="004218C4"/>
    <w:rsid w:val="00421978"/>
    <w:rsid w:val="00422BBD"/>
    <w:rsid w:val="004230E1"/>
    <w:rsid w:val="004243FC"/>
    <w:rsid w:val="0042523D"/>
    <w:rsid w:val="0042589F"/>
    <w:rsid w:val="00425C85"/>
    <w:rsid w:val="004261B8"/>
    <w:rsid w:val="004271A9"/>
    <w:rsid w:val="0042762A"/>
    <w:rsid w:val="00427633"/>
    <w:rsid w:val="00427776"/>
    <w:rsid w:val="00427A1A"/>
    <w:rsid w:val="0043012D"/>
    <w:rsid w:val="00430331"/>
    <w:rsid w:val="0043045B"/>
    <w:rsid w:val="00430A5B"/>
    <w:rsid w:val="00430E0F"/>
    <w:rsid w:val="004321D7"/>
    <w:rsid w:val="00432E36"/>
    <w:rsid w:val="004331E4"/>
    <w:rsid w:val="0043321A"/>
    <w:rsid w:val="00433670"/>
    <w:rsid w:val="00433977"/>
    <w:rsid w:val="00433A4F"/>
    <w:rsid w:val="0043458A"/>
    <w:rsid w:val="004347A9"/>
    <w:rsid w:val="004355C4"/>
    <w:rsid w:val="00435867"/>
    <w:rsid w:val="00436B44"/>
    <w:rsid w:val="0043703B"/>
    <w:rsid w:val="0043768A"/>
    <w:rsid w:val="00437B94"/>
    <w:rsid w:val="00440814"/>
    <w:rsid w:val="00440AD0"/>
    <w:rsid w:val="00440D9B"/>
    <w:rsid w:val="0044116A"/>
    <w:rsid w:val="004414CB"/>
    <w:rsid w:val="00442B1A"/>
    <w:rsid w:val="00442B3D"/>
    <w:rsid w:val="00443FD1"/>
    <w:rsid w:val="004447EC"/>
    <w:rsid w:val="00445577"/>
    <w:rsid w:val="004456F2"/>
    <w:rsid w:val="0044583D"/>
    <w:rsid w:val="00445FD5"/>
    <w:rsid w:val="004462B0"/>
    <w:rsid w:val="00446C85"/>
    <w:rsid w:val="00446F0B"/>
    <w:rsid w:val="00447100"/>
    <w:rsid w:val="00447AB6"/>
    <w:rsid w:val="004506BD"/>
    <w:rsid w:val="004511D8"/>
    <w:rsid w:val="00451389"/>
    <w:rsid w:val="004519F6"/>
    <w:rsid w:val="004520D8"/>
    <w:rsid w:val="00452256"/>
    <w:rsid w:val="004526EE"/>
    <w:rsid w:val="00452CED"/>
    <w:rsid w:val="00453574"/>
    <w:rsid w:val="004536AD"/>
    <w:rsid w:val="00454319"/>
    <w:rsid w:val="00454A0F"/>
    <w:rsid w:val="00454BEB"/>
    <w:rsid w:val="00455812"/>
    <w:rsid w:val="00455F32"/>
    <w:rsid w:val="004564F6"/>
    <w:rsid w:val="00456791"/>
    <w:rsid w:val="00456A39"/>
    <w:rsid w:val="00456FB9"/>
    <w:rsid w:val="00457B33"/>
    <w:rsid w:val="00457B73"/>
    <w:rsid w:val="00457B97"/>
    <w:rsid w:val="00460728"/>
    <w:rsid w:val="00461068"/>
    <w:rsid w:val="00461721"/>
    <w:rsid w:val="00462F8E"/>
    <w:rsid w:val="0046369A"/>
    <w:rsid w:val="00465B32"/>
    <w:rsid w:val="00465F51"/>
    <w:rsid w:val="0046619A"/>
    <w:rsid w:val="0046635F"/>
    <w:rsid w:val="0046649B"/>
    <w:rsid w:val="00466544"/>
    <w:rsid w:val="00466B55"/>
    <w:rsid w:val="00467028"/>
    <w:rsid w:val="00467179"/>
    <w:rsid w:val="0046792D"/>
    <w:rsid w:val="004701FF"/>
    <w:rsid w:val="0047020D"/>
    <w:rsid w:val="00470ADF"/>
    <w:rsid w:val="00470C31"/>
    <w:rsid w:val="00470F0B"/>
    <w:rsid w:val="0047108E"/>
    <w:rsid w:val="004712B2"/>
    <w:rsid w:val="00472409"/>
    <w:rsid w:val="004728C9"/>
    <w:rsid w:val="00472BC2"/>
    <w:rsid w:val="00472CFF"/>
    <w:rsid w:val="0047304B"/>
    <w:rsid w:val="00473824"/>
    <w:rsid w:val="00473CE4"/>
    <w:rsid w:val="00473F5F"/>
    <w:rsid w:val="00473F9C"/>
    <w:rsid w:val="00474D47"/>
    <w:rsid w:val="00474E90"/>
    <w:rsid w:val="004750D2"/>
    <w:rsid w:val="00475248"/>
    <w:rsid w:val="00475C93"/>
    <w:rsid w:val="00475DA4"/>
    <w:rsid w:val="00476378"/>
    <w:rsid w:val="0047654E"/>
    <w:rsid w:val="00476B3E"/>
    <w:rsid w:val="00476DCE"/>
    <w:rsid w:val="004773AB"/>
    <w:rsid w:val="00477657"/>
    <w:rsid w:val="0047771D"/>
    <w:rsid w:val="00480633"/>
    <w:rsid w:val="00481FBB"/>
    <w:rsid w:val="004822B8"/>
    <w:rsid w:val="00482533"/>
    <w:rsid w:val="004826A9"/>
    <w:rsid w:val="0048334F"/>
    <w:rsid w:val="00483E42"/>
    <w:rsid w:val="00484E29"/>
    <w:rsid w:val="00485A0B"/>
    <w:rsid w:val="004860C5"/>
    <w:rsid w:val="0048656A"/>
    <w:rsid w:val="004869D6"/>
    <w:rsid w:val="004871D1"/>
    <w:rsid w:val="00487535"/>
    <w:rsid w:val="00487FFC"/>
    <w:rsid w:val="0049024F"/>
    <w:rsid w:val="004904A4"/>
    <w:rsid w:val="00490709"/>
    <w:rsid w:val="004907BF"/>
    <w:rsid w:val="00491464"/>
    <w:rsid w:val="004914AF"/>
    <w:rsid w:val="00491783"/>
    <w:rsid w:val="00491B77"/>
    <w:rsid w:val="0049213C"/>
    <w:rsid w:val="00492F9E"/>
    <w:rsid w:val="004930B7"/>
    <w:rsid w:val="004935A2"/>
    <w:rsid w:val="00495F10"/>
    <w:rsid w:val="004968A5"/>
    <w:rsid w:val="004969BE"/>
    <w:rsid w:val="004969F7"/>
    <w:rsid w:val="00497C06"/>
    <w:rsid w:val="00497DBF"/>
    <w:rsid w:val="004A05E1"/>
    <w:rsid w:val="004A06C2"/>
    <w:rsid w:val="004A15CD"/>
    <w:rsid w:val="004A1D89"/>
    <w:rsid w:val="004A20CA"/>
    <w:rsid w:val="004A22E6"/>
    <w:rsid w:val="004A2305"/>
    <w:rsid w:val="004A2CF9"/>
    <w:rsid w:val="004A2F5C"/>
    <w:rsid w:val="004A385F"/>
    <w:rsid w:val="004A3A69"/>
    <w:rsid w:val="004A3C48"/>
    <w:rsid w:val="004A4740"/>
    <w:rsid w:val="004A47BC"/>
    <w:rsid w:val="004A4E20"/>
    <w:rsid w:val="004A4F6C"/>
    <w:rsid w:val="004A4FE6"/>
    <w:rsid w:val="004A52DA"/>
    <w:rsid w:val="004A7484"/>
    <w:rsid w:val="004A789A"/>
    <w:rsid w:val="004B06F0"/>
    <w:rsid w:val="004B1734"/>
    <w:rsid w:val="004B21CA"/>
    <w:rsid w:val="004B24D2"/>
    <w:rsid w:val="004B41B4"/>
    <w:rsid w:val="004B448E"/>
    <w:rsid w:val="004B5E85"/>
    <w:rsid w:val="004B614A"/>
    <w:rsid w:val="004B66FE"/>
    <w:rsid w:val="004B6DB5"/>
    <w:rsid w:val="004B6F27"/>
    <w:rsid w:val="004B72FA"/>
    <w:rsid w:val="004B77D1"/>
    <w:rsid w:val="004B782A"/>
    <w:rsid w:val="004B7949"/>
    <w:rsid w:val="004C0185"/>
    <w:rsid w:val="004C0FA6"/>
    <w:rsid w:val="004C1000"/>
    <w:rsid w:val="004C105B"/>
    <w:rsid w:val="004C22E1"/>
    <w:rsid w:val="004C3FAB"/>
    <w:rsid w:val="004C41F5"/>
    <w:rsid w:val="004C5191"/>
    <w:rsid w:val="004C5A83"/>
    <w:rsid w:val="004C5C9F"/>
    <w:rsid w:val="004C60F8"/>
    <w:rsid w:val="004C689C"/>
    <w:rsid w:val="004C7A32"/>
    <w:rsid w:val="004D0628"/>
    <w:rsid w:val="004D0A3E"/>
    <w:rsid w:val="004D14C0"/>
    <w:rsid w:val="004D1A4F"/>
    <w:rsid w:val="004D25BF"/>
    <w:rsid w:val="004D2DEB"/>
    <w:rsid w:val="004D33B9"/>
    <w:rsid w:val="004D3B6D"/>
    <w:rsid w:val="004D4084"/>
    <w:rsid w:val="004D4178"/>
    <w:rsid w:val="004D41BC"/>
    <w:rsid w:val="004D4D88"/>
    <w:rsid w:val="004D5094"/>
    <w:rsid w:val="004D5281"/>
    <w:rsid w:val="004D5536"/>
    <w:rsid w:val="004D65FA"/>
    <w:rsid w:val="004D72A7"/>
    <w:rsid w:val="004D75C3"/>
    <w:rsid w:val="004D75C6"/>
    <w:rsid w:val="004D7F6F"/>
    <w:rsid w:val="004E02FD"/>
    <w:rsid w:val="004E043D"/>
    <w:rsid w:val="004E0C64"/>
    <w:rsid w:val="004E1622"/>
    <w:rsid w:val="004E208D"/>
    <w:rsid w:val="004E243A"/>
    <w:rsid w:val="004E2CD1"/>
    <w:rsid w:val="004E2EFB"/>
    <w:rsid w:val="004E34DA"/>
    <w:rsid w:val="004E37C8"/>
    <w:rsid w:val="004E44A7"/>
    <w:rsid w:val="004E4DCC"/>
    <w:rsid w:val="004E4E15"/>
    <w:rsid w:val="004E4E25"/>
    <w:rsid w:val="004E4FAE"/>
    <w:rsid w:val="004E5DC3"/>
    <w:rsid w:val="004E600C"/>
    <w:rsid w:val="004E6356"/>
    <w:rsid w:val="004E640E"/>
    <w:rsid w:val="004E6FA1"/>
    <w:rsid w:val="004E72E1"/>
    <w:rsid w:val="004E73A2"/>
    <w:rsid w:val="004E78F0"/>
    <w:rsid w:val="004E7B2D"/>
    <w:rsid w:val="004E7BCC"/>
    <w:rsid w:val="004F0292"/>
    <w:rsid w:val="004F0A42"/>
    <w:rsid w:val="004F1681"/>
    <w:rsid w:val="004F2EBF"/>
    <w:rsid w:val="004F32C7"/>
    <w:rsid w:val="004F3684"/>
    <w:rsid w:val="004F4234"/>
    <w:rsid w:val="004F4255"/>
    <w:rsid w:val="004F4265"/>
    <w:rsid w:val="004F4B00"/>
    <w:rsid w:val="004F4C4C"/>
    <w:rsid w:val="004F56DB"/>
    <w:rsid w:val="004F5D20"/>
    <w:rsid w:val="004F5E32"/>
    <w:rsid w:val="004F637A"/>
    <w:rsid w:val="004F6F42"/>
    <w:rsid w:val="004F70B6"/>
    <w:rsid w:val="004F741A"/>
    <w:rsid w:val="00500378"/>
    <w:rsid w:val="00500CF4"/>
    <w:rsid w:val="00501209"/>
    <w:rsid w:val="005012C3"/>
    <w:rsid w:val="00501892"/>
    <w:rsid w:val="00501C79"/>
    <w:rsid w:val="00501DDA"/>
    <w:rsid w:val="00502FC9"/>
    <w:rsid w:val="005033AB"/>
    <w:rsid w:val="00503796"/>
    <w:rsid w:val="00503EA8"/>
    <w:rsid w:val="005042DF"/>
    <w:rsid w:val="00505965"/>
    <w:rsid w:val="00506CC2"/>
    <w:rsid w:val="00506EB1"/>
    <w:rsid w:val="005072B7"/>
    <w:rsid w:val="00507384"/>
    <w:rsid w:val="00507573"/>
    <w:rsid w:val="005104F6"/>
    <w:rsid w:val="0051097B"/>
    <w:rsid w:val="00511658"/>
    <w:rsid w:val="00512D8B"/>
    <w:rsid w:val="005130C3"/>
    <w:rsid w:val="00513143"/>
    <w:rsid w:val="00513AB5"/>
    <w:rsid w:val="00513EDB"/>
    <w:rsid w:val="00514085"/>
    <w:rsid w:val="00514326"/>
    <w:rsid w:val="0051479B"/>
    <w:rsid w:val="00514B07"/>
    <w:rsid w:val="00514DB7"/>
    <w:rsid w:val="00515041"/>
    <w:rsid w:val="005160E6"/>
    <w:rsid w:val="0051654B"/>
    <w:rsid w:val="005165D7"/>
    <w:rsid w:val="00516850"/>
    <w:rsid w:val="0051694A"/>
    <w:rsid w:val="00516F21"/>
    <w:rsid w:val="00516FEB"/>
    <w:rsid w:val="00517089"/>
    <w:rsid w:val="0051744F"/>
    <w:rsid w:val="005174E4"/>
    <w:rsid w:val="005179C7"/>
    <w:rsid w:val="00517AE9"/>
    <w:rsid w:val="00520465"/>
    <w:rsid w:val="0052063A"/>
    <w:rsid w:val="005209BB"/>
    <w:rsid w:val="00520A0D"/>
    <w:rsid w:val="005210ED"/>
    <w:rsid w:val="005219D0"/>
    <w:rsid w:val="00522336"/>
    <w:rsid w:val="00522C7F"/>
    <w:rsid w:val="005231BA"/>
    <w:rsid w:val="0052393D"/>
    <w:rsid w:val="0052444D"/>
    <w:rsid w:val="005248C6"/>
    <w:rsid w:val="00524EFF"/>
    <w:rsid w:val="005256C1"/>
    <w:rsid w:val="00526747"/>
    <w:rsid w:val="00526870"/>
    <w:rsid w:val="00526FE1"/>
    <w:rsid w:val="00527273"/>
    <w:rsid w:val="00527BF7"/>
    <w:rsid w:val="00527EEC"/>
    <w:rsid w:val="00530EDA"/>
    <w:rsid w:val="00531942"/>
    <w:rsid w:val="00531CC9"/>
    <w:rsid w:val="00532B9D"/>
    <w:rsid w:val="005336FE"/>
    <w:rsid w:val="00533742"/>
    <w:rsid w:val="00533769"/>
    <w:rsid w:val="00533C2D"/>
    <w:rsid w:val="0053517E"/>
    <w:rsid w:val="0053638D"/>
    <w:rsid w:val="005369B1"/>
    <w:rsid w:val="00536FFD"/>
    <w:rsid w:val="00537274"/>
    <w:rsid w:val="00537325"/>
    <w:rsid w:val="0053778F"/>
    <w:rsid w:val="00537BB8"/>
    <w:rsid w:val="005400A3"/>
    <w:rsid w:val="005406D0"/>
    <w:rsid w:val="00541117"/>
    <w:rsid w:val="00541C52"/>
    <w:rsid w:val="00541CD8"/>
    <w:rsid w:val="00541E2A"/>
    <w:rsid w:val="00541F2D"/>
    <w:rsid w:val="00542047"/>
    <w:rsid w:val="00542A97"/>
    <w:rsid w:val="00542E85"/>
    <w:rsid w:val="0054331C"/>
    <w:rsid w:val="005447E5"/>
    <w:rsid w:val="0054525B"/>
    <w:rsid w:val="0054662A"/>
    <w:rsid w:val="00546C9E"/>
    <w:rsid w:val="00546CAB"/>
    <w:rsid w:val="00546CFE"/>
    <w:rsid w:val="0054703C"/>
    <w:rsid w:val="005474E4"/>
    <w:rsid w:val="005479B0"/>
    <w:rsid w:val="0055082E"/>
    <w:rsid w:val="00550993"/>
    <w:rsid w:val="00550A95"/>
    <w:rsid w:val="00550ED8"/>
    <w:rsid w:val="00551064"/>
    <w:rsid w:val="005510B5"/>
    <w:rsid w:val="0055148D"/>
    <w:rsid w:val="005517DC"/>
    <w:rsid w:val="00552096"/>
    <w:rsid w:val="005520AD"/>
    <w:rsid w:val="0055262E"/>
    <w:rsid w:val="00553860"/>
    <w:rsid w:val="005538B3"/>
    <w:rsid w:val="00553D36"/>
    <w:rsid w:val="00553D9D"/>
    <w:rsid w:val="005557F4"/>
    <w:rsid w:val="00555BB7"/>
    <w:rsid w:val="00555EFE"/>
    <w:rsid w:val="005560C8"/>
    <w:rsid w:val="00556250"/>
    <w:rsid w:val="00556BC0"/>
    <w:rsid w:val="00556DB0"/>
    <w:rsid w:val="005573A4"/>
    <w:rsid w:val="00557CE9"/>
    <w:rsid w:val="00557E42"/>
    <w:rsid w:val="005602A0"/>
    <w:rsid w:val="005605BE"/>
    <w:rsid w:val="00561617"/>
    <w:rsid w:val="00561849"/>
    <w:rsid w:val="00561B58"/>
    <w:rsid w:val="00561FA9"/>
    <w:rsid w:val="005621B5"/>
    <w:rsid w:val="005627B5"/>
    <w:rsid w:val="0056315B"/>
    <w:rsid w:val="005632DD"/>
    <w:rsid w:val="00564789"/>
    <w:rsid w:val="00564D30"/>
    <w:rsid w:val="00564DE9"/>
    <w:rsid w:val="00565109"/>
    <w:rsid w:val="00565455"/>
    <w:rsid w:val="005657E8"/>
    <w:rsid w:val="005673C5"/>
    <w:rsid w:val="005676B5"/>
    <w:rsid w:val="005676D3"/>
    <w:rsid w:val="00570C2B"/>
    <w:rsid w:val="00570C7F"/>
    <w:rsid w:val="00571401"/>
    <w:rsid w:val="00571584"/>
    <w:rsid w:val="00571B73"/>
    <w:rsid w:val="00571BFD"/>
    <w:rsid w:val="0057259B"/>
    <w:rsid w:val="005732B0"/>
    <w:rsid w:val="00575936"/>
    <w:rsid w:val="00575969"/>
    <w:rsid w:val="00575E1E"/>
    <w:rsid w:val="0057625A"/>
    <w:rsid w:val="005768FC"/>
    <w:rsid w:val="00576BF1"/>
    <w:rsid w:val="00576FC1"/>
    <w:rsid w:val="005779F8"/>
    <w:rsid w:val="005800A8"/>
    <w:rsid w:val="00580234"/>
    <w:rsid w:val="00580BB8"/>
    <w:rsid w:val="00580E27"/>
    <w:rsid w:val="0058112A"/>
    <w:rsid w:val="00581569"/>
    <w:rsid w:val="00581685"/>
    <w:rsid w:val="00581EAB"/>
    <w:rsid w:val="00582E79"/>
    <w:rsid w:val="0058324B"/>
    <w:rsid w:val="00583515"/>
    <w:rsid w:val="00584C16"/>
    <w:rsid w:val="00584C99"/>
    <w:rsid w:val="00584F84"/>
    <w:rsid w:val="0058548A"/>
    <w:rsid w:val="005856F0"/>
    <w:rsid w:val="00585CAC"/>
    <w:rsid w:val="00585FBC"/>
    <w:rsid w:val="00586AB4"/>
    <w:rsid w:val="00586AF9"/>
    <w:rsid w:val="00586BC6"/>
    <w:rsid w:val="00586CC2"/>
    <w:rsid w:val="00587567"/>
    <w:rsid w:val="00587DF7"/>
    <w:rsid w:val="00587E77"/>
    <w:rsid w:val="00587ED6"/>
    <w:rsid w:val="00590044"/>
    <w:rsid w:val="005912F1"/>
    <w:rsid w:val="00591CE9"/>
    <w:rsid w:val="005924AA"/>
    <w:rsid w:val="00592B44"/>
    <w:rsid w:val="00592B6C"/>
    <w:rsid w:val="00593387"/>
    <w:rsid w:val="00593450"/>
    <w:rsid w:val="00593FFC"/>
    <w:rsid w:val="00594799"/>
    <w:rsid w:val="005948A7"/>
    <w:rsid w:val="00594F38"/>
    <w:rsid w:val="005950BB"/>
    <w:rsid w:val="005950D9"/>
    <w:rsid w:val="00595C43"/>
    <w:rsid w:val="00596278"/>
    <w:rsid w:val="0059629C"/>
    <w:rsid w:val="00596433"/>
    <w:rsid w:val="0059652C"/>
    <w:rsid w:val="005A0715"/>
    <w:rsid w:val="005A14EA"/>
    <w:rsid w:val="005A1E6E"/>
    <w:rsid w:val="005A24DB"/>
    <w:rsid w:val="005A2566"/>
    <w:rsid w:val="005A3AC6"/>
    <w:rsid w:val="005A3B99"/>
    <w:rsid w:val="005A3E1E"/>
    <w:rsid w:val="005A4130"/>
    <w:rsid w:val="005A41B6"/>
    <w:rsid w:val="005A45B4"/>
    <w:rsid w:val="005A5141"/>
    <w:rsid w:val="005A55C9"/>
    <w:rsid w:val="005A5C79"/>
    <w:rsid w:val="005A6455"/>
    <w:rsid w:val="005A743F"/>
    <w:rsid w:val="005A75DD"/>
    <w:rsid w:val="005B013A"/>
    <w:rsid w:val="005B120E"/>
    <w:rsid w:val="005B25E6"/>
    <w:rsid w:val="005B265F"/>
    <w:rsid w:val="005B2FB5"/>
    <w:rsid w:val="005B30BF"/>
    <w:rsid w:val="005B3A55"/>
    <w:rsid w:val="005B3B99"/>
    <w:rsid w:val="005B3D20"/>
    <w:rsid w:val="005B4687"/>
    <w:rsid w:val="005B495B"/>
    <w:rsid w:val="005B566D"/>
    <w:rsid w:val="005B56EC"/>
    <w:rsid w:val="005B66E2"/>
    <w:rsid w:val="005B66F4"/>
    <w:rsid w:val="005B69CF"/>
    <w:rsid w:val="005B6FAF"/>
    <w:rsid w:val="005B7455"/>
    <w:rsid w:val="005B745E"/>
    <w:rsid w:val="005C074F"/>
    <w:rsid w:val="005C1180"/>
    <w:rsid w:val="005C1AAE"/>
    <w:rsid w:val="005C1CEB"/>
    <w:rsid w:val="005C296D"/>
    <w:rsid w:val="005C3242"/>
    <w:rsid w:val="005C334D"/>
    <w:rsid w:val="005C34BC"/>
    <w:rsid w:val="005C3877"/>
    <w:rsid w:val="005C3F93"/>
    <w:rsid w:val="005C49D2"/>
    <w:rsid w:val="005C5770"/>
    <w:rsid w:val="005C630B"/>
    <w:rsid w:val="005C640A"/>
    <w:rsid w:val="005C6522"/>
    <w:rsid w:val="005C65DA"/>
    <w:rsid w:val="005C7A1D"/>
    <w:rsid w:val="005C7AF5"/>
    <w:rsid w:val="005D08CA"/>
    <w:rsid w:val="005D0E76"/>
    <w:rsid w:val="005D189B"/>
    <w:rsid w:val="005D1B6D"/>
    <w:rsid w:val="005D30B4"/>
    <w:rsid w:val="005D3389"/>
    <w:rsid w:val="005D343E"/>
    <w:rsid w:val="005D3B0A"/>
    <w:rsid w:val="005D3BCB"/>
    <w:rsid w:val="005D4788"/>
    <w:rsid w:val="005D49AC"/>
    <w:rsid w:val="005D5953"/>
    <w:rsid w:val="005D59A3"/>
    <w:rsid w:val="005D5B93"/>
    <w:rsid w:val="005D6140"/>
    <w:rsid w:val="005D635C"/>
    <w:rsid w:val="005D68B8"/>
    <w:rsid w:val="005D6A6F"/>
    <w:rsid w:val="005D6AB6"/>
    <w:rsid w:val="005D6AC7"/>
    <w:rsid w:val="005D6C3D"/>
    <w:rsid w:val="005D6EFC"/>
    <w:rsid w:val="005D7030"/>
    <w:rsid w:val="005D70FE"/>
    <w:rsid w:val="005D71C6"/>
    <w:rsid w:val="005D7281"/>
    <w:rsid w:val="005D7E19"/>
    <w:rsid w:val="005D7F92"/>
    <w:rsid w:val="005E0813"/>
    <w:rsid w:val="005E0991"/>
    <w:rsid w:val="005E0BDA"/>
    <w:rsid w:val="005E0D02"/>
    <w:rsid w:val="005E1303"/>
    <w:rsid w:val="005E20B1"/>
    <w:rsid w:val="005E27B4"/>
    <w:rsid w:val="005E28FE"/>
    <w:rsid w:val="005E4162"/>
    <w:rsid w:val="005E481F"/>
    <w:rsid w:val="005E48C7"/>
    <w:rsid w:val="005E4BB1"/>
    <w:rsid w:val="005E4DE8"/>
    <w:rsid w:val="005E57A1"/>
    <w:rsid w:val="005E7145"/>
    <w:rsid w:val="005E749E"/>
    <w:rsid w:val="005E78FD"/>
    <w:rsid w:val="005E795E"/>
    <w:rsid w:val="005F0444"/>
    <w:rsid w:val="005F1494"/>
    <w:rsid w:val="005F1826"/>
    <w:rsid w:val="005F1B94"/>
    <w:rsid w:val="005F1C60"/>
    <w:rsid w:val="005F20E6"/>
    <w:rsid w:val="005F376F"/>
    <w:rsid w:val="005F3958"/>
    <w:rsid w:val="005F518F"/>
    <w:rsid w:val="005F5234"/>
    <w:rsid w:val="005F6059"/>
    <w:rsid w:val="005F6BC8"/>
    <w:rsid w:val="006009CA"/>
    <w:rsid w:val="00600FA5"/>
    <w:rsid w:val="00601646"/>
    <w:rsid w:val="0060169D"/>
    <w:rsid w:val="00601F55"/>
    <w:rsid w:val="00601FCF"/>
    <w:rsid w:val="00602B5C"/>
    <w:rsid w:val="00604017"/>
    <w:rsid w:val="00604C01"/>
    <w:rsid w:val="00604D74"/>
    <w:rsid w:val="006050AC"/>
    <w:rsid w:val="00605371"/>
    <w:rsid w:val="0060589E"/>
    <w:rsid w:val="00606E9E"/>
    <w:rsid w:val="0061011E"/>
    <w:rsid w:val="006105D8"/>
    <w:rsid w:val="0061072D"/>
    <w:rsid w:val="00611505"/>
    <w:rsid w:val="00611692"/>
    <w:rsid w:val="00612021"/>
    <w:rsid w:val="0061248A"/>
    <w:rsid w:val="0061311C"/>
    <w:rsid w:val="00613570"/>
    <w:rsid w:val="00613791"/>
    <w:rsid w:val="00613B62"/>
    <w:rsid w:val="00613BF2"/>
    <w:rsid w:val="00613FB0"/>
    <w:rsid w:val="00614736"/>
    <w:rsid w:val="00615FD8"/>
    <w:rsid w:val="0061650C"/>
    <w:rsid w:val="006174CB"/>
    <w:rsid w:val="00617BAC"/>
    <w:rsid w:val="006204FF"/>
    <w:rsid w:val="006213E5"/>
    <w:rsid w:val="006214D4"/>
    <w:rsid w:val="0062172D"/>
    <w:rsid w:val="006217FD"/>
    <w:rsid w:val="006219B7"/>
    <w:rsid w:val="00622B7D"/>
    <w:rsid w:val="006238EA"/>
    <w:rsid w:val="00623983"/>
    <w:rsid w:val="00623CDF"/>
    <w:rsid w:val="00624A30"/>
    <w:rsid w:val="00624E70"/>
    <w:rsid w:val="006254FD"/>
    <w:rsid w:val="00625505"/>
    <w:rsid w:val="00625558"/>
    <w:rsid w:val="00625789"/>
    <w:rsid w:val="00625D66"/>
    <w:rsid w:val="00626CE5"/>
    <w:rsid w:val="0062755F"/>
    <w:rsid w:val="006275D7"/>
    <w:rsid w:val="00627747"/>
    <w:rsid w:val="00627894"/>
    <w:rsid w:val="00627D45"/>
    <w:rsid w:val="0063055F"/>
    <w:rsid w:val="00630AD3"/>
    <w:rsid w:val="00630E81"/>
    <w:rsid w:val="00631475"/>
    <w:rsid w:val="00631604"/>
    <w:rsid w:val="00631C6C"/>
    <w:rsid w:val="00631D4E"/>
    <w:rsid w:val="00631EC3"/>
    <w:rsid w:val="00632310"/>
    <w:rsid w:val="00632394"/>
    <w:rsid w:val="00632395"/>
    <w:rsid w:val="00632606"/>
    <w:rsid w:val="00632974"/>
    <w:rsid w:val="00633134"/>
    <w:rsid w:val="00633220"/>
    <w:rsid w:val="006334EF"/>
    <w:rsid w:val="006340C4"/>
    <w:rsid w:val="00634154"/>
    <w:rsid w:val="0063422F"/>
    <w:rsid w:val="00634299"/>
    <w:rsid w:val="00634950"/>
    <w:rsid w:val="006352C8"/>
    <w:rsid w:val="006356D7"/>
    <w:rsid w:val="00636EC2"/>
    <w:rsid w:val="0063766F"/>
    <w:rsid w:val="0063780F"/>
    <w:rsid w:val="00640593"/>
    <w:rsid w:val="00640E45"/>
    <w:rsid w:val="006412A8"/>
    <w:rsid w:val="006416A9"/>
    <w:rsid w:val="006419AC"/>
    <w:rsid w:val="00641DC7"/>
    <w:rsid w:val="00642CE7"/>
    <w:rsid w:val="00642D55"/>
    <w:rsid w:val="0064318B"/>
    <w:rsid w:val="00643A9B"/>
    <w:rsid w:val="00643DF2"/>
    <w:rsid w:val="0064441F"/>
    <w:rsid w:val="006455D5"/>
    <w:rsid w:val="00645835"/>
    <w:rsid w:val="00645990"/>
    <w:rsid w:val="00645E32"/>
    <w:rsid w:val="00645EB7"/>
    <w:rsid w:val="00646225"/>
    <w:rsid w:val="0064636C"/>
    <w:rsid w:val="00647234"/>
    <w:rsid w:val="006473BB"/>
    <w:rsid w:val="00647FCC"/>
    <w:rsid w:val="006503F8"/>
    <w:rsid w:val="006505C9"/>
    <w:rsid w:val="00650B5D"/>
    <w:rsid w:val="00650BE8"/>
    <w:rsid w:val="006511B8"/>
    <w:rsid w:val="006518B9"/>
    <w:rsid w:val="00651A1B"/>
    <w:rsid w:val="00651BD2"/>
    <w:rsid w:val="00651FD2"/>
    <w:rsid w:val="0065210E"/>
    <w:rsid w:val="006529A0"/>
    <w:rsid w:val="00652BB0"/>
    <w:rsid w:val="0065312E"/>
    <w:rsid w:val="00654AAF"/>
    <w:rsid w:val="006553D4"/>
    <w:rsid w:val="006553D9"/>
    <w:rsid w:val="006556B1"/>
    <w:rsid w:val="0065615A"/>
    <w:rsid w:val="006565A3"/>
    <w:rsid w:val="00656FCF"/>
    <w:rsid w:val="006570BA"/>
    <w:rsid w:val="00657528"/>
    <w:rsid w:val="006579F3"/>
    <w:rsid w:val="00657A38"/>
    <w:rsid w:val="00657B70"/>
    <w:rsid w:val="0066003F"/>
    <w:rsid w:val="0066006F"/>
    <w:rsid w:val="006606AF"/>
    <w:rsid w:val="006610BA"/>
    <w:rsid w:val="0066127B"/>
    <w:rsid w:val="006623B4"/>
    <w:rsid w:val="006629CF"/>
    <w:rsid w:val="00662F3D"/>
    <w:rsid w:val="006635E3"/>
    <w:rsid w:val="00663B90"/>
    <w:rsid w:val="00663EB7"/>
    <w:rsid w:val="00664116"/>
    <w:rsid w:val="00665CDF"/>
    <w:rsid w:val="00665F54"/>
    <w:rsid w:val="00666A5D"/>
    <w:rsid w:val="00666D20"/>
    <w:rsid w:val="00667412"/>
    <w:rsid w:val="00667846"/>
    <w:rsid w:val="0067173F"/>
    <w:rsid w:val="00672792"/>
    <w:rsid w:val="00672A65"/>
    <w:rsid w:val="00672BCB"/>
    <w:rsid w:val="00672F98"/>
    <w:rsid w:val="00673AFB"/>
    <w:rsid w:val="00673FFB"/>
    <w:rsid w:val="00674B50"/>
    <w:rsid w:val="0067503F"/>
    <w:rsid w:val="00675939"/>
    <w:rsid w:val="006759F5"/>
    <w:rsid w:val="006767D2"/>
    <w:rsid w:val="00676D95"/>
    <w:rsid w:val="00677134"/>
    <w:rsid w:val="00677181"/>
    <w:rsid w:val="006779D5"/>
    <w:rsid w:val="006803B1"/>
    <w:rsid w:val="00680557"/>
    <w:rsid w:val="006809FE"/>
    <w:rsid w:val="0068128C"/>
    <w:rsid w:val="0068144B"/>
    <w:rsid w:val="006829E8"/>
    <w:rsid w:val="00682D27"/>
    <w:rsid w:val="00682F63"/>
    <w:rsid w:val="00683723"/>
    <w:rsid w:val="00684AB4"/>
    <w:rsid w:val="006858E7"/>
    <w:rsid w:val="00685A68"/>
    <w:rsid w:val="00685B86"/>
    <w:rsid w:val="006861D1"/>
    <w:rsid w:val="00686442"/>
    <w:rsid w:val="00687447"/>
    <w:rsid w:val="00687518"/>
    <w:rsid w:val="006877F9"/>
    <w:rsid w:val="00687E07"/>
    <w:rsid w:val="00687F9E"/>
    <w:rsid w:val="006900D3"/>
    <w:rsid w:val="006929E1"/>
    <w:rsid w:val="00692DDB"/>
    <w:rsid w:val="0069361E"/>
    <w:rsid w:val="0069367E"/>
    <w:rsid w:val="00693959"/>
    <w:rsid w:val="00693AD1"/>
    <w:rsid w:val="00695AC8"/>
    <w:rsid w:val="00695F0B"/>
    <w:rsid w:val="0069621D"/>
    <w:rsid w:val="00696220"/>
    <w:rsid w:val="0069707D"/>
    <w:rsid w:val="0069722D"/>
    <w:rsid w:val="00697D0B"/>
    <w:rsid w:val="006A0C34"/>
    <w:rsid w:val="006A1A3D"/>
    <w:rsid w:val="006A1B5C"/>
    <w:rsid w:val="006A203D"/>
    <w:rsid w:val="006A2BE8"/>
    <w:rsid w:val="006A31F9"/>
    <w:rsid w:val="006A375B"/>
    <w:rsid w:val="006A3BD1"/>
    <w:rsid w:val="006A3C4E"/>
    <w:rsid w:val="006A437C"/>
    <w:rsid w:val="006A43B1"/>
    <w:rsid w:val="006A5276"/>
    <w:rsid w:val="006A6063"/>
    <w:rsid w:val="006A73BE"/>
    <w:rsid w:val="006A7661"/>
    <w:rsid w:val="006B02C4"/>
    <w:rsid w:val="006B04B2"/>
    <w:rsid w:val="006B2015"/>
    <w:rsid w:val="006B2B31"/>
    <w:rsid w:val="006B2CAE"/>
    <w:rsid w:val="006B3524"/>
    <w:rsid w:val="006B3DFC"/>
    <w:rsid w:val="006B4291"/>
    <w:rsid w:val="006B48AE"/>
    <w:rsid w:val="006B5315"/>
    <w:rsid w:val="006B542C"/>
    <w:rsid w:val="006B6881"/>
    <w:rsid w:val="006B6A19"/>
    <w:rsid w:val="006B6C5D"/>
    <w:rsid w:val="006B6D27"/>
    <w:rsid w:val="006B7480"/>
    <w:rsid w:val="006C01AC"/>
    <w:rsid w:val="006C02EB"/>
    <w:rsid w:val="006C1528"/>
    <w:rsid w:val="006C16D2"/>
    <w:rsid w:val="006C18A9"/>
    <w:rsid w:val="006C24B1"/>
    <w:rsid w:val="006C2BFC"/>
    <w:rsid w:val="006C2ED1"/>
    <w:rsid w:val="006C32E8"/>
    <w:rsid w:val="006C3B87"/>
    <w:rsid w:val="006C3BA0"/>
    <w:rsid w:val="006C4680"/>
    <w:rsid w:val="006C493D"/>
    <w:rsid w:val="006C5A94"/>
    <w:rsid w:val="006C62AF"/>
    <w:rsid w:val="006C649E"/>
    <w:rsid w:val="006C6D91"/>
    <w:rsid w:val="006C7165"/>
    <w:rsid w:val="006C739D"/>
    <w:rsid w:val="006C74E4"/>
    <w:rsid w:val="006C75B3"/>
    <w:rsid w:val="006C7717"/>
    <w:rsid w:val="006D02C2"/>
    <w:rsid w:val="006D02F9"/>
    <w:rsid w:val="006D0442"/>
    <w:rsid w:val="006D114A"/>
    <w:rsid w:val="006D1D9D"/>
    <w:rsid w:val="006D21AB"/>
    <w:rsid w:val="006D2763"/>
    <w:rsid w:val="006D2ACC"/>
    <w:rsid w:val="006D2DFF"/>
    <w:rsid w:val="006D2F79"/>
    <w:rsid w:val="006D313C"/>
    <w:rsid w:val="006D31DF"/>
    <w:rsid w:val="006D3DBC"/>
    <w:rsid w:val="006D40F3"/>
    <w:rsid w:val="006D4433"/>
    <w:rsid w:val="006D495B"/>
    <w:rsid w:val="006D49B0"/>
    <w:rsid w:val="006D4C7E"/>
    <w:rsid w:val="006D5AFC"/>
    <w:rsid w:val="006D6152"/>
    <w:rsid w:val="006D6330"/>
    <w:rsid w:val="006D6BB9"/>
    <w:rsid w:val="006D7189"/>
    <w:rsid w:val="006D7792"/>
    <w:rsid w:val="006D7865"/>
    <w:rsid w:val="006D7A4F"/>
    <w:rsid w:val="006D7EAA"/>
    <w:rsid w:val="006E04E9"/>
    <w:rsid w:val="006E05EC"/>
    <w:rsid w:val="006E075B"/>
    <w:rsid w:val="006E0A73"/>
    <w:rsid w:val="006E0F74"/>
    <w:rsid w:val="006E151E"/>
    <w:rsid w:val="006E197B"/>
    <w:rsid w:val="006E1EE1"/>
    <w:rsid w:val="006E1F94"/>
    <w:rsid w:val="006E20F9"/>
    <w:rsid w:val="006E2766"/>
    <w:rsid w:val="006E2C73"/>
    <w:rsid w:val="006E3023"/>
    <w:rsid w:val="006E30A7"/>
    <w:rsid w:val="006E3F3C"/>
    <w:rsid w:val="006E5579"/>
    <w:rsid w:val="006E6071"/>
    <w:rsid w:val="006E6783"/>
    <w:rsid w:val="006E68A2"/>
    <w:rsid w:val="006E743E"/>
    <w:rsid w:val="006E76E4"/>
    <w:rsid w:val="006F1AE5"/>
    <w:rsid w:val="006F1D2B"/>
    <w:rsid w:val="006F25D2"/>
    <w:rsid w:val="006F2C30"/>
    <w:rsid w:val="006F3842"/>
    <w:rsid w:val="006F4DD1"/>
    <w:rsid w:val="006F58B8"/>
    <w:rsid w:val="006F5BCA"/>
    <w:rsid w:val="006F6639"/>
    <w:rsid w:val="006F759A"/>
    <w:rsid w:val="00700570"/>
    <w:rsid w:val="007008D7"/>
    <w:rsid w:val="007009A2"/>
    <w:rsid w:val="00700CEF"/>
    <w:rsid w:val="00701272"/>
    <w:rsid w:val="007015CC"/>
    <w:rsid w:val="00701BE3"/>
    <w:rsid w:val="007021DB"/>
    <w:rsid w:val="00702249"/>
    <w:rsid w:val="00702412"/>
    <w:rsid w:val="0070268A"/>
    <w:rsid w:val="0070279F"/>
    <w:rsid w:val="00702B9A"/>
    <w:rsid w:val="0070348F"/>
    <w:rsid w:val="00703592"/>
    <w:rsid w:val="00703DFA"/>
    <w:rsid w:val="007045E8"/>
    <w:rsid w:val="00704FB5"/>
    <w:rsid w:val="007053B7"/>
    <w:rsid w:val="00705EF8"/>
    <w:rsid w:val="0070616F"/>
    <w:rsid w:val="00706213"/>
    <w:rsid w:val="00707143"/>
    <w:rsid w:val="00707627"/>
    <w:rsid w:val="00707804"/>
    <w:rsid w:val="00707FF4"/>
    <w:rsid w:val="0071045A"/>
    <w:rsid w:val="00710A37"/>
    <w:rsid w:val="007111DC"/>
    <w:rsid w:val="0071140A"/>
    <w:rsid w:val="0071236F"/>
    <w:rsid w:val="0071354A"/>
    <w:rsid w:val="0071361A"/>
    <w:rsid w:val="007137F0"/>
    <w:rsid w:val="007144A4"/>
    <w:rsid w:val="00714581"/>
    <w:rsid w:val="00714750"/>
    <w:rsid w:val="00714C0D"/>
    <w:rsid w:val="0071554E"/>
    <w:rsid w:val="00715946"/>
    <w:rsid w:val="00716282"/>
    <w:rsid w:val="00716541"/>
    <w:rsid w:val="00716C0F"/>
    <w:rsid w:val="00717051"/>
    <w:rsid w:val="007178CE"/>
    <w:rsid w:val="0072087E"/>
    <w:rsid w:val="00720D7C"/>
    <w:rsid w:val="00720D8D"/>
    <w:rsid w:val="007217B5"/>
    <w:rsid w:val="00722C6F"/>
    <w:rsid w:val="00722E4D"/>
    <w:rsid w:val="00722F80"/>
    <w:rsid w:val="007233C1"/>
    <w:rsid w:val="00723461"/>
    <w:rsid w:val="0072396B"/>
    <w:rsid w:val="00723AE7"/>
    <w:rsid w:val="007242B8"/>
    <w:rsid w:val="007253C9"/>
    <w:rsid w:val="007257CC"/>
    <w:rsid w:val="0072615D"/>
    <w:rsid w:val="00726E50"/>
    <w:rsid w:val="00727C5E"/>
    <w:rsid w:val="00730927"/>
    <w:rsid w:val="00730DEF"/>
    <w:rsid w:val="00730EC1"/>
    <w:rsid w:val="00731040"/>
    <w:rsid w:val="0073142D"/>
    <w:rsid w:val="00731430"/>
    <w:rsid w:val="0073233D"/>
    <w:rsid w:val="007323E5"/>
    <w:rsid w:val="00732981"/>
    <w:rsid w:val="00732E40"/>
    <w:rsid w:val="007332B3"/>
    <w:rsid w:val="007336A1"/>
    <w:rsid w:val="00733A23"/>
    <w:rsid w:val="00733FA2"/>
    <w:rsid w:val="0073452D"/>
    <w:rsid w:val="00734755"/>
    <w:rsid w:val="00734834"/>
    <w:rsid w:val="007350A8"/>
    <w:rsid w:val="0073591F"/>
    <w:rsid w:val="00735E7F"/>
    <w:rsid w:val="00735F5F"/>
    <w:rsid w:val="00736365"/>
    <w:rsid w:val="0073651D"/>
    <w:rsid w:val="00736773"/>
    <w:rsid w:val="00736899"/>
    <w:rsid w:val="00736C76"/>
    <w:rsid w:val="00736C9B"/>
    <w:rsid w:val="007371F0"/>
    <w:rsid w:val="007372A2"/>
    <w:rsid w:val="00737BD1"/>
    <w:rsid w:val="00737C96"/>
    <w:rsid w:val="00740251"/>
    <w:rsid w:val="007403AD"/>
    <w:rsid w:val="00740694"/>
    <w:rsid w:val="007406AD"/>
    <w:rsid w:val="007413E9"/>
    <w:rsid w:val="00741418"/>
    <w:rsid w:val="00741C7D"/>
    <w:rsid w:val="00741F21"/>
    <w:rsid w:val="0074262E"/>
    <w:rsid w:val="0074299B"/>
    <w:rsid w:val="00743094"/>
    <w:rsid w:val="007430CB"/>
    <w:rsid w:val="007436A7"/>
    <w:rsid w:val="00743D46"/>
    <w:rsid w:val="00744286"/>
    <w:rsid w:val="007443C2"/>
    <w:rsid w:val="00744655"/>
    <w:rsid w:val="007448F1"/>
    <w:rsid w:val="00744B19"/>
    <w:rsid w:val="00744B2A"/>
    <w:rsid w:val="00745B62"/>
    <w:rsid w:val="00745D5F"/>
    <w:rsid w:val="00746068"/>
    <w:rsid w:val="007469DC"/>
    <w:rsid w:val="0074728D"/>
    <w:rsid w:val="00747E97"/>
    <w:rsid w:val="00747FFE"/>
    <w:rsid w:val="007506D8"/>
    <w:rsid w:val="00750977"/>
    <w:rsid w:val="00750D28"/>
    <w:rsid w:val="00750D59"/>
    <w:rsid w:val="007515F6"/>
    <w:rsid w:val="007526E7"/>
    <w:rsid w:val="007535E5"/>
    <w:rsid w:val="007536D9"/>
    <w:rsid w:val="007537C5"/>
    <w:rsid w:val="007539CE"/>
    <w:rsid w:val="00753E41"/>
    <w:rsid w:val="00754BDB"/>
    <w:rsid w:val="00755375"/>
    <w:rsid w:val="007554CB"/>
    <w:rsid w:val="007554E3"/>
    <w:rsid w:val="0075567B"/>
    <w:rsid w:val="00755E5C"/>
    <w:rsid w:val="00756B03"/>
    <w:rsid w:val="00756E83"/>
    <w:rsid w:val="0075706D"/>
    <w:rsid w:val="0075725F"/>
    <w:rsid w:val="007574B2"/>
    <w:rsid w:val="00757600"/>
    <w:rsid w:val="00761856"/>
    <w:rsid w:val="00761C18"/>
    <w:rsid w:val="00761D40"/>
    <w:rsid w:val="00761E19"/>
    <w:rsid w:val="007631F5"/>
    <w:rsid w:val="00764B74"/>
    <w:rsid w:val="00764CCE"/>
    <w:rsid w:val="00764ED8"/>
    <w:rsid w:val="00764EE9"/>
    <w:rsid w:val="0076560E"/>
    <w:rsid w:val="007656A3"/>
    <w:rsid w:val="00765862"/>
    <w:rsid w:val="007659EE"/>
    <w:rsid w:val="007662CC"/>
    <w:rsid w:val="00766ED0"/>
    <w:rsid w:val="00770367"/>
    <w:rsid w:val="00770A55"/>
    <w:rsid w:val="00770C8E"/>
    <w:rsid w:val="00771570"/>
    <w:rsid w:val="00771685"/>
    <w:rsid w:val="00771F12"/>
    <w:rsid w:val="0077210F"/>
    <w:rsid w:val="00772144"/>
    <w:rsid w:val="007723AE"/>
    <w:rsid w:val="00772D09"/>
    <w:rsid w:val="0077312D"/>
    <w:rsid w:val="007734BC"/>
    <w:rsid w:val="00773554"/>
    <w:rsid w:val="007741A3"/>
    <w:rsid w:val="00774B20"/>
    <w:rsid w:val="00775125"/>
    <w:rsid w:val="007754ED"/>
    <w:rsid w:val="007758D3"/>
    <w:rsid w:val="00775DD8"/>
    <w:rsid w:val="0077687A"/>
    <w:rsid w:val="00776A59"/>
    <w:rsid w:val="007771E5"/>
    <w:rsid w:val="00777264"/>
    <w:rsid w:val="00780561"/>
    <w:rsid w:val="00780F8C"/>
    <w:rsid w:val="007812C9"/>
    <w:rsid w:val="00781438"/>
    <w:rsid w:val="007815B7"/>
    <w:rsid w:val="0078161D"/>
    <w:rsid w:val="0078275C"/>
    <w:rsid w:val="00782959"/>
    <w:rsid w:val="0078355F"/>
    <w:rsid w:val="00783C91"/>
    <w:rsid w:val="00783D62"/>
    <w:rsid w:val="007840EE"/>
    <w:rsid w:val="0078432F"/>
    <w:rsid w:val="007845BB"/>
    <w:rsid w:val="00784724"/>
    <w:rsid w:val="007850FA"/>
    <w:rsid w:val="0078511A"/>
    <w:rsid w:val="00785AD9"/>
    <w:rsid w:val="00785BDD"/>
    <w:rsid w:val="00786236"/>
    <w:rsid w:val="00786E5A"/>
    <w:rsid w:val="0078710E"/>
    <w:rsid w:val="00787981"/>
    <w:rsid w:val="00790655"/>
    <w:rsid w:val="007908DA"/>
    <w:rsid w:val="007923A8"/>
    <w:rsid w:val="00792671"/>
    <w:rsid w:val="007930CF"/>
    <w:rsid w:val="007935C5"/>
    <w:rsid w:val="007944DF"/>
    <w:rsid w:val="00794AC9"/>
    <w:rsid w:val="007956E2"/>
    <w:rsid w:val="00795AB2"/>
    <w:rsid w:val="007961B2"/>
    <w:rsid w:val="0079633B"/>
    <w:rsid w:val="007969FF"/>
    <w:rsid w:val="00796ABC"/>
    <w:rsid w:val="00797BE0"/>
    <w:rsid w:val="007A002D"/>
    <w:rsid w:val="007A007A"/>
    <w:rsid w:val="007A041E"/>
    <w:rsid w:val="007A0517"/>
    <w:rsid w:val="007A0ADB"/>
    <w:rsid w:val="007A1996"/>
    <w:rsid w:val="007A26BA"/>
    <w:rsid w:val="007A2718"/>
    <w:rsid w:val="007A2787"/>
    <w:rsid w:val="007A27B1"/>
    <w:rsid w:val="007A29AA"/>
    <w:rsid w:val="007A2CF2"/>
    <w:rsid w:val="007A2EE1"/>
    <w:rsid w:val="007A3688"/>
    <w:rsid w:val="007A38AA"/>
    <w:rsid w:val="007A38B6"/>
    <w:rsid w:val="007A42B8"/>
    <w:rsid w:val="007A631C"/>
    <w:rsid w:val="007A64FB"/>
    <w:rsid w:val="007A66F1"/>
    <w:rsid w:val="007A6868"/>
    <w:rsid w:val="007A6CA8"/>
    <w:rsid w:val="007B040F"/>
    <w:rsid w:val="007B0610"/>
    <w:rsid w:val="007B1700"/>
    <w:rsid w:val="007B1C62"/>
    <w:rsid w:val="007B2450"/>
    <w:rsid w:val="007B30FF"/>
    <w:rsid w:val="007B34D0"/>
    <w:rsid w:val="007B3E01"/>
    <w:rsid w:val="007B3E59"/>
    <w:rsid w:val="007B3F0F"/>
    <w:rsid w:val="007B3FE7"/>
    <w:rsid w:val="007B4113"/>
    <w:rsid w:val="007B4A56"/>
    <w:rsid w:val="007B4CE2"/>
    <w:rsid w:val="007B544E"/>
    <w:rsid w:val="007B5623"/>
    <w:rsid w:val="007B6B6F"/>
    <w:rsid w:val="007B6C34"/>
    <w:rsid w:val="007B7023"/>
    <w:rsid w:val="007B73ED"/>
    <w:rsid w:val="007B79A8"/>
    <w:rsid w:val="007B7C81"/>
    <w:rsid w:val="007C0015"/>
    <w:rsid w:val="007C0374"/>
    <w:rsid w:val="007C0DED"/>
    <w:rsid w:val="007C1AED"/>
    <w:rsid w:val="007C236E"/>
    <w:rsid w:val="007C26B3"/>
    <w:rsid w:val="007C29A6"/>
    <w:rsid w:val="007C3583"/>
    <w:rsid w:val="007C36E3"/>
    <w:rsid w:val="007C38BC"/>
    <w:rsid w:val="007C38FE"/>
    <w:rsid w:val="007C3EF7"/>
    <w:rsid w:val="007C44A8"/>
    <w:rsid w:val="007C47AE"/>
    <w:rsid w:val="007C4C05"/>
    <w:rsid w:val="007C502C"/>
    <w:rsid w:val="007C5094"/>
    <w:rsid w:val="007C5C41"/>
    <w:rsid w:val="007C5F91"/>
    <w:rsid w:val="007C6237"/>
    <w:rsid w:val="007C6DC5"/>
    <w:rsid w:val="007C75BF"/>
    <w:rsid w:val="007C79F8"/>
    <w:rsid w:val="007D0007"/>
    <w:rsid w:val="007D07CE"/>
    <w:rsid w:val="007D0EAC"/>
    <w:rsid w:val="007D1122"/>
    <w:rsid w:val="007D1CE0"/>
    <w:rsid w:val="007D1FDE"/>
    <w:rsid w:val="007D2880"/>
    <w:rsid w:val="007D2C01"/>
    <w:rsid w:val="007D2EE2"/>
    <w:rsid w:val="007D2F16"/>
    <w:rsid w:val="007D351E"/>
    <w:rsid w:val="007D38F4"/>
    <w:rsid w:val="007D3BE7"/>
    <w:rsid w:val="007D3E94"/>
    <w:rsid w:val="007D3FD0"/>
    <w:rsid w:val="007D586B"/>
    <w:rsid w:val="007D5D31"/>
    <w:rsid w:val="007D5EC7"/>
    <w:rsid w:val="007D619C"/>
    <w:rsid w:val="007D6E6D"/>
    <w:rsid w:val="007D7CC6"/>
    <w:rsid w:val="007E09CB"/>
    <w:rsid w:val="007E0CD4"/>
    <w:rsid w:val="007E0D8B"/>
    <w:rsid w:val="007E222E"/>
    <w:rsid w:val="007E2416"/>
    <w:rsid w:val="007E2D05"/>
    <w:rsid w:val="007E2F8F"/>
    <w:rsid w:val="007E310D"/>
    <w:rsid w:val="007E35FD"/>
    <w:rsid w:val="007E47C4"/>
    <w:rsid w:val="007E53B4"/>
    <w:rsid w:val="007E5C2F"/>
    <w:rsid w:val="007E5CFC"/>
    <w:rsid w:val="007E62AA"/>
    <w:rsid w:val="007E6E13"/>
    <w:rsid w:val="007E713C"/>
    <w:rsid w:val="007F04CD"/>
    <w:rsid w:val="007F04F6"/>
    <w:rsid w:val="007F05AC"/>
    <w:rsid w:val="007F06F6"/>
    <w:rsid w:val="007F0A22"/>
    <w:rsid w:val="007F0CC2"/>
    <w:rsid w:val="007F136C"/>
    <w:rsid w:val="007F1EF9"/>
    <w:rsid w:val="007F27D1"/>
    <w:rsid w:val="007F29E6"/>
    <w:rsid w:val="007F2C88"/>
    <w:rsid w:val="007F2F84"/>
    <w:rsid w:val="007F4631"/>
    <w:rsid w:val="007F489E"/>
    <w:rsid w:val="007F4AE1"/>
    <w:rsid w:val="007F579A"/>
    <w:rsid w:val="007F58AD"/>
    <w:rsid w:val="007F5B92"/>
    <w:rsid w:val="007F5F55"/>
    <w:rsid w:val="007F6F85"/>
    <w:rsid w:val="007F74E6"/>
    <w:rsid w:val="007F7506"/>
    <w:rsid w:val="007F78CA"/>
    <w:rsid w:val="007F7D3C"/>
    <w:rsid w:val="007F7FD2"/>
    <w:rsid w:val="008004D6"/>
    <w:rsid w:val="00800678"/>
    <w:rsid w:val="00800A3E"/>
    <w:rsid w:val="00802186"/>
    <w:rsid w:val="0080276C"/>
    <w:rsid w:val="00802793"/>
    <w:rsid w:val="00802FC4"/>
    <w:rsid w:val="008031CC"/>
    <w:rsid w:val="008036EA"/>
    <w:rsid w:val="00803746"/>
    <w:rsid w:val="008038D1"/>
    <w:rsid w:val="00803EA0"/>
    <w:rsid w:val="008040C4"/>
    <w:rsid w:val="00804250"/>
    <w:rsid w:val="0080455E"/>
    <w:rsid w:val="00804988"/>
    <w:rsid w:val="00804BA7"/>
    <w:rsid w:val="00805147"/>
    <w:rsid w:val="00805C7F"/>
    <w:rsid w:val="0080617C"/>
    <w:rsid w:val="00806574"/>
    <w:rsid w:val="00806667"/>
    <w:rsid w:val="008070AA"/>
    <w:rsid w:val="00807995"/>
    <w:rsid w:val="00810195"/>
    <w:rsid w:val="008104C4"/>
    <w:rsid w:val="00810961"/>
    <w:rsid w:val="008114B0"/>
    <w:rsid w:val="00811ADE"/>
    <w:rsid w:val="00811B92"/>
    <w:rsid w:val="00811BBD"/>
    <w:rsid w:val="0081235F"/>
    <w:rsid w:val="008128B3"/>
    <w:rsid w:val="00813834"/>
    <w:rsid w:val="00814054"/>
    <w:rsid w:val="00814202"/>
    <w:rsid w:val="00814586"/>
    <w:rsid w:val="0081488B"/>
    <w:rsid w:val="00814B5E"/>
    <w:rsid w:val="00814E9F"/>
    <w:rsid w:val="00815A29"/>
    <w:rsid w:val="00816D6A"/>
    <w:rsid w:val="00816FEA"/>
    <w:rsid w:val="00817FC2"/>
    <w:rsid w:val="00820A3A"/>
    <w:rsid w:val="008214AF"/>
    <w:rsid w:val="0082227D"/>
    <w:rsid w:val="0082359F"/>
    <w:rsid w:val="00823B0A"/>
    <w:rsid w:val="008240CE"/>
    <w:rsid w:val="00824909"/>
    <w:rsid w:val="0082509B"/>
    <w:rsid w:val="00825222"/>
    <w:rsid w:val="008255CB"/>
    <w:rsid w:val="00825C89"/>
    <w:rsid w:val="0082646C"/>
    <w:rsid w:val="00827170"/>
    <w:rsid w:val="00827537"/>
    <w:rsid w:val="008275FE"/>
    <w:rsid w:val="008277DE"/>
    <w:rsid w:val="00827904"/>
    <w:rsid w:val="00832145"/>
    <w:rsid w:val="008326A7"/>
    <w:rsid w:val="008328AF"/>
    <w:rsid w:val="00832C2E"/>
    <w:rsid w:val="00833435"/>
    <w:rsid w:val="0083425F"/>
    <w:rsid w:val="00834AF0"/>
    <w:rsid w:val="00835343"/>
    <w:rsid w:val="0083568A"/>
    <w:rsid w:val="0083571A"/>
    <w:rsid w:val="008357CB"/>
    <w:rsid w:val="00836B10"/>
    <w:rsid w:val="00837806"/>
    <w:rsid w:val="00837BAF"/>
    <w:rsid w:val="00837E6E"/>
    <w:rsid w:val="008400AC"/>
    <w:rsid w:val="008407FD"/>
    <w:rsid w:val="008408E9"/>
    <w:rsid w:val="00840F8D"/>
    <w:rsid w:val="00841526"/>
    <w:rsid w:val="008418EE"/>
    <w:rsid w:val="00841BCE"/>
    <w:rsid w:val="00841CFE"/>
    <w:rsid w:val="00841DFD"/>
    <w:rsid w:val="00841E53"/>
    <w:rsid w:val="00842F81"/>
    <w:rsid w:val="008431DA"/>
    <w:rsid w:val="00844072"/>
    <w:rsid w:val="008448DA"/>
    <w:rsid w:val="00844AFD"/>
    <w:rsid w:val="00844B0B"/>
    <w:rsid w:val="00844CA9"/>
    <w:rsid w:val="00845EDA"/>
    <w:rsid w:val="00846228"/>
    <w:rsid w:val="00846454"/>
    <w:rsid w:val="00846B73"/>
    <w:rsid w:val="008477B2"/>
    <w:rsid w:val="00850483"/>
    <w:rsid w:val="00850786"/>
    <w:rsid w:val="00850A92"/>
    <w:rsid w:val="00850F23"/>
    <w:rsid w:val="008511DD"/>
    <w:rsid w:val="008517DE"/>
    <w:rsid w:val="00851A2A"/>
    <w:rsid w:val="00851A6C"/>
    <w:rsid w:val="00851A72"/>
    <w:rsid w:val="008526C8"/>
    <w:rsid w:val="00853006"/>
    <w:rsid w:val="00853115"/>
    <w:rsid w:val="008535E4"/>
    <w:rsid w:val="008538E8"/>
    <w:rsid w:val="00853925"/>
    <w:rsid w:val="008547B8"/>
    <w:rsid w:val="00854B42"/>
    <w:rsid w:val="00854D41"/>
    <w:rsid w:val="00855AC7"/>
    <w:rsid w:val="00855E40"/>
    <w:rsid w:val="00855FA9"/>
    <w:rsid w:val="00856427"/>
    <w:rsid w:val="0085691F"/>
    <w:rsid w:val="00856F85"/>
    <w:rsid w:val="00857D2B"/>
    <w:rsid w:val="008608CF"/>
    <w:rsid w:val="008618E5"/>
    <w:rsid w:val="00862991"/>
    <w:rsid w:val="00862BCE"/>
    <w:rsid w:val="0086302B"/>
    <w:rsid w:val="008648C4"/>
    <w:rsid w:val="00864B7F"/>
    <w:rsid w:val="00864BC8"/>
    <w:rsid w:val="00864D0E"/>
    <w:rsid w:val="00865155"/>
    <w:rsid w:val="00865264"/>
    <w:rsid w:val="00865277"/>
    <w:rsid w:val="008652F0"/>
    <w:rsid w:val="0086546B"/>
    <w:rsid w:val="0086639D"/>
    <w:rsid w:val="008678DF"/>
    <w:rsid w:val="00867992"/>
    <w:rsid w:val="008706CA"/>
    <w:rsid w:val="00870A1C"/>
    <w:rsid w:val="0087114B"/>
    <w:rsid w:val="0087188E"/>
    <w:rsid w:val="00871FE2"/>
    <w:rsid w:val="00872641"/>
    <w:rsid w:val="00873513"/>
    <w:rsid w:val="00873538"/>
    <w:rsid w:val="00873B85"/>
    <w:rsid w:val="00873D22"/>
    <w:rsid w:val="00873F75"/>
    <w:rsid w:val="00874A0D"/>
    <w:rsid w:val="00874CB5"/>
    <w:rsid w:val="00874F50"/>
    <w:rsid w:val="0087500A"/>
    <w:rsid w:val="00875A30"/>
    <w:rsid w:val="00875EAF"/>
    <w:rsid w:val="00875FD4"/>
    <w:rsid w:val="00876F5E"/>
    <w:rsid w:val="0087707A"/>
    <w:rsid w:val="00877378"/>
    <w:rsid w:val="00877D60"/>
    <w:rsid w:val="00880012"/>
    <w:rsid w:val="00880453"/>
    <w:rsid w:val="00880EF7"/>
    <w:rsid w:val="00881398"/>
    <w:rsid w:val="00881972"/>
    <w:rsid w:val="00881AD2"/>
    <w:rsid w:val="008822ED"/>
    <w:rsid w:val="00882FE7"/>
    <w:rsid w:val="008831AA"/>
    <w:rsid w:val="0088321A"/>
    <w:rsid w:val="00883CF4"/>
    <w:rsid w:val="00883E8F"/>
    <w:rsid w:val="008848B3"/>
    <w:rsid w:val="00885A5A"/>
    <w:rsid w:val="00886205"/>
    <w:rsid w:val="00886A86"/>
    <w:rsid w:val="00886ADD"/>
    <w:rsid w:val="008873FA"/>
    <w:rsid w:val="0088796E"/>
    <w:rsid w:val="00887A66"/>
    <w:rsid w:val="00887BFB"/>
    <w:rsid w:val="00887CE8"/>
    <w:rsid w:val="00887F75"/>
    <w:rsid w:val="00890AE2"/>
    <w:rsid w:val="008914C0"/>
    <w:rsid w:val="00891BBC"/>
    <w:rsid w:val="0089218D"/>
    <w:rsid w:val="00892A75"/>
    <w:rsid w:val="008931C6"/>
    <w:rsid w:val="00893C8B"/>
    <w:rsid w:val="00893EFB"/>
    <w:rsid w:val="00894747"/>
    <w:rsid w:val="0089486E"/>
    <w:rsid w:val="0089543D"/>
    <w:rsid w:val="00895A46"/>
    <w:rsid w:val="00895F7E"/>
    <w:rsid w:val="00895FB9"/>
    <w:rsid w:val="00896C57"/>
    <w:rsid w:val="00897434"/>
    <w:rsid w:val="008A01E4"/>
    <w:rsid w:val="008A046E"/>
    <w:rsid w:val="008A04ED"/>
    <w:rsid w:val="008A17F6"/>
    <w:rsid w:val="008A1B2C"/>
    <w:rsid w:val="008A1D8F"/>
    <w:rsid w:val="008A2949"/>
    <w:rsid w:val="008A33B3"/>
    <w:rsid w:val="008A38FB"/>
    <w:rsid w:val="008A3BEC"/>
    <w:rsid w:val="008A4108"/>
    <w:rsid w:val="008A45C3"/>
    <w:rsid w:val="008A460A"/>
    <w:rsid w:val="008A4813"/>
    <w:rsid w:val="008A4911"/>
    <w:rsid w:val="008A4CAC"/>
    <w:rsid w:val="008A522D"/>
    <w:rsid w:val="008A5D96"/>
    <w:rsid w:val="008A5FE9"/>
    <w:rsid w:val="008A6378"/>
    <w:rsid w:val="008A7106"/>
    <w:rsid w:val="008A71E0"/>
    <w:rsid w:val="008A7D25"/>
    <w:rsid w:val="008B04DA"/>
    <w:rsid w:val="008B1B80"/>
    <w:rsid w:val="008B212B"/>
    <w:rsid w:val="008B26D9"/>
    <w:rsid w:val="008B35E5"/>
    <w:rsid w:val="008B362B"/>
    <w:rsid w:val="008B3A10"/>
    <w:rsid w:val="008B3D88"/>
    <w:rsid w:val="008B4583"/>
    <w:rsid w:val="008B45DA"/>
    <w:rsid w:val="008B6E46"/>
    <w:rsid w:val="008B78C2"/>
    <w:rsid w:val="008B7FC4"/>
    <w:rsid w:val="008C01CB"/>
    <w:rsid w:val="008C0530"/>
    <w:rsid w:val="008C1478"/>
    <w:rsid w:val="008C1995"/>
    <w:rsid w:val="008C2763"/>
    <w:rsid w:val="008C45C1"/>
    <w:rsid w:val="008C46CE"/>
    <w:rsid w:val="008C4C93"/>
    <w:rsid w:val="008C4E4F"/>
    <w:rsid w:val="008C5281"/>
    <w:rsid w:val="008C5B21"/>
    <w:rsid w:val="008C6326"/>
    <w:rsid w:val="008C6C87"/>
    <w:rsid w:val="008C702B"/>
    <w:rsid w:val="008C75C3"/>
    <w:rsid w:val="008C7662"/>
    <w:rsid w:val="008D04FC"/>
    <w:rsid w:val="008D056A"/>
    <w:rsid w:val="008D0E1C"/>
    <w:rsid w:val="008D13AD"/>
    <w:rsid w:val="008D1A5B"/>
    <w:rsid w:val="008D1C1F"/>
    <w:rsid w:val="008D20AD"/>
    <w:rsid w:val="008D21AE"/>
    <w:rsid w:val="008D243B"/>
    <w:rsid w:val="008D263E"/>
    <w:rsid w:val="008D35A6"/>
    <w:rsid w:val="008D3EE3"/>
    <w:rsid w:val="008D413B"/>
    <w:rsid w:val="008D45F2"/>
    <w:rsid w:val="008D5361"/>
    <w:rsid w:val="008D5484"/>
    <w:rsid w:val="008D5A04"/>
    <w:rsid w:val="008D61C1"/>
    <w:rsid w:val="008D6291"/>
    <w:rsid w:val="008E03C7"/>
    <w:rsid w:val="008E06E0"/>
    <w:rsid w:val="008E0CEC"/>
    <w:rsid w:val="008E1E69"/>
    <w:rsid w:val="008E203F"/>
    <w:rsid w:val="008E2BF9"/>
    <w:rsid w:val="008E2C93"/>
    <w:rsid w:val="008E2D1D"/>
    <w:rsid w:val="008E39CA"/>
    <w:rsid w:val="008E3E27"/>
    <w:rsid w:val="008E3FA5"/>
    <w:rsid w:val="008E41AB"/>
    <w:rsid w:val="008E4A27"/>
    <w:rsid w:val="008E4F95"/>
    <w:rsid w:val="008E5094"/>
    <w:rsid w:val="008E5B8F"/>
    <w:rsid w:val="008E5D67"/>
    <w:rsid w:val="008E620A"/>
    <w:rsid w:val="008E652B"/>
    <w:rsid w:val="008E6834"/>
    <w:rsid w:val="008E7599"/>
    <w:rsid w:val="008E789A"/>
    <w:rsid w:val="008E7D33"/>
    <w:rsid w:val="008F0843"/>
    <w:rsid w:val="008F0E75"/>
    <w:rsid w:val="008F1374"/>
    <w:rsid w:val="008F1590"/>
    <w:rsid w:val="008F2086"/>
    <w:rsid w:val="008F2377"/>
    <w:rsid w:val="008F2C53"/>
    <w:rsid w:val="008F3138"/>
    <w:rsid w:val="008F381B"/>
    <w:rsid w:val="008F3987"/>
    <w:rsid w:val="008F3A67"/>
    <w:rsid w:val="008F3ACD"/>
    <w:rsid w:val="008F3FD2"/>
    <w:rsid w:val="008F4191"/>
    <w:rsid w:val="008F4AA2"/>
    <w:rsid w:val="008F4DEB"/>
    <w:rsid w:val="008F4F8C"/>
    <w:rsid w:val="008F502B"/>
    <w:rsid w:val="008F5059"/>
    <w:rsid w:val="008F51C7"/>
    <w:rsid w:val="008F598F"/>
    <w:rsid w:val="008F5BF5"/>
    <w:rsid w:val="008F6A64"/>
    <w:rsid w:val="008F7376"/>
    <w:rsid w:val="00900166"/>
    <w:rsid w:val="0090067A"/>
    <w:rsid w:val="0090143C"/>
    <w:rsid w:val="009021EC"/>
    <w:rsid w:val="0090323D"/>
    <w:rsid w:val="009034A1"/>
    <w:rsid w:val="009040BD"/>
    <w:rsid w:val="0090422B"/>
    <w:rsid w:val="00905277"/>
    <w:rsid w:val="0090537C"/>
    <w:rsid w:val="0090587C"/>
    <w:rsid w:val="009065C1"/>
    <w:rsid w:val="00906968"/>
    <w:rsid w:val="00907321"/>
    <w:rsid w:val="009075FD"/>
    <w:rsid w:val="009079BA"/>
    <w:rsid w:val="00907BDF"/>
    <w:rsid w:val="00910240"/>
    <w:rsid w:val="00910AF9"/>
    <w:rsid w:val="00910C72"/>
    <w:rsid w:val="00910CB1"/>
    <w:rsid w:val="009110C7"/>
    <w:rsid w:val="009112EF"/>
    <w:rsid w:val="00911BE7"/>
    <w:rsid w:val="00911D96"/>
    <w:rsid w:val="009124C7"/>
    <w:rsid w:val="009129FD"/>
    <w:rsid w:val="00913974"/>
    <w:rsid w:val="00913E06"/>
    <w:rsid w:val="00914C46"/>
    <w:rsid w:val="00914DE6"/>
    <w:rsid w:val="00914FD7"/>
    <w:rsid w:val="009151C5"/>
    <w:rsid w:val="009159B7"/>
    <w:rsid w:val="00915A42"/>
    <w:rsid w:val="00915A70"/>
    <w:rsid w:val="00915E83"/>
    <w:rsid w:val="009167EC"/>
    <w:rsid w:val="00916C9B"/>
    <w:rsid w:val="00916CBC"/>
    <w:rsid w:val="00916D71"/>
    <w:rsid w:val="009178B7"/>
    <w:rsid w:val="00917CB8"/>
    <w:rsid w:val="00917D0C"/>
    <w:rsid w:val="009200E1"/>
    <w:rsid w:val="0092073C"/>
    <w:rsid w:val="00920DE5"/>
    <w:rsid w:val="00921495"/>
    <w:rsid w:val="0092258D"/>
    <w:rsid w:val="0092276D"/>
    <w:rsid w:val="00922819"/>
    <w:rsid w:val="0092295A"/>
    <w:rsid w:val="00922D65"/>
    <w:rsid w:val="00923643"/>
    <w:rsid w:val="00924402"/>
    <w:rsid w:val="00925432"/>
    <w:rsid w:val="009271C3"/>
    <w:rsid w:val="00927214"/>
    <w:rsid w:val="00927BA7"/>
    <w:rsid w:val="00927DA3"/>
    <w:rsid w:val="009305FF"/>
    <w:rsid w:val="009307C9"/>
    <w:rsid w:val="00930ECC"/>
    <w:rsid w:val="0093167A"/>
    <w:rsid w:val="009326A1"/>
    <w:rsid w:val="0093271B"/>
    <w:rsid w:val="00932D6F"/>
    <w:rsid w:val="00933ABD"/>
    <w:rsid w:val="00934100"/>
    <w:rsid w:val="009344D7"/>
    <w:rsid w:val="009344EE"/>
    <w:rsid w:val="0093492A"/>
    <w:rsid w:val="00934994"/>
    <w:rsid w:val="00934DF4"/>
    <w:rsid w:val="009351EB"/>
    <w:rsid w:val="00935A5B"/>
    <w:rsid w:val="00935D3C"/>
    <w:rsid w:val="00936686"/>
    <w:rsid w:val="00936B66"/>
    <w:rsid w:val="00937565"/>
    <w:rsid w:val="00940493"/>
    <w:rsid w:val="00941AA2"/>
    <w:rsid w:val="00941DC3"/>
    <w:rsid w:val="00942560"/>
    <w:rsid w:val="009431BD"/>
    <w:rsid w:val="009434DE"/>
    <w:rsid w:val="0094367C"/>
    <w:rsid w:val="00943FC6"/>
    <w:rsid w:val="00944AB6"/>
    <w:rsid w:val="009459D2"/>
    <w:rsid w:val="0094600F"/>
    <w:rsid w:val="00946022"/>
    <w:rsid w:val="0094664C"/>
    <w:rsid w:val="00947DBD"/>
    <w:rsid w:val="00947E0C"/>
    <w:rsid w:val="00951D97"/>
    <w:rsid w:val="00951F21"/>
    <w:rsid w:val="00951F80"/>
    <w:rsid w:val="00952408"/>
    <w:rsid w:val="0095380B"/>
    <w:rsid w:val="00953F0C"/>
    <w:rsid w:val="00953FFE"/>
    <w:rsid w:val="00954931"/>
    <w:rsid w:val="0095496C"/>
    <w:rsid w:val="00954BD6"/>
    <w:rsid w:val="00956BB8"/>
    <w:rsid w:val="00957A66"/>
    <w:rsid w:val="00957B05"/>
    <w:rsid w:val="009602D5"/>
    <w:rsid w:val="009603D8"/>
    <w:rsid w:val="00960581"/>
    <w:rsid w:val="00960773"/>
    <w:rsid w:val="00960A89"/>
    <w:rsid w:val="009611EF"/>
    <w:rsid w:val="00961EE3"/>
    <w:rsid w:val="00961F98"/>
    <w:rsid w:val="009634AC"/>
    <w:rsid w:val="00964E4D"/>
    <w:rsid w:val="00964E58"/>
    <w:rsid w:val="00965EFE"/>
    <w:rsid w:val="009661C9"/>
    <w:rsid w:val="0096626A"/>
    <w:rsid w:val="00966F2F"/>
    <w:rsid w:val="00966FA5"/>
    <w:rsid w:val="00967733"/>
    <w:rsid w:val="00967FFD"/>
    <w:rsid w:val="009704A4"/>
    <w:rsid w:val="00970675"/>
    <w:rsid w:val="009708C8"/>
    <w:rsid w:val="00970FD2"/>
    <w:rsid w:val="00971F8D"/>
    <w:rsid w:val="0097294E"/>
    <w:rsid w:val="00972E58"/>
    <w:rsid w:val="0097363D"/>
    <w:rsid w:val="00973CE4"/>
    <w:rsid w:val="00973DD4"/>
    <w:rsid w:val="0097421E"/>
    <w:rsid w:val="00974B07"/>
    <w:rsid w:val="00974E71"/>
    <w:rsid w:val="00974F84"/>
    <w:rsid w:val="00975412"/>
    <w:rsid w:val="00976819"/>
    <w:rsid w:val="00977026"/>
    <w:rsid w:val="00977609"/>
    <w:rsid w:val="009804F9"/>
    <w:rsid w:val="00980A9E"/>
    <w:rsid w:val="009815AB"/>
    <w:rsid w:val="009823A4"/>
    <w:rsid w:val="009831AA"/>
    <w:rsid w:val="009839B9"/>
    <w:rsid w:val="009843B8"/>
    <w:rsid w:val="009857A0"/>
    <w:rsid w:val="00985923"/>
    <w:rsid w:val="009861BA"/>
    <w:rsid w:val="00986346"/>
    <w:rsid w:val="0098647C"/>
    <w:rsid w:val="009872FA"/>
    <w:rsid w:val="009878FE"/>
    <w:rsid w:val="0099032C"/>
    <w:rsid w:val="00990424"/>
    <w:rsid w:val="0099086B"/>
    <w:rsid w:val="00990DC2"/>
    <w:rsid w:val="00990DE8"/>
    <w:rsid w:val="00990EC7"/>
    <w:rsid w:val="00991327"/>
    <w:rsid w:val="009914E0"/>
    <w:rsid w:val="00991A5A"/>
    <w:rsid w:val="00991C23"/>
    <w:rsid w:val="00992ACB"/>
    <w:rsid w:val="00992C0A"/>
    <w:rsid w:val="00992F37"/>
    <w:rsid w:val="00993271"/>
    <w:rsid w:val="0099403C"/>
    <w:rsid w:val="009940CD"/>
    <w:rsid w:val="0099607D"/>
    <w:rsid w:val="00996ED6"/>
    <w:rsid w:val="009974A5"/>
    <w:rsid w:val="009977B3"/>
    <w:rsid w:val="009A0483"/>
    <w:rsid w:val="009A0E9E"/>
    <w:rsid w:val="009A182B"/>
    <w:rsid w:val="009A183D"/>
    <w:rsid w:val="009A23D7"/>
    <w:rsid w:val="009A2C93"/>
    <w:rsid w:val="009A3FD2"/>
    <w:rsid w:val="009A406D"/>
    <w:rsid w:val="009A4306"/>
    <w:rsid w:val="009A4B7F"/>
    <w:rsid w:val="009A4D7A"/>
    <w:rsid w:val="009A5732"/>
    <w:rsid w:val="009A579B"/>
    <w:rsid w:val="009A5AF3"/>
    <w:rsid w:val="009A68E7"/>
    <w:rsid w:val="009A6EC1"/>
    <w:rsid w:val="009A7AA6"/>
    <w:rsid w:val="009A7FCF"/>
    <w:rsid w:val="009B0AEB"/>
    <w:rsid w:val="009B1C8B"/>
    <w:rsid w:val="009B1CBA"/>
    <w:rsid w:val="009B20DB"/>
    <w:rsid w:val="009B239F"/>
    <w:rsid w:val="009B2ACA"/>
    <w:rsid w:val="009B34D3"/>
    <w:rsid w:val="009B3542"/>
    <w:rsid w:val="009B3950"/>
    <w:rsid w:val="009B3A8C"/>
    <w:rsid w:val="009B4526"/>
    <w:rsid w:val="009B46F0"/>
    <w:rsid w:val="009B66ED"/>
    <w:rsid w:val="009B67F9"/>
    <w:rsid w:val="009B70EA"/>
    <w:rsid w:val="009B78A2"/>
    <w:rsid w:val="009C00B4"/>
    <w:rsid w:val="009C0194"/>
    <w:rsid w:val="009C111C"/>
    <w:rsid w:val="009C1F30"/>
    <w:rsid w:val="009C321A"/>
    <w:rsid w:val="009C37D9"/>
    <w:rsid w:val="009C411C"/>
    <w:rsid w:val="009C433F"/>
    <w:rsid w:val="009C4DD2"/>
    <w:rsid w:val="009C5CD4"/>
    <w:rsid w:val="009C5DE0"/>
    <w:rsid w:val="009C64B3"/>
    <w:rsid w:val="009C6545"/>
    <w:rsid w:val="009C65B1"/>
    <w:rsid w:val="009C6944"/>
    <w:rsid w:val="009C7105"/>
    <w:rsid w:val="009C710B"/>
    <w:rsid w:val="009C778D"/>
    <w:rsid w:val="009C7F21"/>
    <w:rsid w:val="009D287F"/>
    <w:rsid w:val="009D2BE0"/>
    <w:rsid w:val="009D2DBD"/>
    <w:rsid w:val="009D2F35"/>
    <w:rsid w:val="009D3D47"/>
    <w:rsid w:val="009D3EAF"/>
    <w:rsid w:val="009D4A7D"/>
    <w:rsid w:val="009D54A2"/>
    <w:rsid w:val="009D5821"/>
    <w:rsid w:val="009D5B63"/>
    <w:rsid w:val="009D6C0D"/>
    <w:rsid w:val="009D6CB5"/>
    <w:rsid w:val="009D7932"/>
    <w:rsid w:val="009D7FB9"/>
    <w:rsid w:val="009E0605"/>
    <w:rsid w:val="009E060E"/>
    <w:rsid w:val="009E0620"/>
    <w:rsid w:val="009E0F11"/>
    <w:rsid w:val="009E118C"/>
    <w:rsid w:val="009E159B"/>
    <w:rsid w:val="009E25E4"/>
    <w:rsid w:val="009E3219"/>
    <w:rsid w:val="009E3565"/>
    <w:rsid w:val="009E36FF"/>
    <w:rsid w:val="009E57E9"/>
    <w:rsid w:val="009E59FF"/>
    <w:rsid w:val="009E5F76"/>
    <w:rsid w:val="009E5FC7"/>
    <w:rsid w:val="009E6E4A"/>
    <w:rsid w:val="009E6FE2"/>
    <w:rsid w:val="009E7C6F"/>
    <w:rsid w:val="009E7FE6"/>
    <w:rsid w:val="009F0517"/>
    <w:rsid w:val="009F09FC"/>
    <w:rsid w:val="009F0A21"/>
    <w:rsid w:val="009F0D54"/>
    <w:rsid w:val="009F135B"/>
    <w:rsid w:val="009F1748"/>
    <w:rsid w:val="009F18B9"/>
    <w:rsid w:val="009F1D0D"/>
    <w:rsid w:val="009F2060"/>
    <w:rsid w:val="009F22C9"/>
    <w:rsid w:val="009F2DA3"/>
    <w:rsid w:val="009F367D"/>
    <w:rsid w:val="009F42DC"/>
    <w:rsid w:val="009F4360"/>
    <w:rsid w:val="009F4F51"/>
    <w:rsid w:val="009F51E8"/>
    <w:rsid w:val="009F5516"/>
    <w:rsid w:val="009F5B36"/>
    <w:rsid w:val="009F5F43"/>
    <w:rsid w:val="009F6701"/>
    <w:rsid w:val="009F6704"/>
    <w:rsid w:val="009F6BDB"/>
    <w:rsid w:val="009F6BDE"/>
    <w:rsid w:val="009F6EDD"/>
    <w:rsid w:val="009F73A2"/>
    <w:rsid w:val="009F7DAF"/>
    <w:rsid w:val="009F7FC5"/>
    <w:rsid w:val="00A00891"/>
    <w:rsid w:val="00A01328"/>
    <w:rsid w:val="00A01347"/>
    <w:rsid w:val="00A01872"/>
    <w:rsid w:val="00A01BF1"/>
    <w:rsid w:val="00A0245D"/>
    <w:rsid w:val="00A02921"/>
    <w:rsid w:val="00A02945"/>
    <w:rsid w:val="00A02A0E"/>
    <w:rsid w:val="00A02AF8"/>
    <w:rsid w:val="00A02B1B"/>
    <w:rsid w:val="00A031AC"/>
    <w:rsid w:val="00A03EF7"/>
    <w:rsid w:val="00A03F00"/>
    <w:rsid w:val="00A04C15"/>
    <w:rsid w:val="00A064E0"/>
    <w:rsid w:val="00A06C5E"/>
    <w:rsid w:val="00A06C93"/>
    <w:rsid w:val="00A06E7F"/>
    <w:rsid w:val="00A07A5C"/>
    <w:rsid w:val="00A10291"/>
    <w:rsid w:val="00A10B03"/>
    <w:rsid w:val="00A10C05"/>
    <w:rsid w:val="00A1105B"/>
    <w:rsid w:val="00A132A9"/>
    <w:rsid w:val="00A13585"/>
    <w:rsid w:val="00A1364F"/>
    <w:rsid w:val="00A13703"/>
    <w:rsid w:val="00A13950"/>
    <w:rsid w:val="00A13B98"/>
    <w:rsid w:val="00A1451D"/>
    <w:rsid w:val="00A1485B"/>
    <w:rsid w:val="00A14DA1"/>
    <w:rsid w:val="00A1518C"/>
    <w:rsid w:val="00A151A3"/>
    <w:rsid w:val="00A152C1"/>
    <w:rsid w:val="00A16825"/>
    <w:rsid w:val="00A169EC"/>
    <w:rsid w:val="00A16BE2"/>
    <w:rsid w:val="00A16FD9"/>
    <w:rsid w:val="00A172DE"/>
    <w:rsid w:val="00A173AA"/>
    <w:rsid w:val="00A17B4D"/>
    <w:rsid w:val="00A17C35"/>
    <w:rsid w:val="00A17ED9"/>
    <w:rsid w:val="00A2047B"/>
    <w:rsid w:val="00A211A7"/>
    <w:rsid w:val="00A2132A"/>
    <w:rsid w:val="00A2140E"/>
    <w:rsid w:val="00A21891"/>
    <w:rsid w:val="00A22075"/>
    <w:rsid w:val="00A22BC1"/>
    <w:rsid w:val="00A23364"/>
    <w:rsid w:val="00A23769"/>
    <w:rsid w:val="00A23C04"/>
    <w:rsid w:val="00A2444E"/>
    <w:rsid w:val="00A24B51"/>
    <w:rsid w:val="00A24E58"/>
    <w:rsid w:val="00A252E7"/>
    <w:rsid w:val="00A2697F"/>
    <w:rsid w:val="00A27442"/>
    <w:rsid w:val="00A301E3"/>
    <w:rsid w:val="00A30B5C"/>
    <w:rsid w:val="00A30CE9"/>
    <w:rsid w:val="00A31091"/>
    <w:rsid w:val="00A310B7"/>
    <w:rsid w:val="00A312A6"/>
    <w:rsid w:val="00A316B1"/>
    <w:rsid w:val="00A325B6"/>
    <w:rsid w:val="00A345C2"/>
    <w:rsid w:val="00A345F5"/>
    <w:rsid w:val="00A356E8"/>
    <w:rsid w:val="00A3570F"/>
    <w:rsid w:val="00A359AA"/>
    <w:rsid w:val="00A3629F"/>
    <w:rsid w:val="00A36BBB"/>
    <w:rsid w:val="00A40863"/>
    <w:rsid w:val="00A40C2D"/>
    <w:rsid w:val="00A41795"/>
    <w:rsid w:val="00A41A79"/>
    <w:rsid w:val="00A41E77"/>
    <w:rsid w:val="00A4220E"/>
    <w:rsid w:val="00A42A98"/>
    <w:rsid w:val="00A42BDA"/>
    <w:rsid w:val="00A4309F"/>
    <w:rsid w:val="00A43576"/>
    <w:rsid w:val="00A450E4"/>
    <w:rsid w:val="00A454C6"/>
    <w:rsid w:val="00A4553E"/>
    <w:rsid w:val="00A4579E"/>
    <w:rsid w:val="00A464C4"/>
    <w:rsid w:val="00A46525"/>
    <w:rsid w:val="00A469DD"/>
    <w:rsid w:val="00A46DD1"/>
    <w:rsid w:val="00A477B0"/>
    <w:rsid w:val="00A47FE1"/>
    <w:rsid w:val="00A50175"/>
    <w:rsid w:val="00A50AC7"/>
    <w:rsid w:val="00A53E03"/>
    <w:rsid w:val="00A54C91"/>
    <w:rsid w:val="00A55053"/>
    <w:rsid w:val="00A55291"/>
    <w:rsid w:val="00A552BE"/>
    <w:rsid w:val="00A5535D"/>
    <w:rsid w:val="00A55897"/>
    <w:rsid w:val="00A558B6"/>
    <w:rsid w:val="00A55FD9"/>
    <w:rsid w:val="00A56820"/>
    <w:rsid w:val="00A56DC3"/>
    <w:rsid w:val="00A56DEC"/>
    <w:rsid w:val="00A575D2"/>
    <w:rsid w:val="00A57686"/>
    <w:rsid w:val="00A60092"/>
    <w:rsid w:val="00A60457"/>
    <w:rsid w:val="00A60CB3"/>
    <w:rsid w:val="00A61428"/>
    <w:rsid w:val="00A61A8F"/>
    <w:rsid w:val="00A61C06"/>
    <w:rsid w:val="00A61FB7"/>
    <w:rsid w:val="00A626D2"/>
    <w:rsid w:val="00A63552"/>
    <w:rsid w:val="00A63817"/>
    <w:rsid w:val="00A642BC"/>
    <w:rsid w:val="00A64FC1"/>
    <w:rsid w:val="00A65A3D"/>
    <w:rsid w:val="00A65E65"/>
    <w:rsid w:val="00A664ED"/>
    <w:rsid w:val="00A66877"/>
    <w:rsid w:val="00A66EDC"/>
    <w:rsid w:val="00A67652"/>
    <w:rsid w:val="00A67927"/>
    <w:rsid w:val="00A7001F"/>
    <w:rsid w:val="00A70209"/>
    <w:rsid w:val="00A70437"/>
    <w:rsid w:val="00A70B36"/>
    <w:rsid w:val="00A7229D"/>
    <w:rsid w:val="00A72BA2"/>
    <w:rsid w:val="00A73134"/>
    <w:rsid w:val="00A7365C"/>
    <w:rsid w:val="00A73801"/>
    <w:rsid w:val="00A7386E"/>
    <w:rsid w:val="00A73B21"/>
    <w:rsid w:val="00A74359"/>
    <w:rsid w:val="00A74B55"/>
    <w:rsid w:val="00A75366"/>
    <w:rsid w:val="00A76819"/>
    <w:rsid w:val="00A76AEF"/>
    <w:rsid w:val="00A776EB"/>
    <w:rsid w:val="00A777E8"/>
    <w:rsid w:val="00A7797E"/>
    <w:rsid w:val="00A77CD1"/>
    <w:rsid w:val="00A80415"/>
    <w:rsid w:val="00A806FE"/>
    <w:rsid w:val="00A80CEF"/>
    <w:rsid w:val="00A80CFB"/>
    <w:rsid w:val="00A80F11"/>
    <w:rsid w:val="00A80F55"/>
    <w:rsid w:val="00A8105D"/>
    <w:rsid w:val="00A810B4"/>
    <w:rsid w:val="00A82AE7"/>
    <w:rsid w:val="00A834CD"/>
    <w:rsid w:val="00A835FF"/>
    <w:rsid w:val="00A8409D"/>
    <w:rsid w:val="00A84591"/>
    <w:rsid w:val="00A847CE"/>
    <w:rsid w:val="00A84887"/>
    <w:rsid w:val="00A84E39"/>
    <w:rsid w:val="00A8528A"/>
    <w:rsid w:val="00A8670A"/>
    <w:rsid w:val="00A868DD"/>
    <w:rsid w:val="00A86C32"/>
    <w:rsid w:val="00A8709B"/>
    <w:rsid w:val="00A90721"/>
    <w:rsid w:val="00A90881"/>
    <w:rsid w:val="00A908E1"/>
    <w:rsid w:val="00A90D01"/>
    <w:rsid w:val="00A91025"/>
    <w:rsid w:val="00A91518"/>
    <w:rsid w:val="00A92A09"/>
    <w:rsid w:val="00A92E1D"/>
    <w:rsid w:val="00A93DA4"/>
    <w:rsid w:val="00A9451A"/>
    <w:rsid w:val="00A94976"/>
    <w:rsid w:val="00A9508A"/>
    <w:rsid w:val="00A951F2"/>
    <w:rsid w:val="00A95256"/>
    <w:rsid w:val="00A95538"/>
    <w:rsid w:val="00A95539"/>
    <w:rsid w:val="00A9559C"/>
    <w:rsid w:val="00A95E92"/>
    <w:rsid w:val="00A96812"/>
    <w:rsid w:val="00A97731"/>
    <w:rsid w:val="00A97850"/>
    <w:rsid w:val="00A97881"/>
    <w:rsid w:val="00AA094A"/>
    <w:rsid w:val="00AA0AA3"/>
    <w:rsid w:val="00AA1982"/>
    <w:rsid w:val="00AA1C73"/>
    <w:rsid w:val="00AA2167"/>
    <w:rsid w:val="00AA2374"/>
    <w:rsid w:val="00AA295B"/>
    <w:rsid w:val="00AA32AC"/>
    <w:rsid w:val="00AA4B4E"/>
    <w:rsid w:val="00AA4B78"/>
    <w:rsid w:val="00AA59CC"/>
    <w:rsid w:val="00AA59E5"/>
    <w:rsid w:val="00AA5C63"/>
    <w:rsid w:val="00AA5CE2"/>
    <w:rsid w:val="00AA60DE"/>
    <w:rsid w:val="00AA6119"/>
    <w:rsid w:val="00AA6864"/>
    <w:rsid w:val="00AA6A45"/>
    <w:rsid w:val="00AA74C3"/>
    <w:rsid w:val="00AA7F57"/>
    <w:rsid w:val="00AB02E1"/>
    <w:rsid w:val="00AB06D6"/>
    <w:rsid w:val="00AB0AAD"/>
    <w:rsid w:val="00AB0BDA"/>
    <w:rsid w:val="00AB1335"/>
    <w:rsid w:val="00AB1A3F"/>
    <w:rsid w:val="00AB3638"/>
    <w:rsid w:val="00AB3E2D"/>
    <w:rsid w:val="00AB441A"/>
    <w:rsid w:val="00AB4A68"/>
    <w:rsid w:val="00AB4A74"/>
    <w:rsid w:val="00AB4CAD"/>
    <w:rsid w:val="00AB4F19"/>
    <w:rsid w:val="00AB54D0"/>
    <w:rsid w:val="00AB6073"/>
    <w:rsid w:val="00AB6B23"/>
    <w:rsid w:val="00AB6CF5"/>
    <w:rsid w:val="00AB764D"/>
    <w:rsid w:val="00AB7E4C"/>
    <w:rsid w:val="00AC0203"/>
    <w:rsid w:val="00AC0ABE"/>
    <w:rsid w:val="00AC0B62"/>
    <w:rsid w:val="00AC0E43"/>
    <w:rsid w:val="00AC0F46"/>
    <w:rsid w:val="00AC19D7"/>
    <w:rsid w:val="00AC2B4A"/>
    <w:rsid w:val="00AC2DA2"/>
    <w:rsid w:val="00AC33F0"/>
    <w:rsid w:val="00AC3962"/>
    <w:rsid w:val="00AC4FF2"/>
    <w:rsid w:val="00AC591D"/>
    <w:rsid w:val="00AC5B6C"/>
    <w:rsid w:val="00AC5C68"/>
    <w:rsid w:val="00AC5DF4"/>
    <w:rsid w:val="00AC670F"/>
    <w:rsid w:val="00AC6A55"/>
    <w:rsid w:val="00AC7522"/>
    <w:rsid w:val="00AC7D0F"/>
    <w:rsid w:val="00AC7EB3"/>
    <w:rsid w:val="00AD02CC"/>
    <w:rsid w:val="00AD0769"/>
    <w:rsid w:val="00AD077E"/>
    <w:rsid w:val="00AD1107"/>
    <w:rsid w:val="00AD1155"/>
    <w:rsid w:val="00AD1328"/>
    <w:rsid w:val="00AD149B"/>
    <w:rsid w:val="00AD1F2E"/>
    <w:rsid w:val="00AD2AF6"/>
    <w:rsid w:val="00AD3693"/>
    <w:rsid w:val="00AD39D3"/>
    <w:rsid w:val="00AD41D8"/>
    <w:rsid w:val="00AD4468"/>
    <w:rsid w:val="00AD483F"/>
    <w:rsid w:val="00AD4DA9"/>
    <w:rsid w:val="00AD4EE5"/>
    <w:rsid w:val="00AD561E"/>
    <w:rsid w:val="00AD61FD"/>
    <w:rsid w:val="00AD6990"/>
    <w:rsid w:val="00AD6FE0"/>
    <w:rsid w:val="00AD7AD7"/>
    <w:rsid w:val="00AE005B"/>
    <w:rsid w:val="00AE0854"/>
    <w:rsid w:val="00AE0BB7"/>
    <w:rsid w:val="00AE147C"/>
    <w:rsid w:val="00AE15BA"/>
    <w:rsid w:val="00AE1618"/>
    <w:rsid w:val="00AE17E7"/>
    <w:rsid w:val="00AE1D33"/>
    <w:rsid w:val="00AE2158"/>
    <w:rsid w:val="00AE25FA"/>
    <w:rsid w:val="00AE385A"/>
    <w:rsid w:val="00AE3AEA"/>
    <w:rsid w:val="00AE3E3C"/>
    <w:rsid w:val="00AE44B2"/>
    <w:rsid w:val="00AE4510"/>
    <w:rsid w:val="00AE53A2"/>
    <w:rsid w:val="00AE549D"/>
    <w:rsid w:val="00AE5E4D"/>
    <w:rsid w:val="00AE68CD"/>
    <w:rsid w:val="00AE7973"/>
    <w:rsid w:val="00AF0303"/>
    <w:rsid w:val="00AF0607"/>
    <w:rsid w:val="00AF0A92"/>
    <w:rsid w:val="00AF0BCC"/>
    <w:rsid w:val="00AF110C"/>
    <w:rsid w:val="00AF2B82"/>
    <w:rsid w:val="00AF2C85"/>
    <w:rsid w:val="00AF3097"/>
    <w:rsid w:val="00AF3205"/>
    <w:rsid w:val="00AF3426"/>
    <w:rsid w:val="00AF36C5"/>
    <w:rsid w:val="00AF39F4"/>
    <w:rsid w:val="00AF41A6"/>
    <w:rsid w:val="00AF43ED"/>
    <w:rsid w:val="00AF4992"/>
    <w:rsid w:val="00AF4D2D"/>
    <w:rsid w:val="00AF50A8"/>
    <w:rsid w:val="00AF54D6"/>
    <w:rsid w:val="00AF5871"/>
    <w:rsid w:val="00AF6138"/>
    <w:rsid w:val="00AF6346"/>
    <w:rsid w:val="00AF6C24"/>
    <w:rsid w:val="00AF71D7"/>
    <w:rsid w:val="00AF7CDF"/>
    <w:rsid w:val="00AF7E2A"/>
    <w:rsid w:val="00AF7EFC"/>
    <w:rsid w:val="00B0087D"/>
    <w:rsid w:val="00B0091E"/>
    <w:rsid w:val="00B00AE8"/>
    <w:rsid w:val="00B00B46"/>
    <w:rsid w:val="00B0115A"/>
    <w:rsid w:val="00B01482"/>
    <w:rsid w:val="00B02322"/>
    <w:rsid w:val="00B033B1"/>
    <w:rsid w:val="00B03962"/>
    <w:rsid w:val="00B044C9"/>
    <w:rsid w:val="00B046CA"/>
    <w:rsid w:val="00B05478"/>
    <w:rsid w:val="00B0559F"/>
    <w:rsid w:val="00B058D7"/>
    <w:rsid w:val="00B062E4"/>
    <w:rsid w:val="00B0633A"/>
    <w:rsid w:val="00B067A5"/>
    <w:rsid w:val="00B06E18"/>
    <w:rsid w:val="00B06F70"/>
    <w:rsid w:val="00B07245"/>
    <w:rsid w:val="00B079F7"/>
    <w:rsid w:val="00B07EE8"/>
    <w:rsid w:val="00B10476"/>
    <w:rsid w:val="00B10477"/>
    <w:rsid w:val="00B10585"/>
    <w:rsid w:val="00B10950"/>
    <w:rsid w:val="00B10CE6"/>
    <w:rsid w:val="00B114F6"/>
    <w:rsid w:val="00B11AE3"/>
    <w:rsid w:val="00B12004"/>
    <w:rsid w:val="00B12256"/>
    <w:rsid w:val="00B1252C"/>
    <w:rsid w:val="00B12ECF"/>
    <w:rsid w:val="00B132C7"/>
    <w:rsid w:val="00B13987"/>
    <w:rsid w:val="00B13D85"/>
    <w:rsid w:val="00B14770"/>
    <w:rsid w:val="00B14EDB"/>
    <w:rsid w:val="00B14F5A"/>
    <w:rsid w:val="00B15D66"/>
    <w:rsid w:val="00B16B7C"/>
    <w:rsid w:val="00B16CC7"/>
    <w:rsid w:val="00B17461"/>
    <w:rsid w:val="00B17D3D"/>
    <w:rsid w:val="00B2046C"/>
    <w:rsid w:val="00B2147B"/>
    <w:rsid w:val="00B220C8"/>
    <w:rsid w:val="00B22A44"/>
    <w:rsid w:val="00B22E69"/>
    <w:rsid w:val="00B232BF"/>
    <w:rsid w:val="00B234C8"/>
    <w:rsid w:val="00B23759"/>
    <w:rsid w:val="00B23778"/>
    <w:rsid w:val="00B23AC2"/>
    <w:rsid w:val="00B2405B"/>
    <w:rsid w:val="00B2405F"/>
    <w:rsid w:val="00B24489"/>
    <w:rsid w:val="00B24BC3"/>
    <w:rsid w:val="00B25A0D"/>
    <w:rsid w:val="00B25E53"/>
    <w:rsid w:val="00B2619C"/>
    <w:rsid w:val="00B26814"/>
    <w:rsid w:val="00B26CE1"/>
    <w:rsid w:val="00B26D0A"/>
    <w:rsid w:val="00B26ED6"/>
    <w:rsid w:val="00B27D5B"/>
    <w:rsid w:val="00B300F3"/>
    <w:rsid w:val="00B30565"/>
    <w:rsid w:val="00B315FA"/>
    <w:rsid w:val="00B328B8"/>
    <w:rsid w:val="00B32D90"/>
    <w:rsid w:val="00B33016"/>
    <w:rsid w:val="00B33AF2"/>
    <w:rsid w:val="00B33C18"/>
    <w:rsid w:val="00B33E2A"/>
    <w:rsid w:val="00B34679"/>
    <w:rsid w:val="00B34EB8"/>
    <w:rsid w:val="00B35157"/>
    <w:rsid w:val="00B35D6C"/>
    <w:rsid w:val="00B36B69"/>
    <w:rsid w:val="00B37268"/>
    <w:rsid w:val="00B37482"/>
    <w:rsid w:val="00B378C4"/>
    <w:rsid w:val="00B37DB5"/>
    <w:rsid w:val="00B37F2D"/>
    <w:rsid w:val="00B40235"/>
    <w:rsid w:val="00B40848"/>
    <w:rsid w:val="00B4088D"/>
    <w:rsid w:val="00B40E70"/>
    <w:rsid w:val="00B412D4"/>
    <w:rsid w:val="00B41470"/>
    <w:rsid w:val="00B41603"/>
    <w:rsid w:val="00B41614"/>
    <w:rsid w:val="00B41630"/>
    <w:rsid w:val="00B4234D"/>
    <w:rsid w:val="00B423C5"/>
    <w:rsid w:val="00B4280E"/>
    <w:rsid w:val="00B428A9"/>
    <w:rsid w:val="00B42B22"/>
    <w:rsid w:val="00B43767"/>
    <w:rsid w:val="00B437A8"/>
    <w:rsid w:val="00B43D2A"/>
    <w:rsid w:val="00B43F5D"/>
    <w:rsid w:val="00B44BDE"/>
    <w:rsid w:val="00B4561D"/>
    <w:rsid w:val="00B45B5C"/>
    <w:rsid w:val="00B461F1"/>
    <w:rsid w:val="00B46257"/>
    <w:rsid w:val="00B46918"/>
    <w:rsid w:val="00B47B7E"/>
    <w:rsid w:val="00B512C0"/>
    <w:rsid w:val="00B517EE"/>
    <w:rsid w:val="00B51F22"/>
    <w:rsid w:val="00B5281D"/>
    <w:rsid w:val="00B5289D"/>
    <w:rsid w:val="00B53510"/>
    <w:rsid w:val="00B546BA"/>
    <w:rsid w:val="00B5491E"/>
    <w:rsid w:val="00B5558D"/>
    <w:rsid w:val="00B55B05"/>
    <w:rsid w:val="00B5619D"/>
    <w:rsid w:val="00B5674A"/>
    <w:rsid w:val="00B56919"/>
    <w:rsid w:val="00B56C0B"/>
    <w:rsid w:val="00B575DA"/>
    <w:rsid w:val="00B57EBE"/>
    <w:rsid w:val="00B600D3"/>
    <w:rsid w:val="00B60746"/>
    <w:rsid w:val="00B61168"/>
    <w:rsid w:val="00B61515"/>
    <w:rsid w:val="00B618E7"/>
    <w:rsid w:val="00B61935"/>
    <w:rsid w:val="00B61EC9"/>
    <w:rsid w:val="00B63908"/>
    <w:rsid w:val="00B6390B"/>
    <w:rsid w:val="00B64700"/>
    <w:rsid w:val="00B65691"/>
    <w:rsid w:val="00B656A0"/>
    <w:rsid w:val="00B65848"/>
    <w:rsid w:val="00B65A1A"/>
    <w:rsid w:val="00B65CF5"/>
    <w:rsid w:val="00B67055"/>
    <w:rsid w:val="00B67201"/>
    <w:rsid w:val="00B67292"/>
    <w:rsid w:val="00B67490"/>
    <w:rsid w:val="00B677F4"/>
    <w:rsid w:val="00B67F73"/>
    <w:rsid w:val="00B7072C"/>
    <w:rsid w:val="00B70863"/>
    <w:rsid w:val="00B720EB"/>
    <w:rsid w:val="00B729C8"/>
    <w:rsid w:val="00B7327D"/>
    <w:rsid w:val="00B735A8"/>
    <w:rsid w:val="00B73E83"/>
    <w:rsid w:val="00B7464F"/>
    <w:rsid w:val="00B74D10"/>
    <w:rsid w:val="00B74D60"/>
    <w:rsid w:val="00B76514"/>
    <w:rsid w:val="00B769B8"/>
    <w:rsid w:val="00B76F4B"/>
    <w:rsid w:val="00B77569"/>
    <w:rsid w:val="00B77C85"/>
    <w:rsid w:val="00B806C7"/>
    <w:rsid w:val="00B80B24"/>
    <w:rsid w:val="00B814CB"/>
    <w:rsid w:val="00B8181E"/>
    <w:rsid w:val="00B81ADD"/>
    <w:rsid w:val="00B82A81"/>
    <w:rsid w:val="00B82CDB"/>
    <w:rsid w:val="00B83F34"/>
    <w:rsid w:val="00B84213"/>
    <w:rsid w:val="00B84742"/>
    <w:rsid w:val="00B848A5"/>
    <w:rsid w:val="00B853BF"/>
    <w:rsid w:val="00B858A5"/>
    <w:rsid w:val="00B863B1"/>
    <w:rsid w:val="00B864D6"/>
    <w:rsid w:val="00B8665A"/>
    <w:rsid w:val="00B86FFF"/>
    <w:rsid w:val="00B87178"/>
    <w:rsid w:val="00B87831"/>
    <w:rsid w:val="00B8790D"/>
    <w:rsid w:val="00B9037D"/>
    <w:rsid w:val="00B903FB"/>
    <w:rsid w:val="00B908CB"/>
    <w:rsid w:val="00B90ABD"/>
    <w:rsid w:val="00B90E28"/>
    <w:rsid w:val="00B91296"/>
    <w:rsid w:val="00B91DCD"/>
    <w:rsid w:val="00B91F38"/>
    <w:rsid w:val="00B93524"/>
    <w:rsid w:val="00B938F5"/>
    <w:rsid w:val="00B93EF6"/>
    <w:rsid w:val="00B9427B"/>
    <w:rsid w:val="00B94308"/>
    <w:rsid w:val="00B94622"/>
    <w:rsid w:val="00B94A47"/>
    <w:rsid w:val="00B94C19"/>
    <w:rsid w:val="00B952AE"/>
    <w:rsid w:val="00B95B04"/>
    <w:rsid w:val="00B96B02"/>
    <w:rsid w:val="00B974FE"/>
    <w:rsid w:val="00B97572"/>
    <w:rsid w:val="00B9760E"/>
    <w:rsid w:val="00BA01C2"/>
    <w:rsid w:val="00BA0243"/>
    <w:rsid w:val="00BA1209"/>
    <w:rsid w:val="00BA1386"/>
    <w:rsid w:val="00BA1EE0"/>
    <w:rsid w:val="00BA2181"/>
    <w:rsid w:val="00BA3FC7"/>
    <w:rsid w:val="00BA4CA2"/>
    <w:rsid w:val="00BA52CB"/>
    <w:rsid w:val="00BA54C7"/>
    <w:rsid w:val="00BA5A33"/>
    <w:rsid w:val="00BA67E2"/>
    <w:rsid w:val="00BA699F"/>
    <w:rsid w:val="00BA6A9B"/>
    <w:rsid w:val="00BA6D63"/>
    <w:rsid w:val="00BA755D"/>
    <w:rsid w:val="00BA7764"/>
    <w:rsid w:val="00BA7813"/>
    <w:rsid w:val="00BB0B01"/>
    <w:rsid w:val="00BB0E41"/>
    <w:rsid w:val="00BB1BA7"/>
    <w:rsid w:val="00BB1E91"/>
    <w:rsid w:val="00BB3057"/>
    <w:rsid w:val="00BB3A1C"/>
    <w:rsid w:val="00BB3A2D"/>
    <w:rsid w:val="00BB3FF3"/>
    <w:rsid w:val="00BB4256"/>
    <w:rsid w:val="00BB46F8"/>
    <w:rsid w:val="00BB68AA"/>
    <w:rsid w:val="00BB6ADB"/>
    <w:rsid w:val="00BB6DC4"/>
    <w:rsid w:val="00BB6E53"/>
    <w:rsid w:val="00BB70E0"/>
    <w:rsid w:val="00BB7A3B"/>
    <w:rsid w:val="00BC029D"/>
    <w:rsid w:val="00BC107D"/>
    <w:rsid w:val="00BC28E7"/>
    <w:rsid w:val="00BC31AF"/>
    <w:rsid w:val="00BC3986"/>
    <w:rsid w:val="00BC554C"/>
    <w:rsid w:val="00BC5AD6"/>
    <w:rsid w:val="00BC5CF4"/>
    <w:rsid w:val="00BC5F83"/>
    <w:rsid w:val="00BC690C"/>
    <w:rsid w:val="00BC6F3F"/>
    <w:rsid w:val="00BC70A6"/>
    <w:rsid w:val="00BC73DD"/>
    <w:rsid w:val="00BD03B2"/>
    <w:rsid w:val="00BD0532"/>
    <w:rsid w:val="00BD16E7"/>
    <w:rsid w:val="00BD23BA"/>
    <w:rsid w:val="00BD2449"/>
    <w:rsid w:val="00BD25CF"/>
    <w:rsid w:val="00BD378E"/>
    <w:rsid w:val="00BD42C3"/>
    <w:rsid w:val="00BD45E2"/>
    <w:rsid w:val="00BD47AC"/>
    <w:rsid w:val="00BD4B27"/>
    <w:rsid w:val="00BD52C3"/>
    <w:rsid w:val="00BD5330"/>
    <w:rsid w:val="00BD53EF"/>
    <w:rsid w:val="00BD54FC"/>
    <w:rsid w:val="00BD57B7"/>
    <w:rsid w:val="00BD5EAB"/>
    <w:rsid w:val="00BD6104"/>
    <w:rsid w:val="00BD66C6"/>
    <w:rsid w:val="00BD6A30"/>
    <w:rsid w:val="00BD6B3F"/>
    <w:rsid w:val="00BD7106"/>
    <w:rsid w:val="00BD7230"/>
    <w:rsid w:val="00BD745E"/>
    <w:rsid w:val="00BD7674"/>
    <w:rsid w:val="00BD79C2"/>
    <w:rsid w:val="00BD79CE"/>
    <w:rsid w:val="00BE0877"/>
    <w:rsid w:val="00BE0FA3"/>
    <w:rsid w:val="00BE1594"/>
    <w:rsid w:val="00BE204C"/>
    <w:rsid w:val="00BE21F2"/>
    <w:rsid w:val="00BE2386"/>
    <w:rsid w:val="00BE3ECB"/>
    <w:rsid w:val="00BE4266"/>
    <w:rsid w:val="00BE5158"/>
    <w:rsid w:val="00BE5206"/>
    <w:rsid w:val="00BE5A5C"/>
    <w:rsid w:val="00BE5CCE"/>
    <w:rsid w:val="00BE6158"/>
    <w:rsid w:val="00BE68E7"/>
    <w:rsid w:val="00BE6F6A"/>
    <w:rsid w:val="00BE7A30"/>
    <w:rsid w:val="00BF0478"/>
    <w:rsid w:val="00BF065E"/>
    <w:rsid w:val="00BF095E"/>
    <w:rsid w:val="00BF0EC9"/>
    <w:rsid w:val="00BF0FFC"/>
    <w:rsid w:val="00BF1553"/>
    <w:rsid w:val="00BF1D6F"/>
    <w:rsid w:val="00BF25C7"/>
    <w:rsid w:val="00BF2636"/>
    <w:rsid w:val="00BF280B"/>
    <w:rsid w:val="00BF2B09"/>
    <w:rsid w:val="00BF2D49"/>
    <w:rsid w:val="00BF2F64"/>
    <w:rsid w:val="00BF3080"/>
    <w:rsid w:val="00BF41C8"/>
    <w:rsid w:val="00BF50F2"/>
    <w:rsid w:val="00BF52E5"/>
    <w:rsid w:val="00BF53A5"/>
    <w:rsid w:val="00BF5406"/>
    <w:rsid w:val="00BF5C49"/>
    <w:rsid w:val="00BF64E4"/>
    <w:rsid w:val="00BF6E05"/>
    <w:rsid w:val="00BF7E6D"/>
    <w:rsid w:val="00C00140"/>
    <w:rsid w:val="00C0024D"/>
    <w:rsid w:val="00C00E62"/>
    <w:rsid w:val="00C01547"/>
    <w:rsid w:val="00C02C06"/>
    <w:rsid w:val="00C02E7C"/>
    <w:rsid w:val="00C03FD8"/>
    <w:rsid w:val="00C0421F"/>
    <w:rsid w:val="00C04782"/>
    <w:rsid w:val="00C04D25"/>
    <w:rsid w:val="00C04FF4"/>
    <w:rsid w:val="00C05BEA"/>
    <w:rsid w:val="00C0608F"/>
    <w:rsid w:val="00C064D1"/>
    <w:rsid w:val="00C067E8"/>
    <w:rsid w:val="00C06D76"/>
    <w:rsid w:val="00C06EA3"/>
    <w:rsid w:val="00C06EEB"/>
    <w:rsid w:val="00C100FA"/>
    <w:rsid w:val="00C1059C"/>
    <w:rsid w:val="00C10898"/>
    <w:rsid w:val="00C1136B"/>
    <w:rsid w:val="00C11590"/>
    <w:rsid w:val="00C1259E"/>
    <w:rsid w:val="00C13E6A"/>
    <w:rsid w:val="00C144F7"/>
    <w:rsid w:val="00C146BC"/>
    <w:rsid w:val="00C1503B"/>
    <w:rsid w:val="00C16AAF"/>
    <w:rsid w:val="00C16B12"/>
    <w:rsid w:val="00C16B3E"/>
    <w:rsid w:val="00C16CF8"/>
    <w:rsid w:val="00C1713D"/>
    <w:rsid w:val="00C17345"/>
    <w:rsid w:val="00C173A5"/>
    <w:rsid w:val="00C1795B"/>
    <w:rsid w:val="00C17994"/>
    <w:rsid w:val="00C17FFD"/>
    <w:rsid w:val="00C2094E"/>
    <w:rsid w:val="00C20D05"/>
    <w:rsid w:val="00C20EF6"/>
    <w:rsid w:val="00C211C1"/>
    <w:rsid w:val="00C21668"/>
    <w:rsid w:val="00C2180B"/>
    <w:rsid w:val="00C225CE"/>
    <w:rsid w:val="00C23428"/>
    <w:rsid w:val="00C2366B"/>
    <w:rsid w:val="00C23757"/>
    <w:rsid w:val="00C238A0"/>
    <w:rsid w:val="00C23AB8"/>
    <w:rsid w:val="00C24B4D"/>
    <w:rsid w:val="00C24ECB"/>
    <w:rsid w:val="00C253FF"/>
    <w:rsid w:val="00C25DDC"/>
    <w:rsid w:val="00C25E85"/>
    <w:rsid w:val="00C25F30"/>
    <w:rsid w:val="00C273B0"/>
    <w:rsid w:val="00C27409"/>
    <w:rsid w:val="00C2750A"/>
    <w:rsid w:val="00C27A03"/>
    <w:rsid w:val="00C30914"/>
    <w:rsid w:val="00C30A80"/>
    <w:rsid w:val="00C30B21"/>
    <w:rsid w:val="00C30E6F"/>
    <w:rsid w:val="00C31111"/>
    <w:rsid w:val="00C3120F"/>
    <w:rsid w:val="00C3122F"/>
    <w:rsid w:val="00C31A7D"/>
    <w:rsid w:val="00C31A87"/>
    <w:rsid w:val="00C32F18"/>
    <w:rsid w:val="00C32F2F"/>
    <w:rsid w:val="00C33E4E"/>
    <w:rsid w:val="00C33F91"/>
    <w:rsid w:val="00C34861"/>
    <w:rsid w:val="00C350BC"/>
    <w:rsid w:val="00C355AA"/>
    <w:rsid w:val="00C36116"/>
    <w:rsid w:val="00C36B3D"/>
    <w:rsid w:val="00C37A89"/>
    <w:rsid w:val="00C4000C"/>
    <w:rsid w:val="00C406F6"/>
    <w:rsid w:val="00C40C72"/>
    <w:rsid w:val="00C40E05"/>
    <w:rsid w:val="00C41B51"/>
    <w:rsid w:val="00C41DB6"/>
    <w:rsid w:val="00C42785"/>
    <w:rsid w:val="00C42E74"/>
    <w:rsid w:val="00C433A2"/>
    <w:rsid w:val="00C43734"/>
    <w:rsid w:val="00C44A10"/>
    <w:rsid w:val="00C4509F"/>
    <w:rsid w:val="00C467FA"/>
    <w:rsid w:val="00C468F9"/>
    <w:rsid w:val="00C470DA"/>
    <w:rsid w:val="00C472AE"/>
    <w:rsid w:val="00C478DD"/>
    <w:rsid w:val="00C47F9D"/>
    <w:rsid w:val="00C506A7"/>
    <w:rsid w:val="00C51617"/>
    <w:rsid w:val="00C51F44"/>
    <w:rsid w:val="00C52268"/>
    <w:rsid w:val="00C5238F"/>
    <w:rsid w:val="00C52536"/>
    <w:rsid w:val="00C52606"/>
    <w:rsid w:val="00C527AB"/>
    <w:rsid w:val="00C545DD"/>
    <w:rsid w:val="00C54DF9"/>
    <w:rsid w:val="00C54F75"/>
    <w:rsid w:val="00C5647D"/>
    <w:rsid w:val="00C56836"/>
    <w:rsid w:val="00C56CB1"/>
    <w:rsid w:val="00C56F81"/>
    <w:rsid w:val="00C5737E"/>
    <w:rsid w:val="00C573F9"/>
    <w:rsid w:val="00C57913"/>
    <w:rsid w:val="00C57B2E"/>
    <w:rsid w:val="00C57D4A"/>
    <w:rsid w:val="00C60282"/>
    <w:rsid w:val="00C6072F"/>
    <w:rsid w:val="00C61002"/>
    <w:rsid w:val="00C6142F"/>
    <w:rsid w:val="00C62232"/>
    <w:rsid w:val="00C62522"/>
    <w:rsid w:val="00C62CBF"/>
    <w:rsid w:val="00C6342E"/>
    <w:rsid w:val="00C63970"/>
    <w:rsid w:val="00C639E0"/>
    <w:rsid w:val="00C64A62"/>
    <w:rsid w:val="00C65179"/>
    <w:rsid w:val="00C65536"/>
    <w:rsid w:val="00C657CC"/>
    <w:rsid w:val="00C667CC"/>
    <w:rsid w:val="00C67875"/>
    <w:rsid w:val="00C67FA9"/>
    <w:rsid w:val="00C71948"/>
    <w:rsid w:val="00C71C26"/>
    <w:rsid w:val="00C71CA7"/>
    <w:rsid w:val="00C722E9"/>
    <w:rsid w:val="00C7284C"/>
    <w:rsid w:val="00C72EE8"/>
    <w:rsid w:val="00C74373"/>
    <w:rsid w:val="00C75978"/>
    <w:rsid w:val="00C75CC2"/>
    <w:rsid w:val="00C762DB"/>
    <w:rsid w:val="00C76316"/>
    <w:rsid w:val="00C7719A"/>
    <w:rsid w:val="00C775DB"/>
    <w:rsid w:val="00C8021B"/>
    <w:rsid w:val="00C807E1"/>
    <w:rsid w:val="00C8195A"/>
    <w:rsid w:val="00C81CB6"/>
    <w:rsid w:val="00C83692"/>
    <w:rsid w:val="00C84062"/>
    <w:rsid w:val="00C84711"/>
    <w:rsid w:val="00C849E4"/>
    <w:rsid w:val="00C85826"/>
    <w:rsid w:val="00C8585E"/>
    <w:rsid w:val="00C86DCE"/>
    <w:rsid w:val="00C87E90"/>
    <w:rsid w:val="00C87F37"/>
    <w:rsid w:val="00C907D7"/>
    <w:rsid w:val="00C90D97"/>
    <w:rsid w:val="00C9155D"/>
    <w:rsid w:val="00C91B66"/>
    <w:rsid w:val="00C932B2"/>
    <w:rsid w:val="00C93988"/>
    <w:rsid w:val="00C93E81"/>
    <w:rsid w:val="00C94020"/>
    <w:rsid w:val="00C9493F"/>
    <w:rsid w:val="00C94AFE"/>
    <w:rsid w:val="00C95090"/>
    <w:rsid w:val="00C951ED"/>
    <w:rsid w:val="00C95367"/>
    <w:rsid w:val="00C959B7"/>
    <w:rsid w:val="00C96729"/>
    <w:rsid w:val="00C96C66"/>
    <w:rsid w:val="00C96F74"/>
    <w:rsid w:val="00C97042"/>
    <w:rsid w:val="00C9708A"/>
    <w:rsid w:val="00C97471"/>
    <w:rsid w:val="00C9785F"/>
    <w:rsid w:val="00CA05F1"/>
    <w:rsid w:val="00CA07A5"/>
    <w:rsid w:val="00CA0996"/>
    <w:rsid w:val="00CA0B55"/>
    <w:rsid w:val="00CA15DC"/>
    <w:rsid w:val="00CA21B6"/>
    <w:rsid w:val="00CA2493"/>
    <w:rsid w:val="00CA271F"/>
    <w:rsid w:val="00CA2D65"/>
    <w:rsid w:val="00CA33F0"/>
    <w:rsid w:val="00CA36E3"/>
    <w:rsid w:val="00CA41CA"/>
    <w:rsid w:val="00CA42EA"/>
    <w:rsid w:val="00CA481C"/>
    <w:rsid w:val="00CA53FE"/>
    <w:rsid w:val="00CA5938"/>
    <w:rsid w:val="00CA5B54"/>
    <w:rsid w:val="00CA62B1"/>
    <w:rsid w:val="00CA6535"/>
    <w:rsid w:val="00CA726E"/>
    <w:rsid w:val="00CA7729"/>
    <w:rsid w:val="00CA77B0"/>
    <w:rsid w:val="00CA7C25"/>
    <w:rsid w:val="00CA7F71"/>
    <w:rsid w:val="00CB0139"/>
    <w:rsid w:val="00CB0AFA"/>
    <w:rsid w:val="00CB0C2C"/>
    <w:rsid w:val="00CB1294"/>
    <w:rsid w:val="00CB1C49"/>
    <w:rsid w:val="00CB1CD9"/>
    <w:rsid w:val="00CB1F55"/>
    <w:rsid w:val="00CB274B"/>
    <w:rsid w:val="00CB2C3F"/>
    <w:rsid w:val="00CB33A8"/>
    <w:rsid w:val="00CB489C"/>
    <w:rsid w:val="00CB4925"/>
    <w:rsid w:val="00CB4CE2"/>
    <w:rsid w:val="00CB4CEF"/>
    <w:rsid w:val="00CB5E3C"/>
    <w:rsid w:val="00CB7981"/>
    <w:rsid w:val="00CB7B68"/>
    <w:rsid w:val="00CB7BE1"/>
    <w:rsid w:val="00CC020D"/>
    <w:rsid w:val="00CC07EA"/>
    <w:rsid w:val="00CC0943"/>
    <w:rsid w:val="00CC0A06"/>
    <w:rsid w:val="00CC14A8"/>
    <w:rsid w:val="00CC16A7"/>
    <w:rsid w:val="00CC174A"/>
    <w:rsid w:val="00CC1D1B"/>
    <w:rsid w:val="00CC1DB0"/>
    <w:rsid w:val="00CC1FAE"/>
    <w:rsid w:val="00CC20E8"/>
    <w:rsid w:val="00CC2D31"/>
    <w:rsid w:val="00CC301A"/>
    <w:rsid w:val="00CC3058"/>
    <w:rsid w:val="00CC3D8D"/>
    <w:rsid w:val="00CC4551"/>
    <w:rsid w:val="00CC47C7"/>
    <w:rsid w:val="00CC4B87"/>
    <w:rsid w:val="00CC54AF"/>
    <w:rsid w:val="00CC5827"/>
    <w:rsid w:val="00CC5936"/>
    <w:rsid w:val="00CC5BE8"/>
    <w:rsid w:val="00CC7B87"/>
    <w:rsid w:val="00CC7EF8"/>
    <w:rsid w:val="00CD0109"/>
    <w:rsid w:val="00CD07A6"/>
    <w:rsid w:val="00CD0B03"/>
    <w:rsid w:val="00CD0EBC"/>
    <w:rsid w:val="00CD1B0B"/>
    <w:rsid w:val="00CD1D97"/>
    <w:rsid w:val="00CD1E1E"/>
    <w:rsid w:val="00CD1F6F"/>
    <w:rsid w:val="00CD2A68"/>
    <w:rsid w:val="00CD2D79"/>
    <w:rsid w:val="00CD53AB"/>
    <w:rsid w:val="00CD5646"/>
    <w:rsid w:val="00CD5899"/>
    <w:rsid w:val="00CD59DD"/>
    <w:rsid w:val="00CD7525"/>
    <w:rsid w:val="00CD7B93"/>
    <w:rsid w:val="00CE0CAD"/>
    <w:rsid w:val="00CE0E4B"/>
    <w:rsid w:val="00CE0F0D"/>
    <w:rsid w:val="00CE120F"/>
    <w:rsid w:val="00CE1263"/>
    <w:rsid w:val="00CE156D"/>
    <w:rsid w:val="00CE15BE"/>
    <w:rsid w:val="00CE1D15"/>
    <w:rsid w:val="00CE2235"/>
    <w:rsid w:val="00CE2D5E"/>
    <w:rsid w:val="00CE2DF5"/>
    <w:rsid w:val="00CE3CD7"/>
    <w:rsid w:val="00CE4477"/>
    <w:rsid w:val="00CE4753"/>
    <w:rsid w:val="00CE4C3D"/>
    <w:rsid w:val="00CE5805"/>
    <w:rsid w:val="00CE5943"/>
    <w:rsid w:val="00CE5AB5"/>
    <w:rsid w:val="00CE613B"/>
    <w:rsid w:val="00CE629A"/>
    <w:rsid w:val="00CE6418"/>
    <w:rsid w:val="00CE76E2"/>
    <w:rsid w:val="00CE787E"/>
    <w:rsid w:val="00CF027A"/>
    <w:rsid w:val="00CF046E"/>
    <w:rsid w:val="00CF0D7E"/>
    <w:rsid w:val="00CF0EB2"/>
    <w:rsid w:val="00CF115E"/>
    <w:rsid w:val="00CF16AC"/>
    <w:rsid w:val="00CF1C9F"/>
    <w:rsid w:val="00CF1E67"/>
    <w:rsid w:val="00CF2608"/>
    <w:rsid w:val="00CF2BBF"/>
    <w:rsid w:val="00CF329C"/>
    <w:rsid w:val="00CF32FB"/>
    <w:rsid w:val="00CF4051"/>
    <w:rsid w:val="00CF44D6"/>
    <w:rsid w:val="00CF5E54"/>
    <w:rsid w:val="00CF6C0F"/>
    <w:rsid w:val="00CF6C99"/>
    <w:rsid w:val="00CF6D4F"/>
    <w:rsid w:val="00CF6EDC"/>
    <w:rsid w:val="00CF70F0"/>
    <w:rsid w:val="00CF7231"/>
    <w:rsid w:val="00CF78DF"/>
    <w:rsid w:val="00CF7F5B"/>
    <w:rsid w:val="00D0089B"/>
    <w:rsid w:val="00D015B9"/>
    <w:rsid w:val="00D01FE3"/>
    <w:rsid w:val="00D02823"/>
    <w:rsid w:val="00D03118"/>
    <w:rsid w:val="00D03B24"/>
    <w:rsid w:val="00D03B7B"/>
    <w:rsid w:val="00D03B9B"/>
    <w:rsid w:val="00D03CA9"/>
    <w:rsid w:val="00D046DB"/>
    <w:rsid w:val="00D0512B"/>
    <w:rsid w:val="00D051F5"/>
    <w:rsid w:val="00D056D1"/>
    <w:rsid w:val="00D05A20"/>
    <w:rsid w:val="00D05E12"/>
    <w:rsid w:val="00D064F2"/>
    <w:rsid w:val="00D06702"/>
    <w:rsid w:val="00D06DB2"/>
    <w:rsid w:val="00D07648"/>
    <w:rsid w:val="00D07C78"/>
    <w:rsid w:val="00D10A2B"/>
    <w:rsid w:val="00D110FC"/>
    <w:rsid w:val="00D1238E"/>
    <w:rsid w:val="00D123A3"/>
    <w:rsid w:val="00D12B28"/>
    <w:rsid w:val="00D12C18"/>
    <w:rsid w:val="00D13CFB"/>
    <w:rsid w:val="00D14B1E"/>
    <w:rsid w:val="00D15463"/>
    <w:rsid w:val="00D1620D"/>
    <w:rsid w:val="00D1655B"/>
    <w:rsid w:val="00D168CE"/>
    <w:rsid w:val="00D16C9A"/>
    <w:rsid w:val="00D17E63"/>
    <w:rsid w:val="00D20753"/>
    <w:rsid w:val="00D2125F"/>
    <w:rsid w:val="00D2152A"/>
    <w:rsid w:val="00D21697"/>
    <w:rsid w:val="00D21964"/>
    <w:rsid w:val="00D21F2E"/>
    <w:rsid w:val="00D22183"/>
    <w:rsid w:val="00D22DEB"/>
    <w:rsid w:val="00D23228"/>
    <w:rsid w:val="00D236C4"/>
    <w:rsid w:val="00D23A72"/>
    <w:rsid w:val="00D242E6"/>
    <w:rsid w:val="00D2516A"/>
    <w:rsid w:val="00D25595"/>
    <w:rsid w:val="00D259D7"/>
    <w:rsid w:val="00D25FB3"/>
    <w:rsid w:val="00D2793A"/>
    <w:rsid w:val="00D27C37"/>
    <w:rsid w:val="00D305C5"/>
    <w:rsid w:val="00D30772"/>
    <w:rsid w:val="00D30B16"/>
    <w:rsid w:val="00D3182E"/>
    <w:rsid w:val="00D3257F"/>
    <w:rsid w:val="00D32627"/>
    <w:rsid w:val="00D32C97"/>
    <w:rsid w:val="00D32F0E"/>
    <w:rsid w:val="00D33770"/>
    <w:rsid w:val="00D349EF"/>
    <w:rsid w:val="00D358DB"/>
    <w:rsid w:val="00D365ED"/>
    <w:rsid w:val="00D36711"/>
    <w:rsid w:val="00D36971"/>
    <w:rsid w:val="00D371CC"/>
    <w:rsid w:val="00D373F2"/>
    <w:rsid w:val="00D3754D"/>
    <w:rsid w:val="00D37881"/>
    <w:rsid w:val="00D409EB"/>
    <w:rsid w:val="00D40B3E"/>
    <w:rsid w:val="00D4102C"/>
    <w:rsid w:val="00D41142"/>
    <w:rsid w:val="00D41431"/>
    <w:rsid w:val="00D41690"/>
    <w:rsid w:val="00D437E5"/>
    <w:rsid w:val="00D43BF1"/>
    <w:rsid w:val="00D44081"/>
    <w:rsid w:val="00D4440D"/>
    <w:rsid w:val="00D44BC8"/>
    <w:rsid w:val="00D4520A"/>
    <w:rsid w:val="00D46175"/>
    <w:rsid w:val="00D4631D"/>
    <w:rsid w:val="00D469EA"/>
    <w:rsid w:val="00D46D3B"/>
    <w:rsid w:val="00D476C4"/>
    <w:rsid w:val="00D509F5"/>
    <w:rsid w:val="00D50B5F"/>
    <w:rsid w:val="00D5169D"/>
    <w:rsid w:val="00D51817"/>
    <w:rsid w:val="00D51979"/>
    <w:rsid w:val="00D5245A"/>
    <w:rsid w:val="00D526D4"/>
    <w:rsid w:val="00D53414"/>
    <w:rsid w:val="00D54062"/>
    <w:rsid w:val="00D54BB9"/>
    <w:rsid w:val="00D561A5"/>
    <w:rsid w:val="00D56283"/>
    <w:rsid w:val="00D562B6"/>
    <w:rsid w:val="00D5716C"/>
    <w:rsid w:val="00D57742"/>
    <w:rsid w:val="00D60219"/>
    <w:rsid w:val="00D60ABD"/>
    <w:rsid w:val="00D60B19"/>
    <w:rsid w:val="00D60B3F"/>
    <w:rsid w:val="00D61145"/>
    <w:rsid w:val="00D6135C"/>
    <w:rsid w:val="00D6169E"/>
    <w:rsid w:val="00D61ABA"/>
    <w:rsid w:val="00D61EBD"/>
    <w:rsid w:val="00D61FC1"/>
    <w:rsid w:val="00D621B2"/>
    <w:rsid w:val="00D62E08"/>
    <w:rsid w:val="00D62E7D"/>
    <w:rsid w:val="00D6363D"/>
    <w:rsid w:val="00D63C0A"/>
    <w:rsid w:val="00D6469F"/>
    <w:rsid w:val="00D6566C"/>
    <w:rsid w:val="00D659D8"/>
    <w:rsid w:val="00D661FA"/>
    <w:rsid w:val="00D66345"/>
    <w:rsid w:val="00D66554"/>
    <w:rsid w:val="00D66CBA"/>
    <w:rsid w:val="00D66DE3"/>
    <w:rsid w:val="00D6740B"/>
    <w:rsid w:val="00D677A6"/>
    <w:rsid w:val="00D67C8E"/>
    <w:rsid w:val="00D70287"/>
    <w:rsid w:val="00D711E8"/>
    <w:rsid w:val="00D71BEC"/>
    <w:rsid w:val="00D72417"/>
    <w:rsid w:val="00D730C8"/>
    <w:rsid w:val="00D735F0"/>
    <w:rsid w:val="00D736F9"/>
    <w:rsid w:val="00D74319"/>
    <w:rsid w:val="00D7440E"/>
    <w:rsid w:val="00D7446A"/>
    <w:rsid w:val="00D74BF4"/>
    <w:rsid w:val="00D7570E"/>
    <w:rsid w:val="00D75C09"/>
    <w:rsid w:val="00D76342"/>
    <w:rsid w:val="00D76698"/>
    <w:rsid w:val="00D76E8D"/>
    <w:rsid w:val="00D76F68"/>
    <w:rsid w:val="00D77520"/>
    <w:rsid w:val="00D80849"/>
    <w:rsid w:val="00D8161F"/>
    <w:rsid w:val="00D818C6"/>
    <w:rsid w:val="00D81F16"/>
    <w:rsid w:val="00D820AF"/>
    <w:rsid w:val="00D827F6"/>
    <w:rsid w:val="00D834A9"/>
    <w:rsid w:val="00D83591"/>
    <w:rsid w:val="00D84158"/>
    <w:rsid w:val="00D84708"/>
    <w:rsid w:val="00D84770"/>
    <w:rsid w:val="00D858B3"/>
    <w:rsid w:val="00D85FCA"/>
    <w:rsid w:val="00D870CE"/>
    <w:rsid w:val="00D87413"/>
    <w:rsid w:val="00D8756B"/>
    <w:rsid w:val="00D876F7"/>
    <w:rsid w:val="00D87E11"/>
    <w:rsid w:val="00D900C3"/>
    <w:rsid w:val="00D903DB"/>
    <w:rsid w:val="00D90488"/>
    <w:rsid w:val="00D907E0"/>
    <w:rsid w:val="00D90A66"/>
    <w:rsid w:val="00D93086"/>
    <w:rsid w:val="00D9444E"/>
    <w:rsid w:val="00D954B4"/>
    <w:rsid w:val="00D95779"/>
    <w:rsid w:val="00D9583D"/>
    <w:rsid w:val="00D96399"/>
    <w:rsid w:val="00D96658"/>
    <w:rsid w:val="00D97708"/>
    <w:rsid w:val="00D97818"/>
    <w:rsid w:val="00D97F37"/>
    <w:rsid w:val="00DA0210"/>
    <w:rsid w:val="00DA030E"/>
    <w:rsid w:val="00DA0455"/>
    <w:rsid w:val="00DA09BA"/>
    <w:rsid w:val="00DA11DC"/>
    <w:rsid w:val="00DA1BEE"/>
    <w:rsid w:val="00DA283C"/>
    <w:rsid w:val="00DA2AB8"/>
    <w:rsid w:val="00DA4DD5"/>
    <w:rsid w:val="00DA51FF"/>
    <w:rsid w:val="00DA5ED0"/>
    <w:rsid w:val="00DA60A2"/>
    <w:rsid w:val="00DA641C"/>
    <w:rsid w:val="00DA72F9"/>
    <w:rsid w:val="00DB0124"/>
    <w:rsid w:val="00DB13B9"/>
    <w:rsid w:val="00DB1679"/>
    <w:rsid w:val="00DB189B"/>
    <w:rsid w:val="00DB274C"/>
    <w:rsid w:val="00DB2D9C"/>
    <w:rsid w:val="00DB330F"/>
    <w:rsid w:val="00DB34F9"/>
    <w:rsid w:val="00DB3A2A"/>
    <w:rsid w:val="00DB40A5"/>
    <w:rsid w:val="00DB4CB0"/>
    <w:rsid w:val="00DB52B7"/>
    <w:rsid w:val="00DB574E"/>
    <w:rsid w:val="00DB6044"/>
    <w:rsid w:val="00DB61C5"/>
    <w:rsid w:val="00DB6463"/>
    <w:rsid w:val="00DC0014"/>
    <w:rsid w:val="00DC0A93"/>
    <w:rsid w:val="00DC0BD3"/>
    <w:rsid w:val="00DC1E86"/>
    <w:rsid w:val="00DC20F5"/>
    <w:rsid w:val="00DC211E"/>
    <w:rsid w:val="00DC2315"/>
    <w:rsid w:val="00DC27A1"/>
    <w:rsid w:val="00DC283D"/>
    <w:rsid w:val="00DC2B8A"/>
    <w:rsid w:val="00DC303A"/>
    <w:rsid w:val="00DC4367"/>
    <w:rsid w:val="00DC4478"/>
    <w:rsid w:val="00DC46EC"/>
    <w:rsid w:val="00DC4C9B"/>
    <w:rsid w:val="00DC604F"/>
    <w:rsid w:val="00DC69ED"/>
    <w:rsid w:val="00DC7200"/>
    <w:rsid w:val="00DC756B"/>
    <w:rsid w:val="00DC76DD"/>
    <w:rsid w:val="00DC7BE6"/>
    <w:rsid w:val="00DC7EBD"/>
    <w:rsid w:val="00DD035C"/>
    <w:rsid w:val="00DD0738"/>
    <w:rsid w:val="00DD076B"/>
    <w:rsid w:val="00DD0BD6"/>
    <w:rsid w:val="00DD1722"/>
    <w:rsid w:val="00DD21E4"/>
    <w:rsid w:val="00DD2535"/>
    <w:rsid w:val="00DD2784"/>
    <w:rsid w:val="00DD461B"/>
    <w:rsid w:val="00DD4D13"/>
    <w:rsid w:val="00DD5DE2"/>
    <w:rsid w:val="00DD63E6"/>
    <w:rsid w:val="00DD6616"/>
    <w:rsid w:val="00DD6F87"/>
    <w:rsid w:val="00DD7793"/>
    <w:rsid w:val="00DD792A"/>
    <w:rsid w:val="00DD7B6B"/>
    <w:rsid w:val="00DD7C06"/>
    <w:rsid w:val="00DE030A"/>
    <w:rsid w:val="00DE04D4"/>
    <w:rsid w:val="00DE0A23"/>
    <w:rsid w:val="00DE0A87"/>
    <w:rsid w:val="00DE134F"/>
    <w:rsid w:val="00DE13C8"/>
    <w:rsid w:val="00DE14A1"/>
    <w:rsid w:val="00DE1B87"/>
    <w:rsid w:val="00DE218F"/>
    <w:rsid w:val="00DE2534"/>
    <w:rsid w:val="00DE43C8"/>
    <w:rsid w:val="00DE4A5E"/>
    <w:rsid w:val="00DE6D89"/>
    <w:rsid w:val="00DE747E"/>
    <w:rsid w:val="00DE7601"/>
    <w:rsid w:val="00DF07DC"/>
    <w:rsid w:val="00DF07E1"/>
    <w:rsid w:val="00DF0DAA"/>
    <w:rsid w:val="00DF0E83"/>
    <w:rsid w:val="00DF0F88"/>
    <w:rsid w:val="00DF140F"/>
    <w:rsid w:val="00DF1C64"/>
    <w:rsid w:val="00DF1F07"/>
    <w:rsid w:val="00DF2EC3"/>
    <w:rsid w:val="00DF3035"/>
    <w:rsid w:val="00DF3842"/>
    <w:rsid w:val="00DF3A54"/>
    <w:rsid w:val="00DF53F8"/>
    <w:rsid w:val="00DF5EB9"/>
    <w:rsid w:val="00DF6671"/>
    <w:rsid w:val="00DF72EA"/>
    <w:rsid w:val="00DF73B7"/>
    <w:rsid w:val="00DF77F1"/>
    <w:rsid w:val="00DF79F1"/>
    <w:rsid w:val="00E003BC"/>
    <w:rsid w:val="00E004F2"/>
    <w:rsid w:val="00E0205D"/>
    <w:rsid w:val="00E02E16"/>
    <w:rsid w:val="00E02EEA"/>
    <w:rsid w:val="00E034CC"/>
    <w:rsid w:val="00E03A46"/>
    <w:rsid w:val="00E03B5F"/>
    <w:rsid w:val="00E04202"/>
    <w:rsid w:val="00E05CD1"/>
    <w:rsid w:val="00E06323"/>
    <w:rsid w:val="00E065ED"/>
    <w:rsid w:val="00E0685B"/>
    <w:rsid w:val="00E06A93"/>
    <w:rsid w:val="00E06B78"/>
    <w:rsid w:val="00E06DC0"/>
    <w:rsid w:val="00E06F8F"/>
    <w:rsid w:val="00E07120"/>
    <w:rsid w:val="00E07649"/>
    <w:rsid w:val="00E10335"/>
    <w:rsid w:val="00E1051D"/>
    <w:rsid w:val="00E1109D"/>
    <w:rsid w:val="00E11898"/>
    <w:rsid w:val="00E119BE"/>
    <w:rsid w:val="00E127FC"/>
    <w:rsid w:val="00E12E15"/>
    <w:rsid w:val="00E1340D"/>
    <w:rsid w:val="00E1360D"/>
    <w:rsid w:val="00E13FDE"/>
    <w:rsid w:val="00E14940"/>
    <w:rsid w:val="00E14F88"/>
    <w:rsid w:val="00E156BA"/>
    <w:rsid w:val="00E16BC8"/>
    <w:rsid w:val="00E174F1"/>
    <w:rsid w:val="00E174F7"/>
    <w:rsid w:val="00E203B0"/>
    <w:rsid w:val="00E20CA8"/>
    <w:rsid w:val="00E20DE0"/>
    <w:rsid w:val="00E21112"/>
    <w:rsid w:val="00E211BE"/>
    <w:rsid w:val="00E2270A"/>
    <w:rsid w:val="00E23046"/>
    <w:rsid w:val="00E2333B"/>
    <w:rsid w:val="00E234B9"/>
    <w:rsid w:val="00E244B6"/>
    <w:rsid w:val="00E24B6F"/>
    <w:rsid w:val="00E25D87"/>
    <w:rsid w:val="00E264F3"/>
    <w:rsid w:val="00E269BC"/>
    <w:rsid w:val="00E273FD"/>
    <w:rsid w:val="00E27731"/>
    <w:rsid w:val="00E315C4"/>
    <w:rsid w:val="00E31851"/>
    <w:rsid w:val="00E31E6B"/>
    <w:rsid w:val="00E32FE4"/>
    <w:rsid w:val="00E33063"/>
    <w:rsid w:val="00E33C90"/>
    <w:rsid w:val="00E34D41"/>
    <w:rsid w:val="00E36174"/>
    <w:rsid w:val="00E3685E"/>
    <w:rsid w:val="00E37D65"/>
    <w:rsid w:val="00E37F22"/>
    <w:rsid w:val="00E400C8"/>
    <w:rsid w:val="00E40F28"/>
    <w:rsid w:val="00E41F6A"/>
    <w:rsid w:val="00E42A8D"/>
    <w:rsid w:val="00E42EF3"/>
    <w:rsid w:val="00E43409"/>
    <w:rsid w:val="00E43C9E"/>
    <w:rsid w:val="00E442CC"/>
    <w:rsid w:val="00E44311"/>
    <w:rsid w:val="00E448C1"/>
    <w:rsid w:val="00E468D1"/>
    <w:rsid w:val="00E46C60"/>
    <w:rsid w:val="00E4741D"/>
    <w:rsid w:val="00E47533"/>
    <w:rsid w:val="00E4756D"/>
    <w:rsid w:val="00E47C35"/>
    <w:rsid w:val="00E50019"/>
    <w:rsid w:val="00E50830"/>
    <w:rsid w:val="00E50F19"/>
    <w:rsid w:val="00E514EE"/>
    <w:rsid w:val="00E51861"/>
    <w:rsid w:val="00E51B53"/>
    <w:rsid w:val="00E51DBC"/>
    <w:rsid w:val="00E521FB"/>
    <w:rsid w:val="00E5287E"/>
    <w:rsid w:val="00E52AA9"/>
    <w:rsid w:val="00E53391"/>
    <w:rsid w:val="00E5372C"/>
    <w:rsid w:val="00E539DC"/>
    <w:rsid w:val="00E54116"/>
    <w:rsid w:val="00E543C1"/>
    <w:rsid w:val="00E54904"/>
    <w:rsid w:val="00E55716"/>
    <w:rsid w:val="00E5599A"/>
    <w:rsid w:val="00E575C7"/>
    <w:rsid w:val="00E576B4"/>
    <w:rsid w:val="00E577B4"/>
    <w:rsid w:val="00E60055"/>
    <w:rsid w:val="00E60059"/>
    <w:rsid w:val="00E6025B"/>
    <w:rsid w:val="00E6066F"/>
    <w:rsid w:val="00E608C7"/>
    <w:rsid w:val="00E60C5F"/>
    <w:rsid w:val="00E6145B"/>
    <w:rsid w:val="00E6181D"/>
    <w:rsid w:val="00E6234E"/>
    <w:rsid w:val="00E63504"/>
    <w:rsid w:val="00E63F8D"/>
    <w:rsid w:val="00E64E54"/>
    <w:rsid w:val="00E65071"/>
    <w:rsid w:val="00E65093"/>
    <w:rsid w:val="00E6558D"/>
    <w:rsid w:val="00E66D26"/>
    <w:rsid w:val="00E672D9"/>
    <w:rsid w:val="00E70518"/>
    <w:rsid w:val="00E711F5"/>
    <w:rsid w:val="00E7178F"/>
    <w:rsid w:val="00E728E6"/>
    <w:rsid w:val="00E7297B"/>
    <w:rsid w:val="00E72D21"/>
    <w:rsid w:val="00E73170"/>
    <w:rsid w:val="00E73C68"/>
    <w:rsid w:val="00E7504C"/>
    <w:rsid w:val="00E750B7"/>
    <w:rsid w:val="00E750D0"/>
    <w:rsid w:val="00E7612D"/>
    <w:rsid w:val="00E76269"/>
    <w:rsid w:val="00E76621"/>
    <w:rsid w:val="00E767FE"/>
    <w:rsid w:val="00E76C00"/>
    <w:rsid w:val="00E80F88"/>
    <w:rsid w:val="00E81C10"/>
    <w:rsid w:val="00E81EFE"/>
    <w:rsid w:val="00E82023"/>
    <w:rsid w:val="00E8238D"/>
    <w:rsid w:val="00E8265B"/>
    <w:rsid w:val="00E82AD0"/>
    <w:rsid w:val="00E8363E"/>
    <w:rsid w:val="00E84326"/>
    <w:rsid w:val="00E845CF"/>
    <w:rsid w:val="00E85010"/>
    <w:rsid w:val="00E85427"/>
    <w:rsid w:val="00E86230"/>
    <w:rsid w:val="00E86639"/>
    <w:rsid w:val="00E86BCE"/>
    <w:rsid w:val="00E86FB3"/>
    <w:rsid w:val="00E870CC"/>
    <w:rsid w:val="00E871A8"/>
    <w:rsid w:val="00E87619"/>
    <w:rsid w:val="00E87772"/>
    <w:rsid w:val="00E909F6"/>
    <w:rsid w:val="00E91443"/>
    <w:rsid w:val="00E918A1"/>
    <w:rsid w:val="00E918FB"/>
    <w:rsid w:val="00E91A65"/>
    <w:rsid w:val="00E91B33"/>
    <w:rsid w:val="00E91F34"/>
    <w:rsid w:val="00E92486"/>
    <w:rsid w:val="00E92A28"/>
    <w:rsid w:val="00E92D04"/>
    <w:rsid w:val="00E93BB5"/>
    <w:rsid w:val="00E93C16"/>
    <w:rsid w:val="00E94AAE"/>
    <w:rsid w:val="00E94B7F"/>
    <w:rsid w:val="00E94FCD"/>
    <w:rsid w:val="00E950E6"/>
    <w:rsid w:val="00E954E9"/>
    <w:rsid w:val="00E958E2"/>
    <w:rsid w:val="00E95C09"/>
    <w:rsid w:val="00E965A6"/>
    <w:rsid w:val="00E968F8"/>
    <w:rsid w:val="00E96A15"/>
    <w:rsid w:val="00E97E0A"/>
    <w:rsid w:val="00E97EAA"/>
    <w:rsid w:val="00EA00C2"/>
    <w:rsid w:val="00EA02BD"/>
    <w:rsid w:val="00EA1258"/>
    <w:rsid w:val="00EA1B19"/>
    <w:rsid w:val="00EA1C37"/>
    <w:rsid w:val="00EA1F22"/>
    <w:rsid w:val="00EA227E"/>
    <w:rsid w:val="00EA2990"/>
    <w:rsid w:val="00EA2B15"/>
    <w:rsid w:val="00EA31CF"/>
    <w:rsid w:val="00EA3FBB"/>
    <w:rsid w:val="00EA4093"/>
    <w:rsid w:val="00EA4979"/>
    <w:rsid w:val="00EA4A8A"/>
    <w:rsid w:val="00EA4C34"/>
    <w:rsid w:val="00EA4D00"/>
    <w:rsid w:val="00EA52D1"/>
    <w:rsid w:val="00EA569F"/>
    <w:rsid w:val="00EA5700"/>
    <w:rsid w:val="00EA61BC"/>
    <w:rsid w:val="00EA63A7"/>
    <w:rsid w:val="00EA7309"/>
    <w:rsid w:val="00EA76F6"/>
    <w:rsid w:val="00EB1039"/>
    <w:rsid w:val="00EB27C3"/>
    <w:rsid w:val="00EB4943"/>
    <w:rsid w:val="00EB4B23"/>
    <w:rsid w:val="00EB6785"/>
    <w:rsid w:val="00EB7BCD"/>
    <w:rsid w:val="00EB7D09"/>
    <w:rsid w:val="00EC052B"/>
    <w:rsid w:val="00EC0BEF"/>
    <w:rsid w:val="00EC16FF"/>
    <w:rsid w:val="00EC2FFC"/>
    <w:rsid w:val="00EC3384"/>
    <w:rsid w:val="00EC40AF"/>
    <w:rsid w:val="00EC5000"/>
    <w:rsid w:val="00EC573B"/>
    <w:rsid w:val="00EC5B09"/>
    <w:rsid w:val="00EC5FE4"/>
    <w:rsid w:val="00EC70F4"/>
    <w:rsid w:val="00EC7611"/>
    <w:rsid w:val="00EC7AFA"/>
    <w:rsid w:val="00EC7F16"/>
    <w:rsid w:val="00ED04A4"/>
    <w:rsid w:val="00ED0636"/>
    <w:rsid w:val="00ED10D3"/>
    <w:rsid w:val="00ED110E"/>
    <w:rsid w:val="00ED1F8D"/>
    <w:rsid w:val="00ED2697"/>
    <w:rsid w:val="00ED27CA"/>
    <w:rsid w:val="00ED2E42"/>
    <w:rsid w:val="00ED3E44"/>
    <w:rsid w:val="00ED4305"/>
    <w:rsid w:val="00ED5159"/>
    <w:rsid w:val="00ED593A"/>
    <w:rsid w:val="00ED5D62"/>
    <w:rsid w:val="00ED5FA9"/>
    <w:rsid w:val="00ED5FB3"/>
    <w:rsid w:val="00ED6008"/>
    <w:rsid w:val="00ED6289"/>
    <w:rsid w:val="00ED66E0"/>
    <w:rsid w:val="00ED681D"/>
    <w:rsid w:val="00ED6FE1"/>
    <w:rsid w:val="00ED7261"/>
    <w:rsid w:val="00ED72DF"/>
    <w:rsid w:val="00ED7BCE"/>
    <w:rsid w:val="00EE024A"/>
    <w:rsid w:val="00EE036E"/>
    <w:rsid w:val="00EE0414"/>
    <w:rsid w:val="00EE06DD"/>
    <w:rsid w:val="00EE0756"/>
    <w:rsid w:val="00EE0DAA"/>
    <w:rsid w:val="00EE1499"/>
    <w:rsid w:val="00EE1F11"/>
    <w:rsid w:val="00EE23AE"/>
    <w:rsid w:val="00EE3DC0"/>
    <w:rsid w:val="00EE5119"/>
    <w:rsid w:val="00EE56E2"/>
    <w:rsid w:val="00EE5A54"/>
    <w:rsid w:val="00EE6898"/>
    <w:rsid w:val="00EE6ADF"/>
    <w:rsid w:val="00EE710A"/>
    <w:rsid w:val="00EE722D"/>
    <w:rsid w:val="00EE7BE0"/>
    <w:rsid w:val="00EE7F7D"/>
    <w:rsid w:val="00EF0B64"/>
    <w:rsid w:val="00EF10D7"/>
    <w:rsid w:val="00EF14A9"/>
    <w:rsid w:val="00EF1980"/>
    <w:rsid w:val="00EF1B4B"/>
    <w:rsid w:val="00EF2C9E"/>
    <w:rsid w:val="00EF2CF1"/>
    <w:rsid w:val="00EF3C44"/>
    <w:rsid w:val="00EF4725"/>
    <w:rsid w:val="00EF481D"/>
    <w:rsid w:val="00EF4979"/>
    <w:rsid w:val="00EF541E"/>
    <w:rsid w:val="00EF5CAF"/>
    <w:rsid w:val="00EF6B9F"/>
    <w:rsid w:val="00EF708E"/>
    <w:rsid w:val="00EF7990"/>
    <w:rsid w:val="00F0013D"/>
    <w:rsid w:val="00F005FB"/>
    <w:rsid w:val="00F00823"/>
    <w:rsid w:val="00F00831"/>
    <w:rsid w:val="00F00B83"/>
    <w:rsid w:val="00F010FC"/>
    <w:rsid w:val="00F0164F"/>
    <w:rsid w:val="00F01723"/>
    <w:rsid w:val="00F01F57"/>
    <w:rsid w:val="00F0231F"/>
    <w:rsid w:val="00F0250C"/>
    <w:rsid w:val="00F02CD8"/>
    <w:rsid w:val="00F03692"/>
    <w:rsid w:val="00F037E6"/>
    <w:rsid w:val="00F03ABB"/>
    <w:rsid w:val="00F04267"/>
    <w:rsid w:val="00F047CF"/>
    <w:rsid w:val="00F05405"/>
    <w:rsid w:val="00F05600"/>
    <w:rsid w:val="00F056CB"/>
    <w:rsid w:val="00F06881"/>
    <w:rsid w:val="00F0757D"/>
    <w:rsid w:val="00F10007"/>
    <w:rsid w:val="00F1053D"/>
    <w:rsid w:val="00F11240"/>
    <w:rsid w:val="00F11697"/>
    <w:rsid w:val="00F117D6"/>
    <w:rsid w:val="00F11FCD"/>
    <w:rsid w:val="00F122B8"/>
    <w:rsid w:val="00F1375E"/>
    <w:rsid w:val="00F13E80"/>
    <w:rsid w:val="00F13EEE"/>
    <w:rsid w:val="00F14FF4"/>
    <w:rsid w:val="00F15304"/>
    <w:rsid w:val="00F15570"/>
    <w:rsid w:val="00F1662C"/>
    <w:rsid w:val="00F16BB5"/>
    <w:rsid w:val="00F17CE0"/>
    <w:rsid w:val="00F20297"/>
    <w:rsid w:val="00F21514"/>
    <w:rsid w:val="00F2194D"/>
    <w:rsid w:val="00F222DE"/>
    <w:rsid w:val="00F22905"/>
    <w:rsid w:val="00F22C47"/>
    <w:rsid w:val="00F22DF8"/>
    <w:rsid w:val="00F232D7"/>
    <w:rsid w:val="00F235A1"/>
    <w:rsid w:val="00F23929"/>
    <w:rsid w:val="00F2476C"/>
    <w:rsid w:val="00F24888"/>
    <w:rsid w:val="00F25965"/>
    <w:rsid w:val="00F26047"/>
    <w:rsid w:val="00F26089"/>
    <w:rsid w:val="00F26504"/>
    <w:rsid w:val="00F26DEF"/>
    <w:rsid w:val="00F2720A"/>
    <w:rsid w:val="00F27B1A"/>
    <w:rsid w:val="00F30096"/>
    <w:rsid w:val="00F302B2"/>
    <w:rsid w:val="00F305FC"/>
    <w:rsid w:val="00F31236"/>
    <w:rsid w:val="00F3125C"/>
    <w:rsid w:val="00F315B3"/>
    <w:rsid w:val="00F319B7"/>
    <w:rsid w:val="00F31C5D"/>
    <w:rsid w:val="00F31F36"/>
    <w:rsid w:val="00F32461"/>
    <w:rsid w:val="00F32897"/>
    <w:rsid w:val="00F32B29"/>
    <w:rsid w:val="00F3483E"/>
    <w:rsid w:val="00F34AE8"/>
    <w:rsid w:val="00F350CB"/>
    <w:rsid w:val="00F37EE6"/>
    <w:rsid w:val="00F4007B"/>
    <w:rsid w:val="00F40DA0"/>
    <w:rsid w:val="00F41FE1"/>
    <w:rsid w:val="00F42346"/>
    <w:rsid w:val="00F427E4"/>
    <w:rsid w:val="00F42A0A"/>
    <w:rsid w:val="00F432B0"/>
    <w:rsid w:val="00F436F0"/>
    <w:rsid w:val="00F43D6C"/>
    <w:rsid w:val="00F440AD"/>
    <w:rsid w:val="00F44107"/>
    <w:rsid w:val="00F44255"/>
    <w:rsid w:val="00F4463B"/>
    <w:rsid w:val="00F450FF"/>
    <w:rsid w:val="00F457DB"/>
    <w:rsid w:val="00F45EE7"/>
    <w:rsid w:val="00F4668A"/>
    <w:rsid w:val="00F47798"/>
    <w:rsid w:val="00F47996"/>
    <w:rsid w:val="00F47A6F"/>
    <w:rsid w:val="00F47BCA"/>
    <w:rsid w:val="00F47CE0"/>
    <w:rsid w:val="00F500E9"/>
    <w:rsid w:val="00F50EE6"/>
    <w:rsid w:val="00F514FE"/>
    <w:rsid w:val="00F52E28"/>
    <w:rsid w:val="00F5302D"/>
    <w:rsid w:val="00F536BE"/>
    <w:rsid w:val="00F5387F"/>
    <w:rsid w:val="00F53EF8"/>
    <w:rsid w:val="00F54454"/>
    <w:rsid w:val="00F548B3"/>
    <w:rsid w:val="00F5585F"/>
    <w:rsid w:val="00F55B14"/>
    <w:rsid w:val="00F56130"/>
    <w:rsid w:val="00F5627C"/>
    <w:rsid w:val="00F56BF3"/>
    <w:rsid w:val="00F56D48"/>
    <w:rsid w:val="00F57191"/>
    <w:rsid w:val="00F57805"/>
    <w:rsid w:val="00F60857"/>
    <w:rsid w:val="00F609D8"/>
    <w:rsid w:val="00F6196D"/>
    <w:rsid w:val="00F61A1A"/>
    <w:rsid w:val="00F637CE"/>
    <w:rsid w:val="00F63BCD"/>
    <w:rsid w:val="00F64A68"/>
    <w:rsid w:val="00F64AAC"/>
    <w:rsid w:val="00F664F8"/>
    <w:rsid w:val="00F665CD"/>
    <w:rsid w:val="00F66A3F"/>
    <w:rsid w:val="00F671A2"/>
    <w:rsid w:val="00F6790E"/>
    <w:rsid w:val="00F67DA3"/>
    <w:rsid w:val="00F70466"/>
    <w:rsid w:val="00F709E0"/>
    <w:rsid w:val="00F71444"/>
    <w:rsid w:val="00F71B62"/>
    <w:rsid w:val="00F72E52"/>
    <w:rsid w:val="00F73508"/>
    <w:rsid w:val="00F7389D"/>
    <w:rsid w:val="00F738BB"/>
    <w:rsid w:val="00F738C5"/>
    <w:rsid w:val="00F74463"/>
    <w:rsid w:val="00F75813"/>
    <w:rsid w:val="00F76852"/>
    <w:rsid w:val="00F76ADC"/>
    <w:rsid w:val="00F76C57"/>
    <w:rsid w:val="00F77657"/>
    <w:rsid w:val="00F77C1E"/>
    <w:rsid w:val="00F77D77"/>
    <w:rsid w:val="00F77D91"/>
    <w:rsid w:val="00F77FB3"/>
    <w:rsid w:val="00F80A9E"/>
    <w:rsid w:val="00F80B7D"/>
    <w:rsid w:val="00F813C4"/>
    <w:rsid w:val="00F81AFD"/>
    <w:rsid w:val="00F832B0"/>
    <w:rsid w:val="00F8447C"/>
    <w:rsid w:val="00F848DC"/>
    <w:rsid w:val="00F85980"/>
    <w:rsid w:val="00F87C40"/>
    <w:rsid w:val="00F90654"/>
    <w:rsid w:val="00F9100D"/>
    <w:rsid w:val="00F9118B"/>
    <w:rsid w:val="00F91B4F"/>
    <w:rsid w:val="00F9252F"/>
    <w:rsid w:val="00F92BFE"/>
    <w:rsid w:val="00F933B7"/>
    <w:rsid w:val="00F93447"/>
    <w:rsid w:val="00F9344F"/>
    <w:rsid w:val="00F93518"/>
    <w:rsid w:val="00F93522"/>
    <w:rsid w:val="00F93C20"/>
    <w:rsid w:val="00F94578"/>
    <w:rsid w:val="00F94B26"/>
    <w:rsid w:val="00F94C72"/>
    <w:rsid w:val="00F96E7B"/>
    <w:rsid w:val="00F976B0"/>
    <w:rsid w:val="00F97D42"/>
    <w:rsid w:val="00FA0178"/>
    <w:rsid w:val="00FA0B21"/>
    <w:rsid w:val="00FA0FA4"/>
    <w:rsid w:val="00FA1681"/>
    <w:rsid w:val="00FA1B75"/>
    <w:rsid w:val="00FA20C7"/>
    <w:rsid w:val="00FA2207"/>
    <w:rsid w:val="00FA27CD"/>
    <w:rsid w:val="00FA2B26"/>
    <w:rsid w:val="00FA2B69"/>
    <w:rsid w:val="00FA2C41"/>
    <w:rsid w:val="00FA3710"/>
    <w:rsid w:val="00FA441B"/>
    <w:rsid w:val="00FA460C"/>
    <w:rsid w:val="00FA4661"/>
    <w:rsid w:val="00FA47F0"/>
    <w:rsid w:val="00FA579F"/>
    <w:rsid w:val="00FA588C"/>
    <w:rsid w:val="00FA5C95"/>
    <w:rsid w:val="00FA5E32"/>
    <w:rsid w:val="00FA631D"/>
    <w:rsid w:val="00FA673F"/>
    <w:rsid w:val="00FA68D9"/>
    <w:rsid w:val="00FA7A4E"/>
    <w:rsid w:val="00FA7D78"/>
    <w:rsid w:val="00FB13B9"/>
    <w:rsid w:val="00FB2176"/>
    <w:rsid w:val="00FB27C6"/>
    <w:rsid w:val="00FB3066"/>
    <w:rsid w:val="00FB3A4F"/>
    <w:rsid w:val="00FB4FD9"/>
    <w:rsid w:val="00FB5253"/>
    <w:rsid w:val="00FB6A69"/>
    <w:rsid w:val="00FB6D86"/>
    <w:rsid w:val="00FB730C"/>
    <w:rsid w:val="00FB761F"/>
    <w:rsid w:val="00FC00B2"/>
    <w:rsid w:val="00FC0698"/>
    <w:rsid w:val="00FC0837"/>
    <w:rsid w:val="00FC0C50"/>
    <w:rsid w:val="00FC0DB3"/>
    <w:rsid w:val="00FC16A8"/>
    <w:rsid w:val="00FC27E9"/>
    <w:rsid w:val="00FC3816"/>
    <w:rsid w:val="00FC4D14"/>
    <w:rsid w:val="00FC5613"/>
    <w:rsid w:val="00FC6386"/>
    <w:rsid w:val="00FC64A7"/>
    <w:rsid w:val="00FC6974"/>
    <w:rsid w:val="00FC6AE2"/>
    <w:rsid w:val="00FC6EA6"/>
    <w:rsid w:val="00FC7F74"/>
    <w:rsid w:val="00FD0B14"/>
    <w:rsid w:val="00FD1108"/>
    <w:rsid w:val="00FD19B5"/>
    <w:rsid w:val="00FD3061"/>
    <w:rsid w:val="00FD3E2E"/>
    <w:rsid w:val="00FD45FE"/>
    <w:rsid w:val="00FD50CF"/>
    <w:rsid w:val="00FD59D7"/>
    <w:rsid w:val="00FD5E32"/>
    <w:rsid w:val="00FD6497"/>
    <w:rsid w:val="00FD665E"/>
    <w:rsid w:val="00FD6F80"/>
    <w:rsid w:val="00FD73BB"/>
    <w:rsid w:val="00FE03E7"/>
    <w:rsid w:val="00FE0B80"/>
    <w:rsid w:val="00FE141E"/>
    <w:rsid w:val="00FE155E"/>
    <w:rsid w:val="00FE15DC"/>
    <w:rsid w:val="00FE1E24"/>
    <w:rsid w:val="00FE275D"/>
    <w:rsid w:val="00FE294D"/>
    <w:rsid w:val="00FE341A"/>
    <w:rsid w:val="00FE42EE"/>
    <w:rsid w:val="00FE462B"/>
    <w:rsid w:val="00FE4842"/>
    <w:rsid w:val="00FE5281"/>
    <w:rsid w:val="00FE58A3"/>
    <w:rsid w:val="00FE6105"/>
    <w:rsid w:val="00FE6146"/>
    <w:rsid w:val="00FE7D1E"/>
    <w:rsid w:val="00FF0D37"/>
    <w:rsid w:val="00FF108A"/>
    <w:rsid w:val="00FF1366"/>
    <w:rsid w:val="00FF2D37"/>
    <w:rsid w:val="00FF44C7"/>
    <w:rsid w:val="00FF4674"/>
    <w:rsid w:val="00FF5028"/>
    <w:rsid w:val="00FF59CE"/>
    <w:rsid w:val="00FF5C3D"/>
    <w:rsid w:val="00FF5DED"/>
    <w:rsid w:val="00FF5E8D"/>
    <w:rsid w:val="00FF5ECB"/>
    <w:rsid w:val="00FF6C98"/>
    <w:rsid w:val="00FF71C8"/>
    <w:rsid w:val="00FF746F"/>
    <w:rsid w:val="00FF7536"/>
    <w:rsid w:val="00FF780D"/>
    <w:rsid w:val="00FF7E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0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770"/>
    <w:pPr>
      <w:ind w:left="720"/>
      <w:contextualSpacing/>
    </w:pPr>
  </w:style>
  <w:style w:type="table" w:styleId="a4">
    <w:name w:val="Table Grid"/>
    <w:basedOn w:val="a1"/>
    <w:uiPriority w:val="59"/>
    <w:rsid w:val="00377B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267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67D3"/>
    <w:rPr>
      <w:rFonts w:ascii="Tahoma" w:hAnsi="Tahoma" w:cs="Tahoma"/>
      <w:sz w:val="16"/>
      <w:szCs w:val="16"/>
    </w:rPr>
  </w:style>
  <w:style w:type="paragraph" w:styleId="a7">
    <w:name w:val="header"/>
    <w:basedOn w:val="a"/>
    <w:link w:val="a8"/>
    <w:uiPriority w:val="99"/>
    <w:unhideWhenUsed/>
    <w:rsid w:val="0076185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1856"/>
  </w:style>
  <w:style w:type="paragraph" w:styleId="a9">
    <w:name w:val="footer"/>
    <w:basedOn w:val="a"/>
    <w:link w:val="aa"/>
    <w:uiPriority w:val="99"/>
    <w:unhideWhenUsed/>
    <w:rsid w:val="0076185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1856"/>
  </w:style>
  <w:style w:type="paragraph" w:customStyle="1" w:styleId="ConsPlusNormal">
    <w:name w:val="ConsPlusNormal"/>
    <w:rsid w:val="007F7D3C"/>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52938">
      <w:bodyDiv w:val="1"/>
      <w:marLeft w:val="0"/>
      <w:marRight w:val="0"/>
      <w:marTop w:val="0"/>
      <w:marBottom w:val="0"/>
      <w:divBdr>
        <w:top w:val="none" w:sz="0" w:space="0" w:color="auto"/>
        <w:left w:val="none" w:sz="0" w:space="0" w:color="auto"/>
        <w:bottom w:val="none" w:sz="0" w:space="0" w:color="auto"/>
        <w:right w:val="none" w:sz="0" w:space="0" w:color="auto"/>
      </w:divBdr>
    </w:div>
    <w:div w:id="237712796">
      <w:bodyDiv w:val="1"/>
      <w:marLeft w:val="0"/>
      <w:marRight w:val="0"/>
      <w:marTop w:val="0"/>
      <w:marBottom w:val="0"/>
      <w:divBdr>
        <w:top w:val="none" w:sz="0" w:space="0" w:color="auto"/>
        <w:left w:val="none" w:sz="0" w:space="0" w:color="auto"/>
        <w:bottom w:val="none" w:sz="0" w:space="0" w:color="auto"/>
        <w:right w:val="none" w:sz="0" w:space="0" w:color="auto"/>
      </w:divBdr>
    </w:div>
    <w:div w:id="268002582">
      <w:bodyDiv w:val="1"/>
      <w:marLeft w:val="0"/>
      <w:marRight w:val="0"/>
      <w:marTop w:val="0"/>
      <w:marBottom w:val="0"/>
      <w:divBdr>
        <w:top w:val="none" w:sz="0" w:space="0" w:color="auto"/>
        <w:left w:val="none" w:sz="0" w:space="0" w:color="auto"/>
        <w:bottom w:val="none" w:sz="0" w:space="0" w:color="auto"/>
        <w:right w:val="none" w:sz="0" w:space="0" w:color="auto"/>
      </w:divBdr>
    </w:div>
    <w:div w:id="365058560">
      <w:bodyDiv w:val="1"/>
      <w:marLeft w:val="0"/>
      <w:marRight w:val="0"/>
      <w:marTop w:val="0"/>
      <w:marBottom w:val="0"/>
      <w:divBdr>
        <w:top w:val="none" w:sz="0" w:space="0" w:color="auto"/>
        <w:left w:val="none" w:sz="0" w:space="0" w:color="auto"/>
        <w:bottom w:val="none" w:sz="0" w:space="0" w:color="auto"/>
        <w:right w:val="none" w:sz="0" w:space="0" w:color="auto"/>
      </w:divBdr>
    </w:div>
    <w:div w:id="408190856">
      <w:bodyDiv w:val="1"/>
      <w:marLeft w:val="0"/>
      <w:marRight w:val="0"/>
      <w:marTop w:val="0"/>
      <w:marBottom w:val="0"/>
      <w:divBdr>
        <w:top w:val="none" w:sz="0" w:space="0" w:color="auto"/>
        <w:left w:val="none" w:sz="0" w:space="0" w:color="auto"/>
        <w:bottom w:val="none" w:sz="0" w:space="0" w:color="auto"/>
        <w:right w:val="none" w:sz="0" w:space="0" w:color="auto"/>
      </w:divBdr>
    </w:div>
    <w:div w:id="465322323">
      <w:bodyDiv w:val="1"/>
      <w:marLeft w:val="0"/>
      <w:marRight w:val="0"/>
      <w:marTop w:val="0"/>
      <w:marBottom w:val="0"/>
      <w:divBdr>
        <w:top w:val="none" w:sz="0" w:space="0" w:color="auto"/>
        <w:left w:val="none" w:sz="0" w:space="0" w:color="auto"/>
        <w:bottom w:val="none" w:sz="0" w:space="0" w:color="auto"/>
        <w:right w:val="none" w:sz="0" w:space="0" w:color="auto"/>
      </w:divBdr>
    </w:div>
    <w:div w:id="525827157">
      <w:bodyDiv w:val="1"/>
      <w:marLeft w:val="0"/>
      <w:marRight w:val="0"/>
      <w:marTop w:val="0"/>
      <w:marBottom w:val="0"/>
      <w:divBdr>
        <w:top w:val="none" w:sz="0" w:space="0" w:color="auto"/>
        <w:left w:val="none" w:sz="0" w:space="0" w:color="auto"/>
        <w:bottom w:val="none" w:sz="0" w:space="0" w:color="auto"/>
        <w:right w:val="none" w:sz="0" w:space="0" w:color="auto"/>
      </w:divBdr>
    </w:div>
    <w:div w:id="617183172">
      <w:bodyDiv w:val="1"/>
      <w:marLeft w:val="0"/>
      <w:marRight w:val="0"/>
      <w:marTop w:val="0"/>
      <w:marBottom w:val="0"/>
      <w:divBdr>
        <w:top w:val="none" w:sz="0" w:space="0" w:color="auto"/>
        <w:left w:val="none" w:sz="0" w:space="0" w:color="auto"/>
        <w:bottom w:val="none" w:sz="0" w:space="0" w:color="auto"/>
        <w:right w:val="none" w:sz="0" w:space="0" w:color="auto"/>
      </w:divBdr>
    </w:div>
    <w:div w:id="618149317">
      <w:bodyDiv w:val="1"/>
      <w:marLeft w:val="0"/>
      <w:marRight w:val="0"/>
      <w:marTop w:val="0"/>
      <w:marBottom w:val="0"/>
      <w:divBdr>
        <w:top w:val="none" w:sz="0" w:space="0" w:color="auto"/>
        <w:left w:val="none" w:sz="0" w:space="0" w:color="auto"/>
        <w:bottom w:val="none" w:sz="0" w:space="0" w:color="auto"/>
        <w:right w:val="none" w:sz="0" w:space="0" w:color="auto"/>
      </w:divBdr>
    </w:div>
    <w:div w:id="807744502">
      <w:bodyDiv w:val="1"/>
      <w:marLeft w:val="0"/>
      <w:marRight w:val="0"/>
      <w:marTop w:val="0"/>
      <w:marBottom w:val="0"/>
      <w:divBdr>
        <w:top w:val="none" w:sz="0" w:space="0" w:color="auto"/>
        <w:left w:val="none" w:sz="0" w:space="0" w:color="auto"/>
        <w:bottom w:val="none" w:sz="0" w:space="0" w:color="auto"/>
        <w:right w:val="none" w:sz="0" w:space="0" w:color="auto"/>
      </w:divBdr>
    </w:div>
    <w:div w:id="866866994">
      <w:bodyDiv w:val="1"/>
      <w:marLeft w:val="0"/>
      <w:marRight w:val="0"/>
      <w:marTop w:val="0"/>
      <w:marBottom w:val="0"/>
      <w:divBdr>
        <w:top w:val="none" w:sz="0" w:space="0" w:color="auto"/>
        <w:left w:val="none" w:sz="0" w:space="0" w:color="auto"/>
        <w:bottom w:val="none" w:sz="0" w:space="0" w:color="auto"/>
        <w:right w:val="none" w:sz="0" w:space="0" w:color="auto"/>
      </w:divBdr>
    </w:div>
    <w:div w:id="894660958">
      <w:bodyDiv w:val="1"/>
      <w:marLeft w:val="0"/>
      <w:marRight w:val="0"/>
      <w:marTop w:val="0"/>
      <w:marBottom w:val="0"/>
      <w:divBdr>
        <w:top w:val="none" w:sz="0" w:space="0" w:color="auto"/>
        <w:left w:val="none" w:sz="0" w:space="0" w:color="auto"/>
        <w:bottom w:val="none" w:sz="0" w:space="0" w:color="auto"/>
        <w:right w:val="none" w:sz="0" w:space="0" w:color="auto"/>
      </w:divBdr>
    </w:div>
    <w:div w:id="902062152">
      <w:bodyDiv w:val="1"/>
      <w:marLeft w:val="0"/>
      <w:marRight w:val="0"/>
      <w:marTop w:val="0"/>
      <w:marBottom w:val="0"/>
      <w:divBdr>
        <w:top w:val="none" w:sz="0" w:space="0" w:color="auto"/>
        <w:left w:val="none" w:sz="0" w:space="0" w:color="auto"/>
        <w:bottom w:val="none" w:sz="0" w:space="0" w:color="auto"/>
        <w:right w:val="none" w:sz="0" w:space="0" w:color="auto"/>
      </w:divBdr>
    </w:div>
    <w:div w:id="980623078">
      <w:bodyDiv w:val="1"/>
      <w:marLeft w:val="0"/>
      <w:marRight w:val="0"/>
      <w:marTop w:val="0"/>
      <w:marBottom w:val="0"/>
      <w:divBdr>
        <w:top w:val="none" w:sz="0" w:space="0" w:color="auto"/>
        <w:left w:val="none" w:sz="0" w:space="0" w:color="auto"/>
        <w:bottom w:val="none" w:sz="0" w:space="0" w:color="auto"/>
        <w:right w:val="none" w:sz="0" w:space="0" w:color="auto"/>
      </w:divBdr>
    </w:div>
    <w:div w:id="1027755484">
      <w:bodyDiv w:val="1"/>
      <w:marLeft w:val="0"/>
      <w:marRight w:val="0"/>
      <w:marTop w:val="0"/>
      <w:marBottom w:val="0"/>
      <w:divBdr>
        <w:top w:val="none" w:sz="0" w:space="0" w:color="auto"/>
        <w:left w:val="none" w:sz="0" w:space="0" w:color="auto"/>
        <w:bottom w:val="none" w:sz="0" w:space="0" w:color="auto"/>
        <w:right w:val="none" w:sz="0" w:space="0" w:color="auto"/>
      </w:divBdr>
    </w:div>
    <w:div w:id="1126122794">
      <w:bodyDiv w:val="1"/>
      <w:marLeft w:val="0"/>
      <w:marRight w:val="0"/>
      <w:marTop w:val="0"/>
      <w:marBottom w:val="0"/>
      <w:divBdr>
        <w:top w:val="none" w:sz="0" w:space="0" w:color="auto"/>
        <w:left w:val="none" w:sz="0" w:space="0" w:color="auto"/>
        <w:bottom w:val="none" w:sz="0" w:space="0" w:color="auto"/>
        <w:right w:val="none" w:sz="0" w:space="0" w:color="auto"/>
      </w:divBdr>
    </w:div>
    <w:div w:id="1156143104">
      <w:bodyDiv w:val="1"/>
      <w:marLeft w:val="0"/>
      <w:marRight w:val="0"/>
      <w:marTop w:val="0"/>
      <w:marBottom w:val="0"/>
      <w:divBdr>
        <w:top w:val="none" w:sz="0" w:space="0" w:color="auto"/>
        <w:left w:val="none" w:sz="0" w:space="0" w:color="auto"/>
        <w:bottom w:val="none" w:sz="0" w:space="0" w:color="auto"/>
        <w:right w:val="none" w:sz="0" w:space="0" w:color="auto"/>
      </w:divBdr>
    </w:div>
    <w:div w:id="1172143232">
      <w:bodyDiv w:val="1"/>
      <w:marLeft w:val="0"/>
      <w:marRight w:val="0"/>
      <w:marTop w:val="0"/>
      <w:marBottom w:val="0"/>
      <w:divBdr>
        <w:top w:val="none" w:sz="0" w:space="0" w:color="auto"/>
        <w:left w:val="none" w:sz="0" w:space="0" w:color="auto"/>
        <w:bottom w:val="none" w:sz="0" w:space="0" w:color="auto"/>
        <w:right w:val="none" w:sz="0" w:space="0" w:color="auto"/>
      </w:divBdr>
    </w:div>
    <w:div w:id="1212381121">
      <w:bodyDiv w:val="1"/>
      <w:marLeft w:val="0"/>
      <w:marRight w:val="0"/>
      <w:marTop w:val="0"/>
      <w:marBottom w:val="0"/>
      <w:divBdr>
        <w:top w:val="none" w:sz="0" w:space="0" w:color="auto"/>
        <w:left w:val="none" w:sz="0" w:space="0" w:color="auto"/>
        <w:bottom w:val="none" w:sz="0" w:space="0" w:color="auto"/>
        <w:right w:val="none" w:sz="0" w:space="0" w:color="auto"/>
      </w:divBdr>
    </w:div>
    <w:div w:id="1279529705">
      <w:bodyDiv w:val="1"/>
      <w:marLeft w:val="0"/>
      <w:marRight w:val="0"/>
      <w:marTop w:val="0"/>
      <w:marBottom w:val="0"/>
      <w:divBdr>
        <w:top w:val="none" w:sz="0" w:space="0" w:color="auto"/>
        <w:left w:val="none" w:sz="0" w:space="0" w:color="auto"/>
        <w:bottom w:val="none" w:sz="0" w:space="0" w:color="auto"/>
        <w:right w:val="none" w:sz="0" w:space="0" w:color="auto"/>
      </w:divBdr>
    </w:div>
    <w:div w:id="1286084498">
      <w:bodyDiv w:val="1"/>
      <w:marLeft w:val="0"/>
      <w:marRight w:val="0"/>
      <w:marTop w:val="0"/>
      <w:marBottom w:val="0"/>
      <w:divBdr>
        <w:top w:val="none" w:sz="0" w:space="0" w:color="auto"/>
        <w:left w:val="none" w:sz="0" w:space="0" w:color="auto"/>
        <w:bottom w:val="none" w:sz="0" w:space="0" w:color="auto"/>
        <w:right w:val="none" w:sz="0" w:space="0" w:color="auto"/>
      </w:divBdr>
    </w:div>
    <w:div w:id="1335376775">
      <w:bodyDiv w:val="1"/>
      <w:marLeft w:val="0"/>
      <w:marRight w:val="0"/>
      <w:marTop w:val="0"/>
      <w:marBottom w:val="0"/>
      <w:divBdr>
        <w:top w:val="none" w:sz="0" w:space="0" w:color="auto"/>
        <w:left w:val="none" w:sz="0" w:space="0" w:color="auto"/>
        <w:bottom w:val="none" w:sz="0" w:space="0" w:color="auto"/>
        <w:right w:val="none" w:sz="0" w:space="0" w:color="auto"/>
      </w:divBdr>
    </w:div>
    <w:div w:id="1339892512">
      <w:bodyDiv w:val="1"/>
      <w:marLeft w:val="0"/>
      <w:marRight w:val="0"/>
      <w:marTop w:val="0"/>
      <w:marBottom w:val="0"/>
      <w:divBdr>
        <w:top w:val="none" w:sz="0" w:space="0" w:color="auto"/>
        <w:left w:val="none" w:sz="0" w:space="0" w:color="auto"/>
        <w:bottom w:val="none" w:sz="0" w:space="0" w:color="auto"/>
        <w:right w:val="none" w:sz="0" w:space="0" w:color="auto"/>
      </w:divBdr>
    </w:div>
    <w:div w:id="1350714291">
      <w:bodyDiv w:val="1"/>
      <w:marLeft w:val="0"/>
      <w:marRight w:val="0"/>
      <w:marTop w:val="0"/>
      <w:marBottom w:val="0"/>
      <w:divBdr>
        <w:top w:val="none" w:sz="0" w:space="0" w:color="auto"/>
        <w:left w:val="none" w:sz="0" w:space="0" w:color="auto"/>
        <w:bottom w:val="none" w:sz="0" w:space="0" w:color="auto"/>
        <w:right w:val="none" w:sz="0" w:space="0" w:color="auto"/>
      </w:divBdr>
    </w:div>
    <w:div w:id="1381785772">
      <w:bodyDiv w:val="1"/>
      <w:marLeft w:val="0"/>
      <w:marRight w:val="0"/>
      <w:marTop w:val="0"/>
      <w:marBottom w:val="0"/>
      <w:divBdr>
        <w:top w:val="none" w:sz="0" w:space="0" w:color="auto"/>
        <w:left w:val="none" w:sz="0" w:space="0" w:color="auto"/>
        <w:bottom w:val="none" w:sz="0" w:space="0" w:color="auto"/>
        <w:right w:val="none" w:sz="0" w:space="0" w:color="auto"/>
      </w:divBdr>
    </w:div>
    <w:div w:id="1407611246">
      <w:bodyDiv w:val="1"/>
      <w:marLeft w:val="0"/>
      <w:marRight w:val="0"/>
      <w:marTop w:val="0"/>
      <w:marBottom w:val="0"/>
      <w:divBdr>
        <w:top w:val="none" w:sz="0" w:space="0" w:color="auto"/>
        <w:left w:val="none" w:sz="0" w:space="0" w:color="auto"/>
        <w:bottom w:val="none" w:sz="0" w:space="0" w:color="auto"/>
        <w:right w:val="none" w:sz="0" w:space="0" w:color="auto"/>
      </w:divBdr>
    </w:div>
    <w:div w:id="1437946662">
      <w:bodyDiv w:val="1"/>
      <w:marLeft w:val="0"/>
      <w:marRight w:val="0"/>
      <w:marTop w:val="0"/>
      <w:marBottom w:val="0"/>
      <w:divBdr>
        <w:top w:val="none" w:sz="0" w:space="0" w:color="auto"/>
        <w:left w:val="none" w:sz="0" w:space="0" w:color="auto"/>
        <w:bottom w:val="none" w:sz="0" w:space="0" w:color="auto"/>
        <w:right w:val="none" w:sz="0" w:space="0" w:color="auto"/>
      </w:divBdr>
    </w:div>
    <w:div w:id="1528830339">
      <w:bodyDiv w:val="1"/>
      <w:marLeft w:val="0"/>
      <w:marRight w:val="0"/>
      <w:marTop w:val="0"/>
      <w:marBottom w:val="0"/>
      <w:divBdr>
        <w:top w:val="none" w:sz="0" w:space="0" w:color="auto"/>
        <w:left w:val="none" w:sz="0" w:space="0" w:color="auto"/>
        <w:bottom w:val="none" w:sz="0" w:space="0" w:color="auto"/>
        <w:right w:val="none" w:sz="0" w:space="0" w:color="auto"/>
      </w:divBdr>
    </w:div>
    <w:div w:id="1566993896">
      <w:bodyDiv w:val="1"/>
      <w:marLeft w:val="0"/>
      <w:marRight w:val="0"/>
      <w:marTop w:val="0"/>
      <w:marBottom w:val="0"/>
      <w:divBdr>
        <w:top w:val="none" w:sz="0" w:space="0" w:color="auto"/>
        <w:left w:val="none" w:sz="0" w:space="0" w:color="auto"/>
        <w:bottom w:val="none" w:sz="0" w:space="0" w:color="auto"/>
        <w:right w:val="none" w:sz="0" w:space="0" w:color="auto"/>
      </w:divBdr>
    </w:div>
    <w:div w:id="1602714381">
      <w:bodyDiv w:val="1"/>
      <w:marLeft w:val="0"/>
      <w:marRight w:val="0"/>
      <w:marTop w:val="0"/>
      <w:marBottom w:val="0"/>
      <w:divBdr>
        <w:top w:val="none" w:sz="0" w:space="0" w:color="auto"/>
        <w:left w:val="none" w:sz="0" w:space="0" w:color="auto"/>
        <w:bottom w:val="none" w:sz="0" w:space="0" w:color="auto"/>
        <w:right w:val="none" w:sz="0" w:space="0" w:color="auto"/>
      </w:divBdr>
    </w:div>
    <w:div w:id="1704206662">
      <w:bodyDiv w:val="1"/>
      <w:marLeft w:val="0"/>
      <w:marRight w:val="0"/>
      <w:marTop w:val="0"/>
      <w:marBottom w:val="0"/>
      <w:divBdr>
        <w:top w:val="none" w:sz="0" w:space="0" w:color="auto"/>
        <w:left w:val="none" w:sz="0" w:space="0" w:color="auto"/>
        <w:bottom w:val="none" w:sz="0" w:space="0" w:color="auto"/>
        <w:right w:val="none" w:sz="0" w:space="0" w:color="auto"/>
      </w:divBdr>
    </w:div>
    <w:div w:id="1755122186">
      <w:bodyDiv w:val="1"/>
      <w:marLeft w:val="0"/>
      <w:marRight w:val="0"/>
      <w:marTop w:val="0"/>
      <w:marBottom w:val="0"/>
      <w:divBdr>
        <w:top w:val="none" w:sz="0" w:space="0" w:color="auto"/>
        <w:left w:val="none" w:sz="0" w:space="0" w:color="auto"/>
        <w:bottom w:val="none" w:sz="0" w:space="0" w:color="auto"/>
        <w:right w:val="none" w:sz="0" w:space="0" w:color="auto"/>
      </w:divBdr>
    </w:div>
    <w:div w:id="1771852880">
      <w:bodyDiv w:val="1"/>
      <w:marLeft w:val="0"/>
      <w:marRight w:val="0"/>
      <w:marTop w:val="0"/>
      <w:marBottom w:val="0"/>
      <w:divBdr>
        <w:top w:val="none" w:sz="0" w:space="0" w:color="auto"/>
        <w:left w:val="none" w:sz="0" w:space="0" w:color="auto"/>
        <w:bottom w:val="none" w:sz="0" w:space="0" w:color="auto"/>
        <w:right w:val="none" w:sz="0" w:space="0" w:color="auto"/>
      </w:divBdr>
    </w:div>
    <w:div w:id="1781217456">
      <w:bodyDiv w:val="1"/>
      <w:marLeft w:val="0"/>
      <w:marRight w:val="0"/>
      <w:marTop w:val="0"/>
      <w:marBottom w:val="0"/>
      <w:divBdr>
        <w:top w:val="none" w:sz="0" w:space="0" w:color="auto"/>
        <w:left w:val="none" w:sz="0" w:space="0" w:color="auto"/>
        <w:bottom w:val="none" w:sz="0" w:space="0" w:color="auto"/>
        <w:right w:val="none" w:sz="0" w:space="0" w:color="auto"/>
      </w:divBdr>
    </w:div>
    <w:div w:id="1810005257">
      <w:bodyDiv w:val="1"/>
      <w:marLeft w:val="0"/>
      <w:marRight w:val="0"/>
      <w:marTop w:val="0"/>
      <w:marBottom w:val="0"/>
      <w:divBdr>
        <w:top w:val="none" w:sz="0" w:space="0" w:color="auto"/>
        <w:left w:val="none" w:sz="0" w:space="0" w:color="auto"/>
        <w:bottom w:val="none" w:sz="0" w:space="0" w:color="auto"/>
        <w:right w:val="none" w:sz="0" w:space="0" w:color="auto"/>
      </w:divBdr>
    </w:div>
    <w:div w:id="1829517595">
      <w:bodyDiv w:val="1"/>
      <w:marLeft w:val="0"/>
      <w:marRight w:val="0"/>
      <w:marTop w:val="0"/>
      <w:marBottom w:val="0"/>
      <w:divBdr>
        <w:top w:val="none" w:sz="0" w:space="0" w:color="auto"/>
        <w:left w:val="none" w:sz="0" w:space="0" w:color="auto"/>
        <w:bottom w:val="none" w:sz="0" w:space="0" w:color="auto"/>
        <w:right w:val="none" w:sz="0" w:space="0" w:color="auto"/>
      </w:divBdr>
    </w:div>
    <w:div w:id="1962951195">
      <w:bodyDiv w:val="1"/>
      <w:marLeft w:val="0"/>
      <w:marRight w:val="0"/>
      <w:marTop w:val="0"/>
      <w:marBottom w:val="0"/>
      <w:divBdr>
        <w:top w:val="none" w:sz="0" w:space="0" w:color="auto"/>
        <w:left w:val="none" w:sz="0" w:space="0" w:color="auto"/>
        <w:bottom w:val="none" w:sz="0" w:space="0" w:color="auto"/>
        <w:right w:val="none" w:sz="0" w:space="0" w:color="auto"/>
      </w:divBdr>
    </w:div>
    <w:div w:id="2043437791">
      <w:bodyDiv w:val="1"/>
      <w:marLeft w:val="0"/>
      <w:marRight w:val="0"/>
      <w:marTop w:val="0"/>
      <w:marBottom w:val="0"/>
      <w:divBdr>
        <w:top w:val="none" w:sz="0" w:space="0" w:color="auto"/>
        <w:left w:val="none" w:sz="0" w:space="0" w:color="auto"/>
        <w:bottom w:val="none" w:sz="0" w:space="0" w:color="auto"/>
        <w:right w:val="none" w:sz="0" w:space="0" w:color="auto"/>
      </w:divBdr>
    </w:div>
    <w:div w:id="2066222651">
      <w:bodyDiv w:val="1"/>
      <w:marLeft w:val="0"/>
      <w:marRight w:val="0"/>
      <w:marTop w:val="0"/>
      <w:marBottom w:val="0"/>
      <w:divBdr>
        <w:top w:val="none" w:sz="0" w:space="0" w:color="auto"/>
        <w:left w:val="none" w:sz="0" w:space="0" w:color="auto"/>
        <w:bottom w:val="none" w:sz="0" w:space="0" w:color="auto"/>
        <w:right w:val="none" w:sz="0" w:space="0" w:color="auto"/>
      </w:divBdr>
    </w:div>
    <w:div w:id="2066679557">
      <w:bodyDiv w:val="1"/>
      <w:marLeft w:val="0"/>
      <w:marRight w:val="0"/>
      <w:marTop w:val="0"/>
      <w:marBottom w:val="0"/>
      <w:divBdr>
        <w:top w:val="none" w:sz="0" w:space="0" w:color="auto"/>
        <w:left w:val="none" w:sz="0" w:space="0" w:color="auto"/>
        <w:bottom w:val="none" w:sz="0" w:space="0" w:color="auto"/>
        <w:right w:val="none" w:sz="0" w:space="0" w:color="auto"/>
      </w:divBdr>
    </w:div>
    <w:div w:id="210934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6D2B8-005C-4349-8662-6238D51BB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15800</TotalTime>
  <Pages>12</Pages>
  <Words>3077</Words>
  <Characters>17544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Позитроника</dc:creator>
  <cp:lastModifiedBy>1</cp:lastModifiedBy>
  <cp:revision>3909</cp:revision>
  <cp:lastPrinted>2021-12-29T10:09:00Z</cp:lastPrinted>
  <dcterms:created xsi:type="dcterms:W3CDTF">2018-09-18T02:27:00Z</dcterms:created>
  <dcterms:modified xsi:type="dcterms:W3CDTF">2021-12-29T11:27:00Z</dcterms:modified>
</cp:coreProperties>
</file>